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57" w:rsidRPr="00086957" w:rsidRDefault="00086957" w:rsidP="0008695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val="ru-RU" w:eastAsia="ru-RU"/>
        </w:rPr>
      </w:pPr>
      <w:r w:rsidRPr="00086957">
        <w:rPr>
          <w:rFonts w:ascii="Times New Roman" w:hAnsi="Times New Roman" w:cs="Times New Roman"/>
          <w:noProof/>
          <w:lang w:eastAsia="uk-UA"/>
        </w:rPr>
        <w:drawing>
          <wp:inline distT="0" distB="0" distL="0" distR="0" wp14:anchorId="54BCB857" wp14:editId="66F8B273">
            <wp:extent cx="492760" cy="707390"/>
            <wp:effectExtent l="0" t="0" r="254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1A7" w:rsidRPr="00086957" w:rsidRDefault="008671A7" w:rsidP="008671A7">
      <w:pPr>
        <w:widowControl w:val="0"/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  <w:r w:rsidRPr="00086957">
        <w:rPr>
          <w:rFonts w:ascii="Times New Roman" w:eastAsia="Times New Roman" w:hAnsi="Times New Roman" w:cs="Times New Roman"/>
          <w:b/>
          <w:caps/>
          <w:sz w:val="36"/>
          <w:szCs w:val="36"/>
          <w:lang w:val="ru-RU" w:eastAsia="ru-RU"/>
        </w:rPr>
        <w:t>Долинська міська рада</w:t>
      </w:r>
    </w:p>
    <w:p w:rsidR="008671A7" w:rsidRPr="00086957" w:rsidRDefault="008671A7" w:rsidP="00867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val="ru-RU" w:eastAsia="ru-RU"/>
        </w:rPr>
      </w:pPr>
      <w:r w:rsidRPr="00086957">
        <w:rPr>
          <w:rFonts w:ascii="Times New Roman" w:eastAsia="Times New Roman" w:hAnsi="Times New Roman" w:cs="Times New Roman"/>
          <w:bCs/>
          <w:caps/>
          <w:sz w:val="28"/>
          <w:szCs w:val="28"/>
          <w:lang w:val="ru-RU" w:eastAsia="ru-RU"/>
        </w:rPr>
        <w:t>Калуського району Івано-Франківської області</w:t>
      </w:r>
    </w:p>
    <w:p w:rsidR="008671A7" w:rsidRPr="00086957" w:rsidRDefault="008671A7" w:rsidP="00867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bscript"/>
          <w:lang w:val="ru-RU" w:eastAsia="ru-RU"/>
        </w:rPr>
      </w:pPr>
      <w:r w:rsidRPr="0008695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ВИКОНАВЧИЙ КОМІТЕТ</w:t>
      </w:r>
    </w:p>
    <w:p w:rsidR="008671A7" w:rsidRPr="00086957" w:rsidRDefault="008671A7" w:rsidP="008671A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ru-RU" w:eastAsia="ru-RU"/>
        </w:rPr>
      </w:pPr>
    </w:p>
    <w:p w:rsidR="008671A7" w:rsidRPr="00086957" w:rsidRDefault="008671A7" w:rsidP="008671A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ru-RU" w:eastAsia="ru-RU"/>
        </w:rPr>
      </w:pPr>
      <w:r w:rsidRPr="00086957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РІШЕННЯ</w:t>
      </w:r>
    </w:p>
    <w:p w:rsidR="008671A7" w:rsidRPr="00086957" w:rsidRDefault="008671A7" w:rsidP="008671A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ru-RU" w:eastAsia="ru-RU"/>
        </w:rPr>
      </w:pPr>
    </w:p>
    <w:p w:rsidR="008671A7" w:rsidRPr="00086957" w:rsidRDefault="008671A7" w:rsidP="008671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0869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0869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086957" w:rsidRPr="000869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15.</w:t>
      </w:r>
      <w:r w:rsidRPr="00086957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0869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</w:t>
      </w:r>
      <w:r w:rsidRPr="0008695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869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869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869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69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69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6957" w:rsidRPr="0008695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№ 903</w:t>
      </w:r>
    </w:p>
    <w:p w:rsidR="008671A7" w:rsidRPr="00086957" w:rsidRDefault="008671A7" w:rsidP="008671A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val="ru-RU" w:eastAsia="ru-RU"/>
        </w:rPr>
      </w:pPr>
      <w:r w:rsidRPr="000869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м. Долина</w:t>
      </w:r>
    </w:p>
    <w:p w:rsidR="008671A7" w:rsidRPr="00086957" w:rsidRDefault="008671A7" w:rsidP="008671A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671A7" w:rsidRPr="00086957" w:rsidRDefault="008671A7" w:rsidP="008671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звіт директора</w:t>
      </w:r>
    </w:p>
    <w:p w:rsidR="008671A7" w:rsidRPr="00086957" w:rsidRDefault="008671A7" w:rsidP="008671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Долинської дитячої художньої школи</w:t>
      </w:r>
    </w:p>
    <w:p w:rsidR="008671A7" w:rsidRPr="00086957" w:rsidRDefault="00934898" w:rsidP="008671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2023</w:t>
      </w:r>
      <w:r w:rsidR="008671A7" w:rsidRPr="00086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рік</w:t>
      </w:r>
    </w:p>
    <w:p w:rsidR="008671A7" w:rsidRPr="00086957" w:rsidRDefault="008671A7" w:rsidP="008671A7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71A7" w:rsidRPr="00086957" w:rsidRDefault="008671A7" w:rsidP="00867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Керуючись статтями 11, 29, 40, 51, 53, 59 Закону України «Про місцеве самоврядування в Україні», відповідно до законів України «Про культуру», «Про освіту», «Про позашкільну освіту» Положенням про мистецькі школи</w:t>
      </w:r>
      <w:r w:rsidRPr="00086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виконавчий комітет міської ради </w:t>
      </w:r>
    </w:p>
    <w:p w:rsidR="00E64640" w:rsidRPr="00086957" w:rsidRDefault="00E64640" w:rsidP="00E6464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4640" w:rsidRPr="00086957" w:rsidRDefault="00E64640" w:rsidP="00E646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6957">
        <w:rPr>
          <w:rFonts w:ascii="Times New Roman" w:hAnsi="Times New Roman" w:cs="Times New Roman"/>
          <w:b/>
          <w:bCs/>
          <w:sz w:val="28"/>
          <w:szCs w:val="28"/>
        </w:rPr>
        <w:t>В И Р І Ш И В:</w:t>
      </w:r>
    </w:p>
    <w:p w:rsidR="00E64640" w:rsidRPr="00086957" w:rsidRDefault="00E64640" w:rsidP="00E6464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695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671A7" w:rsidRPr="00086957" w:rsidRDefault="008671A7" w:rsidP="008671A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Звіт директора Долинської дитячої художньої школи Долинської міської ради Дмитрів Ірини Миколаївни про фінансово-господарську діяльні</w:t>
      </w:r>
      <w:r w:rsidR="00934898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комунального закладу за 2023</w:t>
      </w:r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рік взяти до відома</w:t>
      </w:r>
      <w:r w:rsidRPr="00086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(додається).</w:t>
      </w:r>
    </w:p>
    <w:p w:rsidR="008B5BEA" w:rsidRPr="00086957" w:rsidRDefault="008B5BEA" w:rsidP="008B5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69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Роботу </w:t>
      </w:r>
      <w:r w:rsidR="00E64640" w:rsidRPr="000869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директора </w:t>
      </w:r>
      <w:r w:rsidRPr="000869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Долинської дитячої художньої школи</w:t>
      </w:r>
      <w:r w:rsidR="003626B9" w:rsidRPr="00086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Долинської міської ради </w:t>
      </w:r>
      <w:r w:rsidRPr="00086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2023 рік </w:t>
      </w:r>
      <w:r w:rsidRPr="00086957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E64640" w:rsidRPr="00086957">
        <w:rPr>
          <w:rFonts w:ascii="Times New Roman" w:eastAsia="Times New Roman" w:hAnsi="Times New Roman" w:cs="Times New Roman"/>
          <w:sz w:val="28"/>
          <w:szCs w:val="28"/>
          <w:lang w:eastAsia="uk-UA"/>
        </w:rPr>
        <w:t>изна</w:t>
      </w:r>
      <w:r w:rsidRPr="000869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 </w:t>
      </w:r>
      <w:r w:rsidR="00086957" w:rsidRPr="0008695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задовільною</w:t>
      </w:r>
      <w:r w:rsidRPr="0008695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671A7" w:rsidRPr="00086957" w:rsidRDefault="008671A7" w:rsidP="008671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1A7" w:rsidRPr="00086957" w:rsidRDefault="008671A7" w:rsidP="008671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1A7" w:rsidRPr="00086957" w:rsidRDefault="008671A7" w:rsidP="008671A7">
      <w:pPr>
        <w:spacing w:after="0" w:line="240" w:lineRule="auto"/>
        <w:ind w:right="283"/>
        <w:rPr>
          <w:rFonts w:ascii="Times New Roman" w:eastAsia="Calibri" w:hAnsi="Times New Roman" w:cs="Times New Roman"/>
          <w:sz w:val="24"/>
          <w:szCs w:val="24"/>
        </w:rPr>
      </w:pPr>
      <w:r w:rsidRPr="000869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Міський голова</w:t>
      </w:r>
      <w:r w:rsidRPr="000869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869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869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869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869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869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869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869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Іван ДИРІВ</w:t>
      </w:r>
    </w:p>
    <w:p w:rsidR="008671A7" w:rsidRPr="00086957" w:rsidRDefault="008671A7" w:rsidP="008671A7">
      <w:pPr>
        <w:spacing w:after="0" w:line="240" w:lineRule="auto"/>
        <w:ind w:right="283"/>
        <w:rPr>
          <w:rFonts w:ascii="Times New Roman" w:eastAsia="Calibri" w:hAnsi="Times New Roman" w:cs="Times New Roman"/>
          <w:sz w:val="24"/>
          <w:szCs w:val="24"/>
        </w:rPr>
      </w:pPr>
    </w:p>
    <w:p w:rsidR="008671A7" w:rsidRPr="00086957" w:rsidRDefault="008671A7" w:rsidP="008671A7">
      <w:pPr>
        <w:spacing w:after="0" w:line="240" w:lineRule="auto"/>
        <w:ind w:right="283"/>
        <w:rPr>
          <w:rFonts w:ascii="Times New Roman" w:eastAsia="Calibri" w:hAnsi="Times New Roman" w:cs="Times New Roman"/>
          <w:sz w:val="24"/>
          <w:szCs w:val="24"/>
        </w:rPr>
      </w:pPr>
    </w:p>
    <w:p w:rsidR="008671A7" w:rsidRPr="00086957" w:rsidRDefault="008671A7" w:rsidP="008671A7">
      <w:pPr>
        <w:spacing w:after="0" w:line="240" w:lineRule="auto"/>
        <w:ind w:right="283"/>
        <w:rPr>
          <w:rFonts w:ascii="Times New Roman" w:eastAsia="Calibri" w:hAnsi="Times New Roman" w:cs="Times New Roman"/>
          <w:sz w:val="24"/>
          <w:szCs w:val="24"/>
        </w:rPr>
      </w:pPr>
    </w:p>
    <w:p w:rsidR="008671A7" w:rsidRPr="00086957" w:rsidRDefault="008671A7" w:rsidP="008671A7">
      <w:pPr>
        <w:spacing w:after="0" w:line="240" w:lineRule="auto"/>
        <w:ind w:right="283"/>
        <w:rPr>
          <w:rFonts w:ascii="Times New Roman" w:eastAsia="Calibri" w:hAnsi="Times New Roman" w:cs="Times New Roman"/>
          <w:sz w:val="24"/>
          <w:szCs w:val="24"/>
        </w:rPr>
      </w:pPr>
    </w:p>
    <w:p w:rsidR="008671A7" w:rsidRPr="00086957" w:rsidRDefault="008671A7" w:rsidP="008671A7">
      <w:pPr>
        <w:spacing w:after="0" w:line="240" w:lineRule="auto"/>
        <w:ind w:right="283"/>
        <w:rPr>
          <w:rFonts w:ascii="Times New Roman" w:eastAsia="Calibri" w:hAnsi="Times New Roman" w:cs="Times New Roman"/>
          <w:sz w:val="24"/>
          <w:szCs w:val="24"/>
        </w:rPr>
      </w:pPr>
    </w:p>
    <w:p w:rsidR="008671A7" w:rsidRPr="00086957" w:rsidRDefault="008671A7" w:rsidP="008671A7">
      <w:pPr>
        <w:spacing w:after="0" w:line="240" w:lineRule="auto"/>
        <w:ind w:right="283"/>
        <w:rPr>
          <w:rFonts w:ascii="Times New Roman" w:eastAsia="Calibri" w:hAnsi="Times New Roman" w:cs="Times New Roman"/>
          <w:sz w:val="24"/>
          <w:szCs w:val="24"/>
        </w:rPr>
      </w:pPr>
    </w:p>
    <w:p w:rsidR="008671A7" w:rsidRPr="00086957" w:rsidRDefault="008671A7" w:rsidP="008671A7">
      <w:pPr>
        <w:spacing w:after="0" w:line="240" w:lineRule="auto"/>
        <w:ind w:right="283"/>
        <w:rPr>
          <w:rFonts w:ascii="Times New Roman" w:eastAsia="Calibri" w:hAnsi="Times New Roman" w:cs="Times New Roman"/>
          <w:sz w:val="24"/>
          <w:szCs w:val="24"/>
        </w:rPr>
      </w:pPr>
    </w:p>
    <w:p w:rsidR="008671A7" w:rsidRPr="00086957" w:rsidRDefault="008671A7" w:rsidP="008671A7">
      <w:pPr>
        <w:spacing w:after="0" w:line="240" w:lineRule="auto"/>
        <w:ind w:right="283"/>
        <w:rPr>
          <w:rFonts w:ascii="Times New Roman" w:eastAsia="Calibri" w:hAnsi="Times New Roman" w:cs="Times New Roman"/>
          <w:sz w:val="24"/>
          <w:szCs w:val="24"/>
        </w:rPr>
      </w:pPr>
    </w:p>
    <w:p w:rsidR="008671A7" w:rsidRPr="00086957" w:rsidRDefault="008671A7" w:rsidP="008671A7">
      <w:pPr>
        <w:spacing w:after="0" w:line="240" w:lineRule="auto"/>
        <w:ind w:right="283"/>
        <w:rPr>
          <w:rFonts w:ascii="Times New Roman" w:eastAsia="Calibri" w:hAnsi="Times New Roman" w:cs="Times New Roman"/>
          <w:sz w:val="24"/>
          <w:szCs w:val="24"/>
        </w:rPr>
      </w:pPr>
    </w:p>
    <w:p w:rsidR="008671A7" w:rsidRPr="00086957" w:rsidRDefault="008671A7" w:rsidP="008671A7">
      <w:pPr>
        <w:spacing w:after="0" w:line="240" w:lineRule="auto"/>
        <w:ind w:right="283"/>
        <w:rPr>
          <w:rFonts w:ascii="Times New Roman" w:eastAsia="Calibri" w:hAnsi="Times New Roman" w:cs="Times New Roman"/>
          <w:sz w:val="24"/>
          <w:szCs w:val="24"/>
        </w:rPr>
      </w:pPr>
    </w:p>
    <w:p w:rsidR="008671A7" w:rsidRPr="00086957" w:rsidRDefault="008671A7" w:rsidP="008671A7">
      <w:pPr>
        <w:spacing w:after="0" w:line="240" w:lineRule="auto"/>
        <w:ind w:right="283"/>
        <w:rPr>
          <w:rFonts w:ascii="Times New Roman" w:eastAsia="Calibri" w:hAnsi="Times New Roman" w:cs="Times New Roman"/>
          <w:sz w:val="24"/>
          <w:szCs w:val="24"/>
        </w:rPr>
      </w:pPr>
    </w:p>
    <w:p w:rsidR="008671A7" w:rsidRPr="00086957" w:rsidRDefault="008671A7" w:rsidP="008671A7">
      <w:pPr>
        <w:spacing w:after="0" w:line="240" w:lineRule="auto"/>
        <w:ind w:right="283"/>
        <w:rPr>
          <w:rFonts w:ascii="Times New Roman" w:eastAsia="Calibri" w:hAnsi="Times New Roman" w:cs="Times New Roman"/>
          <w:sz w:val="24"/>
          <w:szCs w:val="24"/>
        </w:rPr>
      </w:pPr>
    </w:p>
    <w:p w:rsidR="008671A7" w:rsidRPr="00086957" w:rsidRDefault="008671A7" w:rsidP="008671A7">
      <w:pPr>
        <w:spacing w:after="0" w:line="240" w:lineRule="auto"/>
        <w:ind w:right="283"/>
        <w:rPr>
          <w:rFonts w:ascii="Times New Roman" w:eastAsia="Calibri" w:hAnsi="Times New Roman" w:cs="Times New Roman"/>
          <w:sz w:val="24"/>
          <w:szCs w:val="24"/>
        </w:rPr>
      </w:pPr>
    </w:p>
    <w:p w:rsidR="008671A7" w:rsidRPr="00086957" w:rsidRDefault="008671A7" w:rsidP="008671A7">
      <w:pPr>
        <w:spacing w:after="0" w:line="240" w:lineRule="auto"/>
        <w:ind w:right="283"/>
        <w:rPr>
          <w:rFonts w:ascii="Times New Roman" w:eastAsia="Calibri" w:hAnsi="Times New Roman" w:cs="Times New Roman"/>
          <w:sz w:val="24"/>
          <w:szCs w:val="24"/>
        </w:rPr>
      </w:pPr>
    </w:p>
    <w:p w:rsidR="008671A7" w:rsidRPr="00086957" w:rsidRDefault="008671A7" w:rsidP="008671A7">
      <w:pPr>
        <w:spacing w:after="0" w:line="240" w:lineRule="auto"/>
        <w:ind w:right="283"/>
        <w:rPr>
          <w:rFonts w:ascii="Times New Roman" w:eastAsia="Calibri" w:hAnsi="Times New Roman" w:cs="Times New Roman"/>
          <w:sz w:val="24"/>
          <w:szCs w:val="24"/>
        </w:rPr>
      </w:pPr>
    </w:p>
    <w:p w:rsidR="008671A7" w:rsidRPr="00086957" w:rsidRDefault="008671A7" w:rsidP="008671A7">
      <w:pPr>
        <w:spacing w:after="0" w:line="240" w:lineRule="auto"/>
        <w:ind w:right="283"/>
        <w:rPr>
          <w:rFonts w:ascii="Times New Roman" w:eastAsia="Calibri" w:hAnsi="Times New Roman" w:cs="Times New Roman"/>
          <w:sz w:val="24"/>
          <w:szCs w:val="24"/>
        </w:rPr>
      </w:pPr>
    </w:p>
    <w:p w:rsidR="008671A7" w:rsidRPr="00086957" w:rsidRDefault="008671A7" w:rsidP="008671A7">
      <w:pPr>
        <w:spacing w:after="0" w:line="240" w:lineRule="auto"/>
        <w:ind w:right="283"/>
        <w:rPr>
          <w:rFonts w:ascii="Times New Roman" w:eastAsia="Calibri" w:hAnsi="Times New Roman" w:cs="Times New Roman"/>
          <w:sz w:val="24"/>
          <w:szCs w:val="24"/>
        </w:rPr>
      </w:pPr>
    </w:p>
    <w:p w:rsidR="008671A7" w:rsidRPr="00086957" w:rsidRDefault="008671A7" w:rsidP="008671A7">
      <w:pPr>
        <w:spacing w:after="0" w:line="240" w:lineRule="auto"/>
        <w:ind w:right="283"/>
        <w:rPr>
          <w:rFonts w:ascii="Times New Roman" w:eastAsia="Calibri" w:hAnsi="Times New Roman" w:cs="Times New Roman"/>
          <w:sz w:val="24"/>
          <w:szCs w:val="24"/>
        </w:rPr>
      </w:pPr>
    </w:p>
    <w:p w:rsidR="008671A7" w:rsidRPr="00086957" w:rsidRDefault="008671A7" w:rsidP="00086957">
      <w:pPr>
        <w:shd w:val="clear" w:color="auto" w:fill="FFFFFF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0869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Додаток</w:t>
      </w:r>
      <w:proofErr w:type="spellEnd"/>
      <w:r w:rsidRPr="00086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9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 </w:t>
      </w:r>
      <w:proofErr w:type="spellStart"/>
      <w:proofErr w:type="gramStart"/>
      <w:r w:rsidRPr="000869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0869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</w:t>
      </w:r>
      <w:proofErr w:type="spellEnd"/>
      <w:r w:rsidRPr="000869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 w:rsidRPr="000869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</w:p>
    <w:p w:rsidR="008671A7" w:rsidRPr="00086957" w:rsidRDefault="008671A7" w:rsidP="00086957">
      <w:pPr>
        <w:shd w:val="clear" w:color="auto" w:fill="FFFFFF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69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0869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086957" w:rsidRPr="000869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15.</w:t>
      </w:r>
      <w:r w:rsidRPr="00086957">
        <w:rPr>
          <w:rFonts w:ascii="Times New Roman" w:eastAsia="Times New Roman" w:hAnsi="Times New Roman" w:cs="Times New Roman"/>
          <w:sz w:val="28"/>
          <w:szCs w:val="28"/>
          <w:lang w:eastAsia="ru-RU"/>
        </w:rPr>
        <w:t>03.202</w:t>
      </w:r>
      <w:r w:rsidR="00934898" w:rsidRPr="0008695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869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 </w:t>
      </w:r>
      <w:r w:rsidR="00086957" w:rsidRPr="00086957">
        <w:rPr>
          <w:rFonts w:ascii="Times New Roman" w:eastAsia="Times New Roman" w:hAnsi="Times New Roman" w:cs="Times New Roman"/>
          <w:sz w:val="28"/>
          <w:szCs w:val="28"/>
          <w:lang w:eastAsia="ru-RU"/>
        </w:rPr>
        <w:t>903</w:t>
      </w:r>
    </w:p>
    <w:p w:rsidR="008671A7" w:rsidRPr="00086957" w:rsidRDefault="008671A7" w:rsidP="00086957">
      <w:pPr>
        <w:shd w:val="clear" w:color="auto" w:fill="FFFFFF"/>
        <w:spacing w:after="0" w:line="240" w:lineRule="auto"/>
        <w:ind w:left="453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1A7" w:rsidRPr="00086957" w:rsidRDefault="008671A7" w:rsidP="000869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71A7" w:rsidRPr="00086957" w:rsidRDefault="008671A7" w:rsidP="0008695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08695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>Звіт</w:t>
      </w:r>
      <w:proofErr w:type="spellEnd"/>
      <w:r w:rsidRPr="0008695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 xml:space="preserve"> директора Долинської</w:t>
      </w:r>
      <w:r w:rsidR="00934898" w:rsidRPr="0008695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934898" w:rsidRPr="0008695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>дитячої</w:t>
      </w:r>
      <w:proofErr w:type="spellEnd"/>
      <w:r w:rsidR="00934898" w:rsidRPr="0008695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934898" w:rsidRPr="0008695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>художньої</w:t>
      </w:r>
      <w:proofErr w:type="spellEnd"/>
      <w:r w:rsidR="00934898" w:rsidRPr="0008695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934898" w:rsidRPr="0008695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>школи</w:t>
      </w:r>
      <w:proofErr w:type="spellEnd"/>
      <w:r w:rsidR="00934898" w:rsidRPr="0008695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 xml:space="preserve"> за 2023</w:t>
      </w:r>
      <w:r w:rsidRPr="0008695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>рі</w:t>
      </w:r>
      <w:proofErr w:type="gramStart"/>
      <w:r w:rsidRPr="0008695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>к</w:t>
      </w:r>
      <w:proofErr w:type="gramEnd"/>
    </w:p>
    <w:p w:rsidR="008671A7" w:rsidRPr="00086957" w:rsidRDefault="008671A7" w:rsidP="0008695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71A7" w:rsidRPr="00086957" w:rsidRDefault="00934898" w:rsidP="00086957">
      <w:pPr>
        <w:shd w:val="solid" w:color="FFFFFF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Підводячи підсумки за 2023</w:t>
      </w:r>
      <w:r w:rsidR="008671A7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рік слід відмітити, що </w:t>
      </w:r>
      <w:proofErr w:type="spellStart"/>
      <w:r w:rsidR="008671A7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Долинська</w:t>
      </w:r>
      <w:proofErr w:type="spellEnd"/>
      <w:r w:rsidR="008671A7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дитяча художня школа (далі Заклад) є початковою ланкою спеціальної мистецької освіти, що надає освітні послуги у сфері культури. </w:t>
      </w:r>
      <w:r w:rsidR="000E0D05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</w:t>
      </w:r>
      <w:proofErr w:type="spellStart"/>
      <w:proofErr w:type="gramStart"/>
      <w:r w:rsidR="000E0D05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своїй</w:t>
      </w:r>
      <w:proofErr w:type="spellEnd"/>
      <w:proofErr w:type="gramEnd"/>
      <w:r w:rsidR="000E0D05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E0D05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діяльності</w:t>
      </w:r>
      <w:proofErr w:type="spellEnd"/>
      <w:r w:rsidR="000E0D05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Заклад</w:t>
      </w:r>
      <w:r w:rsidR="008671A7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8671A7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керується</w:t>
      </w:r>
      <w:proofErr w:type="spellEnd"/>
      <w:r w:rsidR="008671A7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законами </w:t>
      </w:r>
      <w:proofErr w:type="spellStart"/>
      <w:r w:rsidR="008671A7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="008671A7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«Про культуру», «Про </w:t>
      </w:r>
      <w:proofErr w:type="spellStart"/>
      <w:r w:rsidR="008671A7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освіту</w:t>
      </w:r>
      <w:proofErr w:type="spellEnd"/>
      <w:r w:rsidR="008671A7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», «Про </w:t>
      </w:r>
      <w:proofErr w:type="spellStart"/>
      <w:r w:rsidR="008671A7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позашкільну</w:t>
      </w:r>
      <w:proofErr w:type="spellEnd"/>
      <w:r w:rsidR="008671A7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8671A7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освіту</w:t>
      </w:r>
      <w:proofErr w:type="spellEnd"/>
      <w:r w:rsidR="008671A7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</w:t>
      </w:r>
      <w:r w:rsidR="000E0D05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="008671A7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8671A7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Положенням</w:t>
      </w:r>
      <w:proofErr w:type="spellEnd"/>
      <w:r w:rsidR="008671A7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="008671A7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мистецькі</w:t>
      </w:r>
      <w:proofErr w:type="spellEnd"/>
      <w:r w:rsidR="008671A7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8671A7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школи</w:t>
      </w:r>
      <w:proofErr w:type="spellEnd"/>
      <w:r w:rsidR="008671A7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Статутом </w:t>
      </w:r>
      <w:proofErr w:type="spellStart"/>
      <w:r w:rsidR="008671A7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цього</w:t>
      </w:r>
      <w:proofErr w:type="spellEnd"/>
      <w:r w:rsidR="008671A7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Закладу.</w:t>
      </w:r>
    </w:p>
    <w:p w:rsidR="008671A7" w:rsidRPr="00086957" w:rsidRDefault="008671A7" w:rsidP="00086957">
      <w:pPr>
        <w:shd w:val="solid" w:color="FFFFFF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Заклад </w:t>
      </w:r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свою роботу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спрямовує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досягнення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знань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навичок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напрямком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Образотворче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мистецтво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Викладаються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такі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дисципліни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як: Рисунок,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Живопис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(в </w:t>
      </w:r>
      <w:proofErr w:type="spellStart"/>
      <w:proofErr w:type="gram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техн</w:t>
      </w:r>
      <w:proofErr w:type="gram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іці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акварелі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олії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акрилу та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гуаші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),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Композиція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Скульптура,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Історія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мистецтв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Прикладна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композиція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предмет</w:t>
      </w:r>
      <w:r w:rsidR="000E0D05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="000E0D05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вибором</w:t>
      </w:r>
      <w:proofErr w:type="spellEnd"/>
      <w:r w:rsidR="000E0D05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Графічний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дизайн,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Іконопис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Малярство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).</w:t>
      </w:r>
    </w:p>
    <w:p w:rsidR="00934898" w:rsidRPr="00086957" w:rsidRDefault="008671A7" w:rsidP="00086957">
      <w:pPr>
        <w:shd w:val="solid" w:color="FFFFFF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Надавачами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освітніх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послуг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є 8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викладачі</w:t>
      </w:r>
      <w:proofErr w:type="gram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spellEnd"/>
      <w:proofErr w:type="gram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proofErr w:type="gram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</w:t>
      </w:r>
      <w:proofErr w:type="gram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мають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професійну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фахову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освіту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в тому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числі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1F2D06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аспірант</w:t>
      </w:r>
      <w:proofErr w:type="spellEnd"/>
      <w:r w:rsidR="001F2D06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(1),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старші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викладачі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</w:t>
      </w:r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член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спілки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художників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</w:t>
      </w:r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34898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</w:p>
    <w:p w:rsidR="008671A7" w:rsidRPr="00086957" w:rsidRDefault="008671A7" w:rsidP="00086957">
      <w:pPr>
        <w:shd w:val="solid" w:color="FFFFFF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Контингент Долинської ДХШ ста</w:t>
      </w:r>
      <w:r w:rsidR="001F2D06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новить 110 </w:t>
      </w:r>
      <w:proofErr w:type="spellStart"/>
      <w:r w:rsidR="001F2D06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здобувачів</w:t>
      </w:r>
      <w:proofErr w:type="spellEnd"/>
      <w:r w:rsidR="001F2D06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1F2D06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 w:rsidR="001F2D06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11</w:t>
      </w:r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яких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згідно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gram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ішення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міської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ради,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навчаються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безкоштовно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В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Закладі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створено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відповідні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умови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збереження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контингенту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учнів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Постійно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проводиться культурно-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просвітницька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робота з метою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залучення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дітей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навчання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мистецькій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школі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Значна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частина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учнів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–</w:t>
      </w:r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діти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навколишніх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</w:t>
      </w:r>
      <w:proofErr w:type="gram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іл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нашої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громади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</w:p>
    <w:p w:rsidR="00DA75E9" w:rsidRPr="00086957" w:rsidRDefault="008671A7" w:rsidP="00086957">
      <w:pPr>
        <w:shd w:val="solid" w:color="FFFFFF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Проводиться активна робота по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забезпеченні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участі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викладачів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gram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обласних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семінарах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періодичному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проведенню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підвищення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кваліфікації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участі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викладачів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учнів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мистецьких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заходах. А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також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викладачами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керівництвом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акладу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розроблено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Типові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навчальні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плани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які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було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реалізовано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вже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вересня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202</w:t>
      </w:r>
      <w:r w:rsidR="002661CA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 року та </w:t>
      </w:r>
      <w:proofErr w:type="spellStart"/>
      <w:r w:rsidR="002661CA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удосконалено</w:t>
      </w:r>
      <w:proofErr w:type="spellEnd"/>
      <w:r w:rsidR="002661CA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2023</w:t>
      </w:r>
      <w:r w:rsidR="00DA75E9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2661CA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році</w:t>
      </w:r>
      <w:proofErr w:type="spellEnd"/>
      <w:r w:rsidR="002661CA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дало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можливість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краще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організувати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робочи</w:t>
      </w:r>
      <w:r w:rsidR="00DA75E9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й</w:t>
      </w:r>
      <w:proofErr w:type="spellEnd"/>
      <w:r w:rsidR="00DA75E9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="00DA75E9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навчальний</w:t>
      </w:r>
      <w:proofErr w:type="spellEnd"/>
      <w:r w:rsidR="00DA75E9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DA75E9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процес</w:t>
      </w:r>
      <w:proofErr w:type="spellEnd"/>
      <w:r w:rsidR="00DA75E9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="00DA75E9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Ще</w:t>
      </w:r>
      <w:proofErr w:type="spellEnd"/>
      <w:r w:rsidR="00DA75E9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DA75E9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директоркою</w:t>
      </w:r>
      <w:proofErr w:type="spellEnd"/>
      <w:r w:rsidR="00DA75E9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="00DA75E9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Дмитрів</w:t>
      </w:r>
      <w:proofErr w:type="spellEnd"/>
      <w:r w:rsidR="00DA75E9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І.М.</w:t>
      </w:r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було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проведено</w:t>
      </w:r>
      <w:r w:rsidR="00DA75E9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="00DA75E9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</w:t>
      </w:r>
      <w:proofErr w:type="gramEnd"/>
      <w:r w:rsidR="00DA75E9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DA75E9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Заклад</w:t>
      </w:r>
      <w:proofErr w:type="gramEnd"/>
      <w:r w:rsidR="00DA75E9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</w:t>
      </w:r>
      <w:proofErr w:type="spellEnd"/>
      <w:r w:rsidR="00DA75E9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DA75E9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секційне</w:t>
      </w:r>
      <w:proofErr w:type="spellEnd"/>
      <w:r w:rsidR="00DA75E9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DA75E9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засідання</w:t>
      </w:r>
      <w:proofErr w:type="spellEnd"/>
      <w:r w:rsidR="00DA75E9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DA75E9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директорів</w:t>
      </w:r>
      <w:proofErr w:type="spellEnd"/>
      <w:r w:rsidR="00DA75E9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DA75E9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області</w:t>
      </w:r>
      <w:proofErr w:type="spellEnd"/>
      <w:r w:rsidR="000E0D05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(25 </w:t>
      </w:r>
      <w:proofErr w:type="spellStart"/>
      <w:r w:rsidR="000E0D05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учасників</w:t>
      </w:r>
      <w:proofErr w:type="spellEnd"/>
      <w:r w:rsidR="000E0D05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</w:t>
      </w:r>
      <w:r w:rsidR="00DA75E9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а </w:t>
      </w:r>
      <w:proofErr w:type="spellStart"/>
      <w:r w:rsidR="00DA75E9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саме</w:t>
      </w:r>
      <w:proofErr w:type="spellEnd"/>
      <w:r w:rsidR="000E0D05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</w:t>
      </w:r>
      <w:proofErr w:type="spellStart"/>
      <w:r w:rsidR="00DA75E9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відкритий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уроки з </w:t>
      </w:r>
      <w:proofErr w:type="spellStart"/>
      <w:r w:rsidR="00DA75E9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іконопису</w:t>
      </w:r>
      <w:proofErr w:type="spellEnd"/>
      <w:r w:rsidR="00DA75E9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</w:t>
      </w:r>
      <w:proofErr w:type="spellStart"/>
      <w:r w:rsidR="00DA75E9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Секрети</w:t>
      </w:r>
      <w:proofErr w:type="spellEnd"/>
      <w:r w:rsidR="00DA75E9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DA75E9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моєї</w:t>
      </w:r>
      <w:proofErr w:type="spellEnd"/>
      <w:r w:rsidR="00DA75E9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DA75E9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майстерності</w:t>
      </w:r>
      <w:proofErr w:type="spellEnd"/>
      <w:r w:rsidR="00DA75E9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</w:t>
      </w:r>
      <w:r w:rsidR="000E0D05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8671A7" w:rsidRPr="00086957" w:rsidRDefault="008671A7" w:rsidP="00086957">
      <w:pPr>
        <w:shd w:val="solid" w:color="FFFFFF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Основним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завданням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Закладу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якраз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є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безпосередньо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навчальний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процес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здобуття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учнями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художньої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майстерності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розвиток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творчої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особистості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а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також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патріотичне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виховання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майбутньої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творчої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інтелігенції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8671A7" w:rsidRPr="00086957" w:rsidRDefault="008671A7" w:rsidP="00086957">
      <w:pPr>
        <w:shd w:val="solid" w:color="FFFFFF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Зг</w:t>
      </w:r>
      <w:r w:rsidR="00DA75E9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ідно</w:t>
      </w:r>
      <w:proofErr w:type="spellEnd"/>
      <w:r w:rsidR="00DA75E9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плану </w:t>
      </w:r>
      <w:proofErr w:type="spellStart"/>
      <w:r w:rsidR="00DA75E9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роботи</w:t>
      </w:r>
      <w:proofErr w:type="spellEnd"/>
      <w:r w:rsidR="00DA75E9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початку 2023</w:t>
      </w:r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року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було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проведено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чимало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заходів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творчих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зустрічей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конкурсів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gram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яких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брали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активну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участь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учні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Закладу.</w:t>
      </w:r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Керівником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викладачами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було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організовано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проведено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тематичні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виставки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художньої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творчості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учні</w:t>
      </w:r>
      <w:proofErr w:type="gram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spellEnd"/>
      <w:proofErr w:type="gram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</w:t>
      </w:r>
      <w:proofErr w:type="gram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викладачів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приймали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активну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участь у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волонтерській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діяльності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8671A7" w:rsidRPr="00086957" w:rsidRDefault="00DA75E9" w:rsidP="00086957">
      <w:pPr>
        <w:shd w:val="solid" w:color="FFFFFF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 2023</w:t>
      </w:r>
      <w:r w:rsidR="008671A7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8671A7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році</w:t>
      </w:r>
      <w:proofErr w:type="spellEnd"/>
      <w:r w:rsidR="008671A7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8671A7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Закладом</w:t>
      </w:r>
      <w:r w:rsidR="008671A7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проведено:</w:t>
      </w:r>
    </w:p>
    <w:p w:rsidR="00BE1387" w:rsidRPr="00086957" w:rsidRDefault="00BE1387" w:rsidP="00086957">
      <w:pPr>
        <w:shd w:val="solid" w:color="FFFFFF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Відкритий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урок з Рисунку у 2-Б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класі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тему «Натюрм</w:t>
      </w:r>
      <w:r w:rsidR="008B5BEA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орт з </w:t>
      </w:r>
      <w:proofErr w:type="spellStart"/>
      <w:r w:rsidR="008B5BEA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геометричних</w:t>
      </w:r>
      <w:proofErr w:type="spellEnd"/>
      <w:r w:rsidR="008B5BEA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8B5BEA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предметів</w:t>
      </w:r>
      <w:proofErr w:type="spellEnd"/>
      <w:r w:rsidR="008B5BEA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 (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викладач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Мочернюк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Ю.І.);</w:t>
      </w:r>
    </w:p>
    <w:p w:rsidR="00BE1387" w:rsidRPr="00086957" w:rsidRDefault="00BE1387" w:rsidP="00086957">
      <w:pPr>
        <w:shd w:val="solid" w:color="FFFFFF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-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Вечі</w:t>
      </w:r>
      <w:proofErr w:type="gram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spellEnd"/>
      <w:proofErr w:type="gram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пам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’</w:t>
      </w:r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яті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Лавріва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Т.О.;</w:t>
      </w:r>
    </w:p>
    <w:p w:rsidR="00BE1387" w:rsidRPr="00086957" w:rsidRDefault="00BE1387" w:rsidP="00086957">
      <w:pPr>
        <w:shd w:val="solid" w:color="FFFFFF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Виставка учнівських робіт « Великодня писанка»;</w:t>
      </w:r>
    </w:p>
    <w:p w:rsidR="00BE1387" w:rsidRPr="00086957" w:rsidRDefault="00BE1387" w:rsidP="00086957">
      <w:pPr>
        <w:shd w:val="solid" w:color="FFFFFF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Виставка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робіт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учнів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Закладу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приуроченя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gram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свята</w:t>
      </w:r>
      <w:proofErr w:type="gram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«День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матері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</w:t>
      </w:r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E1387" w:rsidRPr="00086957" w:rsidRDefault="00BE1387" w:rsidP="00086957">
      <w:pPr>
        <w:shd w:val="solid" w:color="FFFFFF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Участь у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заході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свята «День героя» та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організація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проєкту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Мапа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миру»;</w:t>
      </w:r>
      <w:proofErr w:type="gramEnd"/>
    </w:p>
    <w:p w:rsidR="008B5BEA" w:rsidRPr="00086957" w:rsidRDefault="00BE1387" w:rsidP="00086957">
      <w:pPr>
        <w:shd w:val="solid" w:color="FFFFFF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Виставка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робіт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учнів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gram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свята</w:t>
      </w:r>
      <w:proofErr w:type="gram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«День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вишиванки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»;</w:t>
      </w:r>
    </w:p>
    <w:p w:rsidR="008B5BEA" w:rsidRPr="00086957" w:rsidRDefault="00BE1387" w:rsidP="00086957">
      <w:pPr>
        <w:shd w:val="solid" w:color="FFFFFF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 xml:space="preserve">Участь в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обласній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художній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виставц</w:t>
      </w:r>
      <w:proofErr w:type="gram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і-</w:t>
      </w:r>
      <w:proofErr w:type="gram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конкурсі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«Ми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діти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твої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Україно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»,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проходила у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травні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2023 року</w:t>
      </w:r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574BD" w:rsidRPr="00086957" w:rsidRDefault="00E574BD" w:rsidP="00086957">
      <w:pPr>
        <w:shd w:val="solid" w:color="FFFFFF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рамках проекту «Учити та навчатись» продовж двох місяців проведено 7 майстер-класів – «Писанкарство», лекція «Мистецтво Візантії», «Арт-флюїд», «Мистецтво тату», «Мистецтво вітражу», «Гравюра», «Іконопис та позолота»;</w:t>
      </w:r>
    </w:p>
    <w:p w:rsidR="00E574BD" w:rsidRPr="00086957" w:rsidRDefault="008671A7" w:rsidP="00086957">
      <w:pPr>
        <w:shd w:val="solid" w:color="FFFFFF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 xml:space="preserve">Проведено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огляд-виставку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екзаменаційних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робіт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випускних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класі</w:t>
      </w:r>
      <w:proofErr w:type="gram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spellEnd"/>
      <w:proofErr w:type="gram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574BD" w:rsidRPr="00086957" w:rsidRDefault="008671A7" w:rsidP="00086957">
      <w:pPr>
        <w:shd w:val="solid" w:color="FFFFFF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 xml:space="preserve">Участь у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святі</w:t>
      </w:r>
      <w:proofErr w:type="spellEnd"/>
      <w:r w:rsidR="00E574BD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«Дня </w:t>
      </w:r>
      <w:proofErr w:type="spellStart"/>
      <w:r w:rsidR="00E574BD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захисту</w:t>
      </w:r>
      <w:proofErr w:type="spellEnd"/>
      <w:r w:rsidR="00E574BD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E574BD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дітей</w:t>
      </w:r>
      <w:proofErr w:type="spellEnd"/>
      <w:r w:rsidR="00E574BD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</w:t>
      </w:r>
      <w:r w:rsidR="00FD119A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="00FD119A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виставка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робіт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учні</w:t>
      </w:r>
      <w:proofErr w:type="gram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spellEnd"/>
      <w:proofErr w:type="gram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«Все буде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Україна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</w:t>
      </w:r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671A7" w:rsidRPr="00086957" w:rsidRDefault="008671A7" w:rsidP="00086957">
      <w:pPr>
        <w:shd w:val="solid" w:color="FFFFFF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Всі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працівники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школи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брали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активну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участь у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волонтерській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діяльності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за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отримали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грамоти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подяки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671A7" w:rsidRPr="00086957" w:rsidRDefault="008671A7" w:rsidP="00086957">
      <w:pPr>
        <w:shd w:val="solid" w:color="FFFFFF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Також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брали участь у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акціях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proofErr w:type="gram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ідтримку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ЗСУ</w:t>
      </w:r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119A" w:rsidRPr="00086957" w:rsidRDefault="008671A7" w:rsidP="00086957">
      <w:pPr>
        <w:shd w:val="solid" w:color="FFFFFF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 xml:space="preserve">До дня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Незалежності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орг</w:t>
      </w:r>
      <w:r w:rsidR="00FD119A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анізовано</w:t>
      </w:r>
      <w:proofErr w:type="spellEnd"/>
      <w:r w:rsidR="00FD119A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проведено </w:t>
      </w:r>
      <w:proofErr w:type="spellStart"/>
      <w:r w:rsidR="00FD119A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виставку-розпродаж</w:t>
      </w:r>
      <w:proofErr w:type="spellEnd"/>
      <w:r w:rsidR="00FD119A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D119A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робіт</w:t>
      </w:r>
      <w:proofErr w:type="spellEnd"/>
      <w:r w:rsidR="00FD119A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FD119A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учнів</w:t>
      </w:r>
      <w:proofErr w:type="spellEnd"/>
      <w:r w:rsidR="00FD119A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</w:t>
      </w:r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викладачів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Закладу</w:t>
      </w:r>
      <w:r w:rsidR="00FD119A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proofErr w:type="gramStart"/>
      <w:r w:rsidR="00FD119A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="00FD119A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ідтримку</w:t>
      </w:r>
      <w:proofErr w:type="spellEnd"/>
      <w:r w:rsidR="00FD119A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ЗСУ;</w:t>
      </w:r>
    </w:p>
    <w:p w:rsidR="008671A7" w:rsidRPr="00086957" w:rsidRDefault="00FD119A" w:rsidP="00086957">
      <w:pPr>
        <w:shd w:val="solid" w:color="FFFFFF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Щорічна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виставка-звіт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робіт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викладачів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</w:t>
      </w:r>
      <w:proofErr w:type="spellStart"/>
      <w:proofErr w:type="gram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</w:t>
      </w:r>
      <w:proofErr w:type="gram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іт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очима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геніїв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»;</w:t>
      </w:r>
    </w:p>
    <w:p w:rsidR="008671A7" w:rsidRPr="00086957" w:rsidRDefault="00FD119A" w:rsidP="00086957">
      <w:pPr>
        <w:shd w:val="solid" w:color="FFFFFF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Виставка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робіт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викладачів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учнів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нагоди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свята </w:t>
      </w:r>
      <w:r w:rsidR="008671A7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«Дня художника», </w:t>
      </w:r>
      <w:proofErr w:type="spellStart"/>
      <w:r w:rsidR="008671A7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відмічено</w:t>
      </w:r>
      <w:proofErr w:type="spellEnd"/>
      <w:r w:rsidR="008671A7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грамотами </w:t>
      </w:r>
      <w:proofErr w:type="spellStart"/>
      <w:r w:rsidR="008671A7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працівникі</w:t>
      </w:r>
      <w:proofErr w:type="gramStart"/>
      <w:r w:rsidR="008671A7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spellEnd"/>
      <w:proofErr w:type="gramEnd"/>
      <w:r w:rsidR="008671A7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="008671A7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учнів</w:t>
      </w:r>
      <w:proofErr w:type="spellEnd"/>
      <w:r w:rsidR="008671A7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Закладу</w:t>
      </w:r>
      <w:r w:rsidR="008671A7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671A7" w:rsidRPr="00086957" w:rsidRDefault="008671A7" w:rsidP="00086957">
      <w:pPr>
        <w:shd w:val="solid" w:color="FFFFFF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 xml:space="preserve">Участь та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перемога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Всеукраїнському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</w:t>
      </w:r>
      <w:r w:rsidR="009F2886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нкурсі</w:t>
      </w:r>
      <w:proofErr w:type="spellEnd"/>
      <w:r w:rsidR="009F2886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</w:t>
      </w:r>
      <w:proofErr w:type="spellStart"/>
      <w:r w:rsidR="009F2886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Єднаймося</w:t>
      </w:r>
      <w:proofErr w:type="spellEnd"/>
      <w:r w:rsidR="009F2886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ж </w:t>
      </w:r>
      <w:proofErr w:type="spellStart"/>
      <w:r w:rsidR="009F2886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брати</w:t>
      </w:r>
      <w:proofErr w:type="spellEnd"/>
      <w:r w:rsidR="009F2886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9F2886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мої</w:t>
      </w:r>
      <w:proofErr w:type="spellEnd"/>
      <w:r w:rsidR="009F2886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 (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учениц</w:t>
      </w:r>
      <w:r w:rsidR="00FD119A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</w:t>
      </w:r>
      <w:proofErr w:type="spellEnd"/>
      <w:r w:rsidR="00FD119A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9F2886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Марія</w:t>
      </w:r>
      <w:proofErr w:type="spellEnd"/>
      <w:r w:rsidR="009F2886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9F2886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Прокопишен</w:t>
      </w:r>
      <w:proofErr w:type="spellEnd"/>
      <w:r w:rsidR="00FD119A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FD119A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викладач</w:t>
      </w:r>
      <w:proofErr w:type="spellEnd"/>
      <w:r w:rsidR="00FD119A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Липко Ю.І.</w:t>
      </w:r>
      <w:r w:rsidR="009F2886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</w:t>
      </w:r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671A7" w:rsidRPr="00086957" w:rsidRDefault="008671A7" w:rsidP="00086957">
      <w:pPr>
        <w:shd w:val="solid" w:color="FFFFFF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 xml:space="preserve">Проведено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семестровий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огляд-виставку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творчих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робіт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учнів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усіх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класі</w:t>
      </w:r>
      <w:proofErr w:type="gram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spellEnd"/>
      <w:proofErr w:type="gram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8671A7" w:rsidRPr="00086957" w:rsidRDefault="009F2886" w:rsidP="00086957">
      <w:pPr>
        <w:shd w:val="solid" w:color="FFFFFF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травні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2023</w:t>
      </w:r>
      <w:r w:rsidR="008671A7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ро</w:t>
      </w:r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ку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Долинську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ДХШ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закінчило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17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учнів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з них 5</w:t>
      </w:r>
      <w:r w:rsidR="008671A7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поступили у </w:t>
      </w:r>
      <w:proofErr w:type="spellStart"/>
      <w:r w:rsidR="008671A7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вищі</w:t>
      </w:r>
      <w:proofErr w:type="spellEnd"/>
      <w:r w:rsidR="008671A7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8671A7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навчальні</w:t>
      </w:r>
      <w:proofErr w:type="spellEnd"/>
      <w:r w:rsidR="008671A7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8671A7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заклади</w:t>
      </w:r>
      <w:proofErr w:type="spellEnd"/>
      <w:r w:rsidR="008671A7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м. </w:t>
      </w:r>
      <w:proofErr w:type="spellStart"/>
      <w:r w:rsidR="008671A7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Івано-Франківськ</w:t>
      </w:r>
      <w:proofErr w:type="spellEnd"/>
      <w:r w:rsidR="008671A7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r w:rsidR="008671A7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</w:t>
      </w:r>
      <w:proofErr w:type="spellStart"/>
      <w:r w:rsidR="008671A7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Льві</w:t>
      </w:r>
      <w:proofErr w:type="gramStart"/>
      <w:r w:rsidR="008671A7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spellEnd"/>
      <w:proofErr w:type="gramEnd"/>
      <w:r w:rsidR="008671A7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8671A7" w:rsidRPr="00086957" w:rsidRDefault="008671A7" w:rsidP="00086957">
      <w:pPr>
        <w:shd w:val="solid" w:color="FFFFFF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зв’язку із воєнним станом було не можливим втілення в життя багатьох планів та задумів, та все ж працівники Закладу намагались зроби максимум для забезпечення надання освітніх послух</w:t>
      </w:r>
      <w:r w:rsidR="000D2540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можливості творчої реалізації своїх вихованців</w:t>
      </w:r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D2540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Оскільки в</w:t>
      </w:r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мистецькій школі закладається фундамент підготовки дітей до занять художньою творчістю, а найбільш обдарованих – до вибору професії в галузі культури і мистецтва</w:t>
      </w:r>
      <w:r w:rsidR="000D2540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особлива увага приділяється формуванню розуміння та пізнання мистецтва в цілому</w:t>
      </w:r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Тому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саме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цей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Заклад є </w:t>
      </w:r>
      <w:proofErr w:type="spellStart"/>
      <w:r w:rsidR="000D2540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важливою</w:t>
      </w:r>
      <w:proofErr w:type="spellEnd"/>
      <w:r w:rsidR="000D2540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D2540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складовою</w:t>
      </w:r>
      <w:proofErr w:type="spellEnd"/>
      <w:r w:rsidR="000D2540"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культурного простору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майбутніх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поколінь</w:t>
      </w:r>
      <w:proofErr w:type="spellEnd"/>
      <w:r w:rsidRPr="000869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8671A7" w:rsidRPr="00086957" w:rsidRDefault="008671A7" w:rsidP="0008695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71A7" w:rsidRPr="00086957" w:rsidRDefault="008671A7" w:rsidP="0008695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71A7" w:rsidRPr="00086957" w:rsidRDefault="008671A7" w:rsidP="0008695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71A7" w:rsidRPr="00086957" w:rsidRDefault="008671A7" w:rsidP="000869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</w:p>
    <w:p w:rsidR="008671A7" w:rsidRPr="00086957" w:rsidRDefault="008671A7" w:rsidP="000869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9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Долинської дитячої художньої школи</w:t>
      </w:r>
      <w:r w:rsidRPr="000869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69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69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69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Ірина ДМИТРІВ</w:t>
      </w:r>
    </w:p>
    <w:p w:rsidR="00EC138F" w:rsidRPr="00086957" w:rsidRDefault="00EC138F" w:rsidP="00086957">
      <w:pPr>
        <w:spacing w:after="0" w:line="240" w:lineRule="auto"/>
        <w:rPr>
          <w:rFonts w:ascii="Times New Roman" w:hAnsi="Times New Roman" w:cs="Times New Roman"/>
        </w:rPr>
      </w:pPr>
    </w:p>
    <w:sectPr w:rsidR="00EC138F" w:rsidRPr="00086957" w:rsidSect="007005CF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8FC" w:rsidRDefault="004E08FC">
      <w:pPr>
        <w:spacing w:after="0" w:line="240" w:lineRule="auto"/>
      </w:pPr>
      <w:r>
        <w:separator/>
      </w:r>
    </w:p>
  </w:endnote>
  <w:endnote w:type="continuationSeparator" w:id="0">
    <w:p w:rsidR="004E08FC" w:rsidRDefault="004E0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8FC" w:rsidRDefault="004E08FC">
      <w:pPr>
        <w:spacing w:after="0" w:line="240" w:lineRule="auto"/>
      </w:pPr>
      <w:r>
        <w:separator/>
      </w:r>
    </w:p>
  </w:footnote>
  <w:footnote w:type="continuationSeparator" w:id="0">
    <w:p w:rsidR="004E08FC" w:rsidRDefault="004E0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CF" w:rsidRDefault="00CD5B4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6957">
      <w:rPr>
        <w:noProof/>
      </w:rPr>
      <w:t>3</w:t>
    </w:r>
    <w:r>
      <w:fldChar w:fldCharType="end"/>
    </w:r>
  </w:p>
  <w:p w:rsidR="007005CF" w:rsidRDefault="004E08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AC"/>
    <w:rsid w:val="00086957"/>
    <w:rsid w:val="000D2540"/>
    <w:rsid w:val="000E0D05"/>
    <w:rsid w:val="001F2D06"/>
    <w:rsid w:val="002661CA"/>
    <w:rsid w:val="003626B9"/>
    <w:rsid w:val="004E08FC"/>
    <w:rsid w:val="005453C1"/>
    <w:rsid w:val="007E3EAC"/>
    <w:rsid w:val="008671A7"/>
    <w:rsid w:val="008B5BEA"/>
    <w:rsid w:val="0093206B"/>
    <w:rsid w:val="00934898"/>
    <w:rsid w:val="009F2886"/>
    <w:rsid w:val="00B42A27"/>
    <w:rsid w:val="00BE1387"/>
    <w:rsid w:val="00CD5B49"/>
    <w:rsid w:val="00D1756B"/>
    <w:rsid w:val="00DA75E9"/>
    <w:rsid w:val="00E574BD"/>
    <w:rsid w:val="00E64640"/>
    <w:rsid w:val="00EC138F"/>
    <w:rsid w:val="00F55B97"/>
    <w:rsid w:val="00FD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71A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8671A7"/>
  </w:style>
  <w:style w:type="paragraph" w:styleId="a5">
    <w:name w:val="Balloon Text"/>
    <w:basedOn w:val="a"/>
    <w:link w:val="a6"/>
    <w:uiPriority w:val="99"/>
    <w:semiHidden/>
    <w:unhideWhenUsed/>
    <w:rsid w:val="00086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86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71A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8671A7"/>
  </w:style>
  <w:style w:type="paragraph" w:styleId="a5">
    <w:name w:val="Balloon Text"/>
    <w:basedOn w:val="a"/>
    <w:link w:val="a6"/>
    <w:uiPriority w:val="99"/>
    <w:semiHidden/>
    <w:unhideWhenUsed/>
    <w:rsid w:val="00086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86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1</Pages>
  <Words>3556</Words>
  <Characters>2028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2024-03-18T08:52:00Z</cp:lastPrinted>
  <dcterms:created xsi:type="dcterms:W3CDTF">2024-02-19T16:51:00Z</dcterms:created>
  <dcterms:modified xsi:type="dcterms:W3CDTF">2024-03-18T08:52:00Z</dcterms:modified>
</cp:coreProperties>
</file>