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1194530C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3C0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06.05.2025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32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3C07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156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48B3FBBB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>Кузьмича Михайла Ярославовича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>жі земельної д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>ілянки за адресою: вул. Лісова, 112-А, с. Лоп</w:t>
      </w:r>
      <w:r w:rsidR="002A7A55" w:rsidRPr="002A7A55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>янка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 відмовою </w:t>
      </w:r>
      <w:r w:rsidR="00870F71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 xml:space="preserve">Петріци Ірини Миколаївни погодити межу 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38613E32" w:rsidR="0071523B" w:rsidRDefault="002A7A55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Орися Кос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ab/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</w:rPr>
        <w:t>Лоп</w:t>
      </w:r>
      <w:r w:rsidRPr="002A7A55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янського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старостинського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454392C0" w14:textId="59E4CC55" w:rsidR="00AF5390" w:rsidRDefault="00AF5390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Лілія Малета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ресурсів(секретар комісії)</w:t>
      </w:r>
    </w:p>
    <w:p w14:paraId="69A026C3" w14:textId="77777777" w:rsidR="00DD299F" w:rsidRDefault="00DD299F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E9755" w14:textId="755602E5" w:rsidR="0079658E" w:rsidRPr="0071523B" w:rsidRDefault="002A7A55" w:rsidP="007A22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Налія Федечко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ab/>
      </w:r>
      <w:r w:rsidR="007A2268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7A2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2A7A55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443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07"/>
    <w:rsid w:val="000338BE"/>
    <w:rsid w:val="00093F6B"/>
    <w:rsid w:val="000D288C"/>
    <w:rsid w:val="00104F60"/>
    <w:rsid w:val="00105D19"/>
    <w:rsid w:val="00121AD7"/>
    <w:rsid w:val="00146A5A"/>
    <w:rsid w:val="002A7A55"/>
    <w:rsid w:val="002D5D9E"/>
    <w:rsid w:val="003C07C1"/>
    <w:rsid w:val="003D4CBE"/>
    <w:rsid w:val="00403C37"/>
    <w:rsid w:val="00556E87"/>
    <w:rsid w:val="00626AB5"/>
    <w:rsid w:val="0071523B"/>
    <w:rsid w:val="0079658E"/>
    <w:rsid w:val="007A0F9F"/>
    <w:rsid w:val="007A2268"/>
    <w:rsid w:val="007B6FDE"/>
    <w:rsid w:val="00827E70"/>
    <w:rsid w:val="00832C93"/>
    <w:rsid w:val="00870F71"/>
    <w:rsid w:val="00871F25"/>
    <w:rsid w:val="008A0408"/>
    <w:rsid w:val="008C7DFE"/>
    <w:rsid w:val="008F3AC1"/>
    <w:rsid w:val="009633E2"/>
    <w:rsid w:val="00AD60EF"/>
    <w:rsid w:val="00AF5390"/>
    <w:rsid w:val="00B52DEA"/>
    <w:rsid w:val="00BD01D4"/>
    <w:rsid w:val="00C05BFD"/>
    <w:rsid w:val="00DD299F"/>
    <w:rsid w:val="00DE4BB6"/>
    <w:rsid w:val="00E03752"/>
    <w:rsid w:val="00E11933"/>
    <w:rsid w:val="00E61143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E147A416-510A-41DC-8C77-0F153A7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150E-4C3C-4C3E-BFBA-02BC9E6A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28</cp:revision>
  <cp:lastPrinted>2025-04-11T08:06:00Z</cp:lastPrinted>
  <dcterms:created xsi:type="dcterms:W3CDTF">2024-09-19T05:14:00Z</dcterms:created>
  <dcterms:modified xsi:type="dcterms:W3CDTF">2025-05-15T05:59:00Z</dcterms:modified>
</cp:coreProperties>
</file>