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FB" w:rsidRPr="005666F2" w:rsidRDefault="00E86EFB" w:rsidP="00E86EFB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646ECAFF" wp14:editId="096E8789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EFB" w:rsidRPr="0022657A" w:rsidRDefault="00E86EFB" w:rsidP="00E86EFB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E86EFB" w:rsidRPr="0022657A" w:rsidRDefault="00E86EFB" w:rsidP="00E86EF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E86EFB" w:rsidRPr="0022657A" w:rsidRDefault="00E86EFB" w:rsidP="00E86EFB">
      <w:pPr>
        <w:autoSpaceDN w:val="0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E86EFB" w:rsidRDefault="00E86EFB" w:rsidP="00E86EFB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791137" w:rsidRPr="005666F2" w:rsidRDefault="00791137" w:rsidP="00E86EFB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E86EFB" w:rsidRPr="00E0251E" w:rsidRDefault="00E86EFB" w:rsidP="00E86EFB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E86EFB" w:rsidRPr="00442FBA" w:rsidRDefault="00E86EFB" w:rsidP="00E86EFB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694B47">
        <w:rPr>
          <w:szCs w:val="28"/>
        </w:rPr>
        <w:t>25.03.2024.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№ </w:t>
      </w:r>
      <w:r w:rsidR="00694B47">
        <w:rPr>
          <w:b/>
          <w:szCs w:val="28"/>
        </w:rPr>
        <w:t>89</w:t>
      </w:r>
      <w:r>
        <w:rPr>
          <w:b/>
          <w:szCs w:val="28"/>
        </w:rPr>
        <w:t xml:space="preserve"> </w:t>
      </w:r>
    </w:p>
    <w:p w:rsidR="00E86EFB" w:rsidRDefault="00E86EFB" w:rsidP="00E86EFB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E86EFB" w:rsidRDefault="00E86EFB" w:rsidP="00E86EFB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91137" w:rsidRPr="00556E1D" w:rsidRDefault="00791137" w:rsidP="00E86EFB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E86EFB" w:rsidRPr="00556E1D" w:rsidTr="00E86EFB">
        <w:tc>
          <w:tcPr>
            <w:tcW w:w="5070" w:type="dxa"/>
          </w:tcPr>
          <w:p w:rsidR="00E86EFB" w:rsidRPr="00216F17" w:rsidRDefault="00E86EFB" w:rsidP="00E86E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Про внесення змін в розпорядження </w:t>
            </w:r>
            <w:r w:rsidRPr="00E8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міського голови від 12.01.2024 р. №16 «Про призначення перевізника на приміському маршруті загального користування»</w:t>
            </w:r>
            <w:bookmarkEnd w:id="0"/>
          </w:p>
        </w:tc>
      </w:tr>
    </w:tbl>
    <w:p w:rsidR="00E86EFB" w:rsidRPr="00556E1D" w:rsidRDefault="00E86EFB" w:rsidP="00E86EFB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86EFB" w:rsidRDefault="00E86EFB" w:rsidP="00E86EFB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Pr="009F14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еруючись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п.</w:t>
      </w:r>
      <w:r w:rsidRPr="006F3C2B">
        <w:t xml:space="preserve"> </w:t>
      </w:r>
      <w:r w:rsidRPr="006F3C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6F3C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Постанови Кабінету Міністрів України від 03.12.2008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Pr="006F3C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6F3C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 1081 «Про затвердження Порядку проведення конкурсу з перевезення пасажирів на автобусному маршруті загального користування» (зі змінами)</w:t>
      </w:r>
      <w:r w:rsidRPr="009F14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ст. 42 Закону України «Про місцеве самоврядування в Україні»</w:t>
      </w:r>
      <w:r w:rsidR="007523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зв’язку з проведенням конкурсу з перевезення пасажирів на маршруті загального користування </w:t>
      </w:r>
      <w:proofErr w:type="spellStart"/>
      <w:r w:rsidR="007523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Долина-Підбережжя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56E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</w:p>
    <w:p w:rsidR="00E86EFB" w:rsidRPr="00AE2E61" w:rsidRDefault="00E86EFB" w:rsidP="00E86EFB">
      <w:pPr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E86EFB" w:rsidRDefault="00E86EFB" w:rsidP="00E86EF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96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Внести зміни в р</w:t>
      </w:r>
      <w:r w:rsidRPr="005776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озпорядження міського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голови від 12.01.2024 р. №16 </w:t>
      </w:r>
      <w:r w:rsidRPr="005776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призначення перевізника на приміському маршруті загального користування»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замінивш</w:t>
      </w:r>
      <w:r w:rsidR="00962D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7523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слова та цифри в пункті</w:t>
      </w:r>
      <w:r w:rsidR="007911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 «до 31 березня 2024 року» на слова та цифри «до </w:t>
      </w:r>
      <w:r w:rsidRPr="00596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7523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596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523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травня</w:t>
      </w:r>
      <w:r w:rsidRPr="00596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2024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».</w:t>
      </w:r>
    </w:p>
    <w:p w:rsidR="007523E4" w:rsidRDefault="007523E4" w:rsidP="00E86EF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523E4" w:rsidRDefault="007523E4" w:rsidP="00E86EF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Продовжити дію договору з автомобільним перевізником ФОП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Василівим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В. В. на строк до 31 травня 2024 року.</w:t>
      </w:r>
    </w:p>
    <w:p w:rsidR="00E86EFB" w:rsidRPr="00E86EFB" w:rsidRDefault="00E86EFB" w:rsidP="00E86EFB">
      <w:pPr>
        <w:ind w:firstLine="567"/>
        <w:jc w:val="both"/>
        <w:rPr>
          <w:rFonts w:ascii="Times New Roman" w:eastAsia="Times New Roman" w:hAnsi="Times New Roman" w:cs="Times New Roman"/>
          <w:strike/>
          <w:sz w:val="16"/>
          <w:szCs w:val="16"/>
          <w:lang w:val="uk-UA" w:eastAsia="uk-UA"/>
        </w:rPr>
      </w:pPr>
    </w:p>
    <w:p w:rsidR="00E86EFB" w:rsidRDefault="00A6600A" w:rsidP="00E86EFB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E86E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E86EFB" w:rsidRPr="005776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розпорядження покласти на заступника міського голови Віктора </w:t>
      </w:r>
      <w:proofErr w:type="spellStart"/>
      <w:r w:rsidR="00E86EFB" w:rsidRPr="005776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Громиша</w:t>
      </w:r>
      <w:proofErr w:type="spellEnd"/>
      <w:r w:rsidR="00E86EFB" w:rsidRPr="005776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E86EFB" w:rsidRPr="009F1414" w:rsidRDefault="00E86EFB" w:rsidP="00E86EFB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86EFB" w:rsidRDefault="00E86EFB" w:rsidP="00E86EFB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86EFB" w:rsidRDefault="00E86EFB" w:rsidP="00E86EFB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86EFB" w:rsidRPr="00556E1D" w:rsidRDefault="00E86EFB" w:rsidP="00E86EFB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86EFB" w:rsidRPr="00556E1D" w:rsidRDefault="00E86EFB" w:rsidP="00E86EFB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86EFB" w:rsidRPr="00001577" w:rsidRDefault="00E86EFB" w:rsidP="00E86EFB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 ДИРІВ</w:t>
      </w:r>
    </w:p>
    <w:p w:rsidR="00E86EFB" w:rsidRDefault="00E86EFB" w:rsidP="00E86EFB"/>
    <w:p w:rsidR="00E86EFB" w:rsidRPr="00001577" w:rsidRDefault="00E86EFB" w:rsidP="00E86EFB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86EFB" w:rsidRDefault="00E86EFB" w:rsidP="00E86EFB"/>
    <w:p w:rsidR="00B52A98" w:rsidRDefault="00B52A98">
      <w:pPr>
        <w:rPr>
          <w:lang w:val="uk-UA"/>
        </w:rPr>
      </w:pPr>
    </w:p>
    <w:p w:rsidR="00B52A98" w:rsidRDefault="00B52A98">
      <w:pPr>
        <w:rPr>
          <w:lang w:val="uk-UA"/>
        </w:rPr>
      </w:pPr>
    </w:p>
    <w:p w:rsidR="00B52A98" w:rsidRDefault="00B52A98">
      <w:pPr>
        <w:rPr>
          <w:lang w:val="uk-UA"/>
        </w:rPr>
      </w:pPr>
    </w:p>
    <w:sectPr w:rsidR="00B52A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4F79"/>
    <w:multiLevelType w:val="hybridMultilevel"/>
    <w:tmpl w:val="944E1D66"/>
    <w:lvl w:ilvl="0" w:tplc="29E24F66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5B"/>
    <w:rsid w:val="001054EF"/>
    <w:rsid w:val="00106A4C"/>
    <w:rsid w:val="001355F5"/>
    <w:rsid w:val="001760CA"/>
    <w:rsid w:val="002A688F"/>
    <w:rsid w:val="002B0976"/>
    <w:rsid w:val="002C4CA9"/>
    <w:rsid w:val="003146EA"/>
    <w:rsid w:val="003229CC"/>
    <w:rsid w:val="004600A3"/>
    <w:rsid w:val="00477FD9"/>
    <w:rsid w:val="0048753D"/>
    <w:rsid w:val="00574ECE"/>
    <w:rsid w:val="005776D3"/>
    <w:rsid w:val="00596E03"/>
    <w:rsid w:val="006058B4"/>
    <w:rsid w:val="00644B8A"/>
    <w:rsid w:val="00694B47"/>
    <w:rsid w:val="006E314D"/>
    <w:rsid w:val="006F3C2B"/>
    <w:rsid w:val="00726B80"/>
    <w:rsid w:val="007523E4"/>
    <w:rsid w:val="0076716C"/>
    <w:rsid w:val="00773FDE"/>
    <w:rsid w:val="00791137"/>
    <w:rsid w:val="007C1C4C"/>
    <w:rsid w:val="00814C09"/>
    <w:rsid w:val="00845F80"/>
    <w:rsid w:val="00871C4D"/>
    <w:rsid w:val="008B1240"/>
    <w:rsid w:val="00936900"/>
    <w:rsid w:val="00962D63"/>
    <w:rsid w:val="009F1414"/>
    <w:rsid w:val="00A6600A"/>
    <w:rsid w:val="00AE2E61"/>
    <w:rsid w:val="00AF6920"/>
    <w:rsid w:val="00B52A98"/>
    <w:rsid w:val="00B6467E"/>
    <w:rsid w:val="00B82DDA"/>
    <w:rsid w:val="00C21A63"/>
    <w:rsid w:val="00CC29DD"/>
    <w:rsid w:val="00CD135B"/>
    <w:rsid w:val="00CD657D"/>
    <w:rsid w:val="00D35743"/>
    <w:rsid w:val="00E86EFB"/>
    <w:rsid w:val="00EE0BA0"/>
    <w:rsid w:val="00F17657"/>
    <w:rsid w:val="00F331E3"/>
    <w:rsid w:val="00F77F6E"/>
    <w:rsid w:val="00FA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5B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CD135B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CD135B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CD13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13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35B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596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5B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CD135B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CD135B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CD13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13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35B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596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Мар'яна</dc:creator>
  <cp:lastModifiedBy>Пользователь Windows</cp:lastModifiedBy>
  <cp:revision>8</cp:revision>
  <cp:lastPrinted>2024-03-19T14:49:00Z</cp:lastPrinted>
  <dcterms:created xsi:type="dcterms:W3CDTF">2024-03-19T07:57:00Z</dcterms:created>
  <dcterms:modified xsi:type="dcterms:W3CDTF">2024-04-01T08:40:00Z</dcterms:modified>
</cp:coreProperties>
</file>