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8B180" w14:textId="093ED2C5"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2C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8E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C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№ </w:t>
      </w:r>
      <w:r w:rsidR="00B77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4208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2C5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0"/>
    <w:p w14:paraId="3FEE867E" w14:textId="77777777" w:rsidR="00827FC4" w:rsidRPr="00847748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16"/>
          <w:szCs w:val="16"/>
          <w:bdr w:val="none" w:sz="0" w:space="0" w:color="auto" w:frame="1"/>
          <w:lang w:eastAsia="uk-UA"/>
        </w:rPr>
      </w:pPr>
    </w:p>
    <w:p w14:paraId="3CAA6784" w14:textId="77777777"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70520153" w14:textId="77777777"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59"/>
        <w:gridCol w:w="2551"/>
        <w:gridCol w:w="1276"/>
        <w:gridCol w:w="7764"/>
      </w:tblGrid>
      <w:tr w:rsidR="0079717D" w:rsidRPr="00847748" w14:paraId="3F92812E" w14:textId="77777777" w:rsidTr="007D285A">
        <w:trPr>
          <w:trHeight w:val="370"/>
          <w:jc w:val="center"/>
        </w:trPr>
        <w:tc>
          <w:tcPr>
            <w:tcW w:w="534" w:type="dxa"/>
            <w:vAlign w:val="center"/>
          </w:tcPr>
          <w:p w14:paraId="1509CD35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34122E11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859" w:type="dxa"/>
            <w:shd w:val="clear" w:color="auto" w:fill="auto"/>
            <w:noWrap/>
            <w:vAlign w:val="center"/>
            <w:hideMark/>
          </w:tcPr>
          <w:p w14:paraId="387E046A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551" w:type="dxa"/>
            <w:vAlign w:val="center"/>
          </w:tcPr>
          <w:p w14:paraId="557C1FDD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1276" w:type="dxa"/>
            <w:vAlign w:val="center"/>
          </w:tcPr>
          <w:p w14:paraId="15DF3475" w14:textId="016DB9B6" w:rsidR="002E6DAA" w:rsidRPr="00847748" w:rsidRDefault="002E6DAA" w:rsidP="00847748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2EEC37CF" w14:textId="697A35B5" w:rsidR="002E6DAA" w:rsidRPr="00847748" w:rsidRDefault="002E6DAA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25C8BB" w14:textId="77777777" w:rsidR="002E6DAA" w:rsidRPr="00847748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Призначення </w:t>
            </w:r>
          </w:p>
        </w:tc>
      </w:tr>
      <w:tr w:rsidR="00196A7B" w:rsidRPr="00847748" w14:paraId="1B18D0F0" w14:textId="77777777" w:rsidTr="007D285A">
        <w:trPr>
          <w:trHeight w:val="654"/>
          <w:jc w:val="center"/>
        </w:trPr>
        <w:tc>
          <w:tcPr>
            <w:tcW w:w="534" w:type="dxa"/>
            <w:vMerge w:val="restart"/>
            <w:vAlign w:val="center"/>
          </w:tcPr>
          <w:p w14:paraId="727293FB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0A3EEF5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Гаразд Мирослав Степанович </w:t>
            </w:r>
          </w:p>
          <w:p w14:paraId="1C1300B4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551" w:type="dxa"/>
            <w:vAlign w:val="center"/>
          </w:tcPr>
          <w:p w14:paraId="200EA8BF" w14:textId="77777777" w:rsidR="00196A7B" w:rsidRPr="00847748" w:rsidRDefault="00196A7B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D6C796E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22,05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7B6D30" w14:textId="77777777" w:rsidR="00196A7B" w:rsidRPr="00847748" w:rsidRDefault="00196A7B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196A7B" w:rsidRPr="00847748" w14:paraId="745F3AF7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22143C7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605A53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760BB9" w14:textId="77777777" w:rsidR="00196A7B" w:rsidRPr="00847748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FACB5DC" w14:textId="77777777" w:rsidR="00196A7B" w:rsidRPr="00847748" w:rsidRDefault="00196A7B" w:rsidP="00B72B1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FC9AA4A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ABFB" w14:textId="77777777" w:rsidR="00196A7B" w:rsidRPr="00847748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5D508084" w14:textId="77777777" w:rsidR="00196A7B" w:rsidRPr="00847748" w:rsidRDefault="00196A7B" w:rsidP="00B72B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196A7B" w:rsidRPr="00847748" w14:paraId="3F8727B5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04660EF8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A58EFAC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EF8070" w14:textId="77777777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F1F1232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9C2E9" w14:textId="77777777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по вул. Стуса, вул. Чайковського  м. Долина</w:t>
            </w:r>
          </w:p>
        </w:tc>
      </w:tr>
      <w:tr w:rsidR="00196A7B" w:rsidRPr="00847748" w14:paraId="6094B366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3F0B140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0C6979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71662" w14:textId="77777777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66275C2" w14:textId="77777777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C6A3E" w14:textId="03422459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Будівельників, вул. Ольги Рошкевич, вул. Устияновича м. Долина</w:t>
            </w:r>
          </w:p>
        </w:tc>
      </w:tr>
      <w:tr w:rsidR="00196A7B" w:rsidRPr="00847748" w14:paraId="2DD7F40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6742A07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7D082A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0215B" w14:textId="77777777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24AF00E3" w14:textId="53D3F992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8C1BED5" w14:textId="061A398C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202,95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E749F0" w14:textId="5DDBFC5C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водопроводу по вул. Дністровська, вул. Стуса в м. Долина</w:t>
            </w:r>
          </w:p>
          <w:p w14:paraId="6BC2DE53" w14:textId="4F12F56A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196A7B" w:rsidRPr="00847748" w14:paraId="5B171C5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2671C468" w14:textId="620C5341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888CD7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9003C0" w14:textId="3F6672D5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39ECA8F4" w14:textId="33643953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1A6811" w14:textId="6F733FD1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Долинського ліцею «Інтелект»</w:t>
            </w:r>
          </w:p>
        </w:tc>
      </w:tr>
      <w:tr w:rsidR="00196A7B" w:rsidRPr="00847748" w14:paraId="1800BE54" w14:textId="77777777" w:rsidTr="007D285A">
        <w:trPr>
          <w:trHeight w:val="584"/>
          <w:jc w:val="center"/>
        </w:trPr>
        <w:tc>
          <w:tcPr>
            <w:tcW w:w="534" w:type="dxa"/>
            <w:vMerge/>
            <w:vAlign w:val="center"/>
          </w:tcPr>
          <w:p w14:paraId="02AADA76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F8B9158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853CAD1" w14:textId="1DCF027E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1988945" w14:textId="299F6282" w:rsidR="00196A7B" w:rsidRPr="00847748" w:rsidRDefault="00196A7B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6F1A2" w14:textId="4ACE8EBD" w:rsidR="00196A7B" w:rsidRPr="00847748" w:rsidRDefault="00196A7B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Данила Галицького в м. Долина</w:t>
            </w:r>
            <w:r w:rsid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96A7B" w:rsidRPr="00847748" w14:paraId="08612269" w14:textId="77777777" w:rsidTr="007D285A">
        <w:trPr>
          <w:trHeight w:val="326"/>
          <w:jc w:val="center"/>
        </w:trPr>
        <w:tc>
          <w:tcPr>
            <w:tcW w:w="534" w:type="dxa"/>
            <w:vMerge/>
            <w:vAlign w:val="center"/>
          </w:tcPr>
          <w:p w14:paraId="01341F19" w14:textId="77777777" w:rsidR="00196A7B" w:rsidRPr="00847748" w:rsidRDefault="00196A7B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99B961" w14:textId="77777777" w:rsidR="00196A7B" w:rsidRPr="00847748" w:rsidRDefault="00196A7B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2A38A4" w14:textId="77777777" w:rsidR="00196A7B" w:rsidRPr="00847748" w:rsidRDefault="00196A7B" w:rsidP="00196A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Міська рада</w:t>
            </w:r>
          </w:p>
          <w:p w14:paraId="6F699A06" w14:textId="0CCBBC34" w:rsidR="00196A7B" w:rsidRPr="00847748" w:rsidRDefault="00196A7B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146D10A" w14:textId="09516A96" w:rsidR="00196A7B" w:rsidRPr="00847748" w:rsidRDefault="00933B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  <w:r w:rsidR="00196A7B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E0C301" w14:textId="1E4E9F2B" w:rsidR="00933B26" w:rsidRPr="00847748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Субвенція</w:t>
            </w:r>
            <w:r w:rsidR="00933B26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(надання фінансової допомоги):</w:t>
            </w:r>
          </w:p>
          <w:p w14:paraId="744C844B" w14:textId="068807DE" w:rsidR="00933B26" w:rsidRPr="00847748" w:rsidRDefault="00196A7B" w:rsidP="00196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для 64 окремого батальйону в/ч А703</w:t>
            </w:r>
            <w:r w:rsidR="00933B26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1– 40,00 тис. грн;</w:t>
            </w:r>
          </w:p>
          <w:p w14:paraId="3892AC56" w14:textId="52DB998B" w:rsidR="00196A7B" w:rsidRPr="00847748" w:rsidRDefault="00933B26" w:rsidP="00196A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для 3-го механізованого батальйону в/ч А4808 – 10,00 тис. грн</w:t>
            </w:r>
          </w:p>
          <w:p w14:paraId="54CE4605" w14:textId="6DEA25BF" w:rsidR="00196A7B" w:rsidRPr="00847748" w:rsidRDefault="00196A7B" w:rsidP="00291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57A71" w:rsidRPr="00847748" w14:paraId="3C27471B" w14:textId="77777777" w:rsidTr="007D285A">
        <w:trPr>
          <w:trHeight w:val="1118"/>
          <w:jc w:val="center"/>
        </w:trPr>
        <w:tc>
          <w:tcPr>
            <w:tcW w:w="534" w:type="dxa"/>
            <w:vMerge w:val="restart"/>
            <w:vAlign w:val="center"/>
          </w:tcPr>
          <w:p w14:paraId="43B33908" w14:textId="2F5E4D1C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D9FADBD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Бондаренко Іванна Георгіївна </w:t>
            </w:r>
          </w:p>
          <w:p w14:paraId="01D91098" w14:textId="77777777" w:rsidR="00C57A71" w:rsidRPr="00847748" w:rsidRDefault="00C57A71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Оболонська, </w:t>
            </w: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Пилипченка, Медична, Оксани Грицей,   Красінського, Нова</w:t>
            </w:r>
          </w:p>
        </w:tc>
        <w:tc>
          <w:tcPr>
            <w:tcW w:w="2551" w:type="dxa"/>
            <w:vMerge w:val="restart"/>
            <w:vAlign w:val="center"/>
          </w:tcPr>
          <w:p w14:paraId="7F5E3E07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</w:tc>
        <w:tc>
          <w:tcPr>
            <w:tcW w:w="1276" w:type="dxa"/>
            <w:vAlign w:val="center"/>
          </w:tcPr>
          <w:p w14:paraId="5D7E9631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54CC1C" w14:textId="1603C413" w:rsidR="00C57A71" w:rsidRPr="00847748" w:rsidRDefault="00C57A71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Шептицького в м. Долина</w:t>
            </w:r>
            <w:r w:rsid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57A71" w:rsidRPr="00847748" w14:paraId="0968B5BE" w14:textId="77777777" w:rsidTr="007D285A">
        <w:trPr>
          <w:trHeight w:val="1395"/>
          <w:jc w:val="center"/>
        </w:trPr>
        <w:tc>
          <w:tcPr>
            <w:tcW w:w="534" w:type="dxa"/>
            <w:vMerge/>
            <w:vAlign w:val="center"/>
          </w:tcPr>
          <w:p w14:paraId="49DFB717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FD6DB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625FCF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025049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AE0A4" w14:textId="018D71AA" w:rsidR="00C57A71" w:rsidRPr="00847748" w:rsidRDefault="00C57A71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  <w:r w:rsidR="007D28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57A71" w:rsidRPr="00847748" w14:paraId="4CEFD6E3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1110FC6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B01F6F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6B2D69E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5E03774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BC1EA0" w14:textId="77777777" w:rsidR="00C57A71" w:rsidRPr="00847748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C57A71" w:rsidRPr="00847748" w14:paraId="4557DFE5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813988F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0747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2112D95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80E8EFC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903BED" w14:textId="77777777" w:rsidR="00C57A71" w:rsidRPr="00847748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C57A71" w:rsidRPr="00847748" w14:paraId="241AF2C3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5735242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B84BA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3AFF97" w14:textId="77777777" w:rsidR="00C57A71" w:rsidRPr="00847748" w:rsidRDefault="00C57A7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36C06FE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550E85" w14:textId="77777777" w:rsidR="00C57A71" w:rsidRPr="00847748" w:rsidRDefault="00C57A7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Шептицького, 60 та вул. Шептицького, 34</w:t>
            </w:r>
          </w:p>
        </w:tc>
      </w:tr>
      <w:tr w:rsidR="00C57A71" w:rsidRPr="00847748" w14:paraId="0C781CEE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38DFF2A4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6C4237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E34FA25" w14:textId="77777777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216D1FD5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6AF64F" w14:textId="77777777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Долинського ліцею №1</w:t>
            </w:r>
          </w:p>
        </w:tc>
      </w:tr>
      <w:tr w:rsidR="00C57A71" w:rsidRPr="00847748" w14:paraId="17100CFD" w14:textId="77777777" w:rsidTr="007D285A">
        <w:trPr>
          <w:trHeight w:val="1117"/>
          <w:jc w:val="center"/>
        </w:trPr>
        <w:tc>
          <w:tcPr>
            <w:tcW w:w="534" w:type="dxa"/>
            <w:vMerge/>
            <w:vAlign w:val="center"/>
          </w:tcPr>
          <w:p w14:paraId="76FA7D0C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29C241C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B21E545" w14:textId="77777777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654A28" w14:textId="7777777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AB2F4" w14:textId="69F6E824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57A71" w:rsidRPr="00847748" w14:paraId="17A4B5F5" w14:textId="77777777" w:rsidTr="007D285A">
        <w:trPr>
          <w:trHeight w:val="836"/>
          <w:jc w:val="center"/>
        </w:trPr>
        <w:tc>
          <w:tcPr>
            <w:tcW w:w="534" w:type="dxa"/>
            <w:vMerge/>
            <w:vAlign w:val="center"/>
          </w:tcPr>
          <w:p w14:paraId="78ECD2E3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63526A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D5D8166" w14:textId="589CF33B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73A1E8A" w14:textId="4A7EFFD9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B270F8" w14:textId="3501DE28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 поточний ремонт приміщення комунальної власності по вул. Обліски, 115 м. Долина</w:t>
            </w:r>
          </w:p>
        </w:tc>
      </w:tr>
      <w:tr w:rsidR="00C57A71" w:rsidRPr="00847748" w14:paraId="0117593A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159FB5F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14EB99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C9F13C3" w14:textId="262445D3" w:rsidR="00C57A71" w:rsidRPr="00847748" w:rsidRDefault="00C57A7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DC60F1B" w14:textId="58978837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3E74E6" w14:textId="34CB94BE" w:rsidR="00C57A71" w:rsidRPr="00847748" w:rsidRDefault="00C57A71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(поповнення бібліотечного фонду) для міської публічної філії КЗ «Долинська центральна публічна бібліотека» </w:t>
            </w:r>
          </w:p>
        </w:tc>
      </w:tr>
      <w:tr w:rsidR="00C57A71" w:rsidRPr="00847748" w14:paraId="10BB8D88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4B94CD9A" w14:textId="77777777" w:rsidR="00C57A71" w:rsidRPr="00847748" w:rsidRDefault="00C57A7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A06344" w14:textId="77777777" w:rsidR="00C57A71" w:rsidRPr="00847748" w:rsidRDefault="00C57A7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28F698" w14:textId="77777777" w:rsidR="00C57A71" w:rsidRPr="00847748" w:rsidRDefault="00C57A71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0CE4C4" w14:textId="5588CFB4" w:rsidR="00C57A71" w:rsidRPr="00847748" w:rsidRDefault="00C57A71" w:rsidP="007D285A">
            <w:pPr>
              <w:spacing w:after="0" w:line="240" w:lineRule="auto"/>
              <w:ind w:right="-25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3B134D4" w14:textId="4D7C581A" w:rsidR="00C57A71" w:rsidRPr="00847748" w:rsidRDefault="00C57A7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0448BFE" w14:textId="5BDCA5B5" w:rsidR="00C57A71" w:rsidRPr="00847748" w:rsidRDefault="002C5873" w:rsidP="007D28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Надання фінансової допомоги (субвенції) в/ч А4007 для п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ридбання неударних дронів 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DJI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Mavic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3 Т </w:t>
            </w:r>
            <w:r w:rsidR="007D28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C57A71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0A5FC2" w:rsidRPr="00847748" w14:paraId="7FE8A9FE" w14:textId="77777777" w:rsidTr="007D285A">
        <w:trPr>
          <w:trHeight w:val="770"/>
          <w:jc w:val="center"/>
        </w:trPr>
        <w:tc>
          <w:tcPr>
            <w:tcW w:w="534" w:type="dxa"/>
            <w:vMerge w:val="restart"/>
            <w:vAlign w:val="center"/>
          </w:tcPr>
          <w:p w14:paraId="5DCF1149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BD71361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Кондрин Іван Михайлович </w:t>
            </w:r>
          </w:p>
          <w:p w14:paraId="350F65BA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551" w:type="dxa"/>
            <w:vAlign w:val="center"/>
          </w:tcPr>
          <w:p w14:paraId="2ABE6338" w14:textId="77777777" w:rsidR="000A5FC2" w:rsidRPr="00847748" w:rsidRDefault="000A5FC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4F11C3B" w14:textId="77777777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D4E8D1" w14:textId="77777777" w:rsidR="000A5FC2" w:rsidRPr="00847748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вулицях: Смерекова, Дерлиці, Івасюка, Пачовського в м. Долина</w:t>
            </w:r>
          </w:p>
          <w:p w14:paraId="52F4442F" w14:textId="77777777" w:rsidR="000A5FC2" w:rsidRPr="00847748" w:rsidRDefault="000A5FC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0A5FC2" w:rsidRPr="00847748" w14:paraId="3B19C8EC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1BCE7D32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A5ADD2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E0A3624" w14:textId="77777777" w:rsidR="000A5FC2" w:rsidRPr="00847748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8CBEFA6" w14:textId="77777777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B594C9" w14:textId="7FDCBFAB" w:rsidR="000A5FC2" w:rsidRPr="00847748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меблів, інвентарю, офісної техніки для міської публічної філії КЗ «Долинська ЦПБ»</w:t>
            </w:r>
          </w:p>
        </w:tc>
      </w:tr>
      <w:tr w:rsidR="000A5FC2" w:rsidRPr="00847748" w14:paraId="31221299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673DE0C5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E4DA01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8C3C8B" w14:textId="77777777" w:rsidR="000A5FC2" w:rsidRPr="00847748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0FFB74B8" w14:textId="77777777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CB9709D" w14:textId="20D43CAD" w:rsidR="000A5FC2" w:rsidRPr="00847748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будівельних матеріалів, обладнання та інвентарю для Долинського ліцею №1</w:t>
            </w:r>
          </w:p>
        </w:tc>
      </w:tr>
      <w:tr w:rsidR="000A5FC2" w:rsidRPr="00847748" w14:paraId="5B5C1B37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1B7E9DFB" w14:textId="77777777" w:rsidR="000A5FC2" w:rsidRPr="00847748" w:rsidRDefault="000A5FC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7F5C34" w14:textId="77777777" w:rsidR="000A5FC2" w:rsidRPr="00847748" w:rsidRDefault="000A5FC2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F41A6A0" w14:textId="77777777" w:rsidR="000A5FC2" w:rsidRPr="00847748" w:rsidRDefault="000A5FC2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80135AC" w14:textId="44A23B5D" w:rsidR="000A5FC2" w:rsidRPr="00847748" w:rsidRDefault="000A5FC2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174C7D9" w14:textId="110E7DBB" w:rsidR="000A5FC2" w:rsidRPr="00847748" w:rsidRDefault="000A5FC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BBCBBF" w14:textId="4C3EF7BB" w:rsidR="000A5FC2" w:rsidRPr="00847748" w:rsidRDefault="000A5FC2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0823AACC" w14:textId="48841229" w:rsidR="000A5FC2" w:rsidRPr="00847748" w:rsidRDefault="000A5FC2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80BAD" w:rsidRPr="00847748" w14:paraId="33CF4CEF" w14:textId="77777777" w:rsidTr="007D285A">
        <w:trPr>
          <w:trHeight w:val="829"/>
          <w:jc w:val="center"/>
        </w:trPr>
        <w:tc>
          <w:tcPr>
            <w:tcW w:w="534" w:type="dxa"/>
            <w:vMerge w:val="restart"/>
            <w:vAlign w:val="center"/>
          </w:tcPr>
          <w:p w14:paraId="0330501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F7CB03B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Мякуш Оксана Іванівна </w:t>
            </w:r>
          </w:p>
          <w:p w14:paraId="1D81C4A5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14:paraId="1661A611" w14:textId="77777777" w:rsidR="00C80BAD" w:rsidRPr="00847748" w:rsidRDefault="00C80BA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551" w:type="dxa"/>
            <w:vAlign w:val="center"/>
          </w:tcPr>
          <w:p w14:paraId="3B2C8F86" w14:textId="77777777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8AEE1C" w14:textId="77777777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DD6742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C80BAD" w:rsidRPr="00847748" w14:paraId="09DE9F1C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2C72D4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E204546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0E516A" w14:textId="77777777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56382E" w14:textId="77777777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296,00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B63366" w14:textId="5FE0BD16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C80BAD" w:rsidRPr="00847748" w14:paraId="61751DF7" w14:textId="77777777" w:rsidTr="007D285A">
        <w:trPr>
          <w:trHeight w:val="571"/>
          <w:jc w:val="center"/>
        </w:trPr>
        <w:tc>
          <w:tcPr>
            <w:tcW w:w="534" w:type="dxa"/>
            <w:vMerge/>
            <w:vAlign w:val="center"/>
          </w:tcPr>
          <w:p w14:paraId="020C4A54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8C2493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D7AFA81" w14:textId="77777777" w:rsidR="00C80BAD" w:rsidRPr="00847748" w:rsidRDefault="00C80BAD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763EDC1" w14:textId="61E8F610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A4C121" w14:textId="4134A8EE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C417DEB" w14:textId="77777777" w:rsidR="00C80BAD" w:rsidRPr="00847748" w:rsidRDefault="00C80BAD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1E91FBC9" w14:textId="12C05757" w:rsidR="00C80BAD" w:rsidRPr="00847748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80BAD" w:rsidRPr="00847748" w14:paraId="245AE31A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21415B50" w14:textId="77777777" w:rsidR="00C80BAD" w:rsidRPr="00847748" w:rsidRDefault="00C80BA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358BFB0" w14:textId="77777777" w:rsidR="00C80BAD" w:rsidRPr="00847748" w:rsidRDefault="00C80BA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EBEA28B" w14:textId="064E00CE" w:rsidR="00C80BAD" w:rsidRPr="00847748" w:rsidRDefault="00C80BA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6EA602" w14:textId="4C795870" w:rsidR="00C80BAD" w:rsidRPr="00847748" w:rsidRDefault="00C80BA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184,00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E369B3" w14:textId="09B125CF" w:rsidR="00C80BAD" w:rsidRPr="00847748" w:rsidRDefault="00C80BAD" w:rsidP="00C80B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 по вул. Поповича, вул. Привокзальна та вулиць м. Долина</w:t>
            </w:r>
          </w:p>
        </w:tc>
      </w:tr>
      <w:tr w:rsidR="002916FD" w:rsidRPr="00847748" w14:paraId="3EAB3D09" w14:textId="77777777" w:rsidTr="007D285A">
        <w:trPr>
          <w:trHeight w:val="1230"/>
          <w:jc w:val="center"/>
        </w:trPr>
        <w:tc>
          <w:tcPr>
            <w:tcW w:w="534" w:type="dxa"/>
            <w:vMerge w:val="restart"/>
            <w:vAlign w:val="center"/>
          </w:tcPr>
          <w:p w14:paraId="3C8A9A7D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2C55726C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Дупляк Андрій Ігорович </w:t>
            </w:r>
          </w:p>
          <w:p w14:paraId="651357DF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551" w:type="dxa"/>
            <w:vAlign w:val="center"/>
          </w:tcPr>
          <w:p w14:paraId="321F0085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A63C77B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E8995F" w14:textId="77777777" w:rsidR="002916FD" w:rsidRPr="00847748" w:rsidRDefault="002916FD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Долинської ДЮСШ:</w:t>
            </w:r>
          </w:p>
          <w:p w14:paraId="46508344" w14:textId="77777777" w:rsidR="002916FD" w:rsidRPr="00847748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відділення боксу  - 170,00</w:t>
            </w:r>
          </w:p>
          <w:p w14:paraId="19C8928F" w14:textId="77777777" w:rsidR="002916FD" w:rsidRPr="00847748" w:rsidRDefault="002916FD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відділення греко-римської боротьби – 30,00</w:t>
            </w:r>
          </w:p>
        </w:tc>
      </w:tr>
      <w:tr w:rsidR="002916FD" w:rsidRPr="00847748" w14:paraId="6D80FE76" w14:textId="77777777" w:rsidTr="007D285A">
        <w:trPr>
          <w:trHeight w:val="566"/>
          <w:jc w:val="center"/>
        </w:trPr>
        <w:tc>
          <w:tcPr>
            <w:tcW w:w="534" w:type="dxa"/>
            <w:vMerge/>
            <w:vAlign w:val="center"/>
          </w:tcPr>
          <w:p w14:paraId="4A5147E1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3F52C3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56DC61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15167" w14:textId="77777777" w:rsidR="002916FD" w:rsidRPr="00847748" w:rsidRDefault="002916FD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CAC9FEE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803A30" w14:textId="77777777" w:rsidR="002916FD" w:rsidRPr="00847748" w:rsidRDefault="002916FD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(3шт.) для в/ч А 7166</w:t>
            </w:r>
          </w:p>
          <w:p w14:paraId="63451D46" w14:textId="77777777" w:rsidR="002916FD" w:rsidRPr="00847748" w:rsidRDefault="002916FD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5BC83478" w14:textId="77777777" w:rsidTr="007D285A">
        <w:trPr>
          <w:trHeight w:val="546"/>
          <w:jc w:val="center"/>
        </w:trPr>
        <w:tc>
          <w:tcPr>
            <w:tcW w:w="534" w:type="dxa"/>
            <w:vMerge/>
            <w:vAlign w:val="center"/>
          </w:tcPr>
          <w:p w14:paraId="08AEF4A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AEB4610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EBA688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1609DA0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8BE475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2916FD" w:rsidRPr="00847748" w14:paraId="4054C0D3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2A91C2E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EDD8B4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39F3640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DF10C51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3725BD1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3912FB" w14:textId="77777777" w:rsidR="002916FD" w:rsidRPr="00847748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4808</w:t>
            </w:r>
          </w:p>
          <w:p w14:paraId="1999E78D" w14:textId="77777777" w:rsidR="002916FD" w:rsidRPr="00847748" w:rsidRDefault="002916FD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327745F0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0E7625C3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936BC6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39A8523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9F2735F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40CD51" w14:textId="77777777" w:rsidR="002916FD" w:rsidRPr="00847748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Фінансова підтримка (субвенція) для в/ч А 5063</w:t>
            </w:r>
          </w:p>
          <w:p w14:paraId="4211730B" w14:textId="77777777" w:rsidR="002916FD" w:rsidRPr="00847748" w:rsidRDefault="002916FD" w:rsidP="00C354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2916FD" w:rsidRPr="00847748" w14:paraId="78D8EBE1" w14:textId="77777777" w:rsidTr="007D285A">
        <w:trPr>
          <w:trHeight w:val="653"/>
          <w:jc w:val="center"/>
        </w:trPr>
        <w:tc>
          <w:tcPr>
            <w:tcW w:w="534" w:type="dxa"/>
            <w:vMerge w:val="restart"/>
            <w:vAlign w:val="center"/>
          </w:tcPr>
          <w:p w14:paraId="24C2D2F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1243235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Ленгевич Андрій Васильович </w:t>
            </w:r>
          </w:p>
          <w:p w14:paraId="44A70B59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551" w:type="dxa"/>
            <w:vAlign w:val="center"/>
          </w:tcPr>
          <w:p w14:paraId="576B24FB" w14:textId="77777777" w:rsidR="002916FD" w:rsidRPr="00847748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4768E3F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3BD14B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2916FD" w:rsidRPr="00847748" w14:paraId="2F3993BF" w14:textId="77777777" w:rsidTr="007D285A">
        <w:trPr>
          <w:trHeight w:val="693"/>
          <w:jc w:val="center"/>
        </w:trPr>
        <w:tc>
          <w:tcPr>
            <w:tcW w:w="534" w:type="dxa"/>
            <w:vMerge/>
            <w:vAlign w:val="center"/>
          </w:tcPr>
          <w:p w14:paraId="34DE1B70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CF658A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A772E67" w14:textId="77777777" w:rsidR="002916FD" w:rsidRPr="00847748" w:rsidRDefault="002916FD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93C2C5D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7ECADF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2916FD" w:rsidRPr="00847748" w14:paraId="6D9C0C38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EE5CBD8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CA05EB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51EA27" w14:textId="77777777" w:rsidR="002916FD" w:rsidRPr="00847748" w:rsidRDefault="002916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E90B594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92DFB0" w14:textId="77777777" w:rsidR="002916FD" w:rsidRPr="00847748" w:rsidRDefault="002916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2916FD" w:rsidRPr="00847748" w14:paraId="35C7B90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68DC3C5" w14:textId="77777777" w:rsidR="002916FD" w:rsidRPr="00847748" w:rsidRDefault="002916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9C271E" w14:textId="77777777" w:rsidR="002916FD" w:rsidRPr="00847748" w:rsidRDefault="002916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C959FD7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21AAD6" w14:textId="77777777" w:rsidR="002916FD" w:rsidRPr="00847748" w:rsidRDefault="002916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DA3A245" w14:textId="77777777" w:rsidR="002916FD" w:rsidRPr="00847748" w:rsidRDefault="002916FD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21625F" w14:textId="7DF8D950" w:rsidR="002916FD" w:rsidRPr="00847748" w:rsidRDefault="002916FD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0D4710" w:rsidRPr="00847748" w14:paraId="28EC5F24" w14:textId="77777777" w:rsidTr="007D285A">
        <w:trPr>
          <w:trHeight w:val="1140"/>
          <w:jc w:val="center"/>
        </w:trPr>
        <w:tc>
          <w:tcPr>
            <w:tcW w:w="534" w:type="dxa"/>
            <w:vMerge w:val="restart"/>
            <w:vAlign w:val="center"/>
          </w:tcPr>
          <w:p w14:paraId="4A12AF5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9DE70DB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Зелінський Михайло Васильович </w:t>
            </w:r>
          </w:p>
          <w:p w14:paraId="759C54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№7) вул. Обліски: 18–18А, 20–20Б, 22–22А, </w:t>
            </w: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24–24А, 24В, 26, 28, 30, 65–75, 77, 79, 81, 83, 85, 87, 89, 91–111</w:t>
            </w:r>
          </w:p>
        </w:tc>
        <w:tc>
          <w:tcPr>
            <w:tcW w:w="2551" w:type="dxa"/>
            <w:vMerge w:val="restart"/>
            <w:vAlign w:val="center"/>
          </w:tcPr>
          <w:p w14:paraId="097114FB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БІ</w:t>
            </w:r>
          </w:p>
          <w:p w14:paraId="523EA18C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47C852D2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E2FC2" w14:textId="77777777" w:rsidR="000D4710" w:rsidRPr="00847748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Встановлення (в т.ч. придбання матеріалів) (продовження) мережі вуличного освітлення по  вул. Лісова та вул. Тур’янська, в с. Мала Тур’я </w:t>
            </w:r>
          </w:p>
          <w:p w14:paraId="001B0DC8" w14:textId="77777777" w:rsidR="000D4710" w:rsidRPr="00847748" w:rsidRDefault="000D4710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0D4710" w:rsidRPr="00847748" w14:paraId="61E4030E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0F0AA56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7705B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229C36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DCFAAF2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DDCBE6" w14:textId="77777777" w:rsidR="000D4710" w:rsidRPr="00847748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0D4710" w:rsidRPr="00847748" w14:paraId="7476169D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03561B6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9655CA4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09FB17B" w14:textId="77777777" w:rsidR="000D4710" w:rsidRPr="00847748" w:rsidRDefault="000D4710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689479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C14C929" w14:textId="77777777" w:rsidR="000D4710" w:rsidRPr="00847748" w:rsidRDefault="000D4710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0D4710" w:rsidRPr="00847748" w14:paraId="29CEB702" w14:textId="77777777" w:rsidTr="007D285A">
        <w:trPr>
          <w:trHeight w:val="1203"/>
          <w:jc w:val="center"/>
        </w:trPr>
        <w:tc>
          <w:tcPr>
            <w:tcW w:w="534" w:type="dxa"/>
            <w:vMerge/>
            <w:vAlign w:val="center"/>
          </w:tcPr>
          <w:p w14:paraId="714E747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D663E0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C26B34" w14:textId="77777777" w:rsidR="000D4710" w:rsidRPr="00847748" w:rsidRDefault="000D471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1D979A23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00E7F0" w14:textId="77777777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0D4710" w:rsidRPr="00847748" w14:paraId="4D966AFC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7A4F92E0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C2A2B2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E8624E" w14:textId="77777777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010036E" w14:textId="77777777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607C88" w14:textId="3F348853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Закупівля акустичної системи, мікрофонів та обладнання для Долинського ліцею №4</w:t>
            </w:r>
          </w:p>
        </w:tc>
      </w:tr>
      <w:tr w:rsidR="000D4710" w:rsidRPr="00847748" w14:paraId="3875FABB" w14:textId="77777777" w:rsidTr="007D285A">
        <w:trPr>
          <w:trHeight w:val="82"/>
          <w:jc w:val="center"/>
        </w:trPr>
        <w:tc>
          <w:tcPr>
            <w:tcW w:w="534" w:type="dxa"/>
            <w:vMerge/>
            <w:vAlign w:val="center"/>
          </w:tcPr>
          <w:p w14:paraId="528745ED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926DB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88C0EE" w14:textId="0BC164CA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F5E390F" w14:textId="15445122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BFE30C" w14:textId="4BCC2E4A" w:rsidR="00B62BED" w:rsidRPr="00847748" w:rsidRDefault="000D4710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Надання адресної одноразової грошової підтримки (одноразової премії) обдарованим учням Долинського ліцею №4 – переможцям олімпіад з базових предметів та інших конкурсних заходів</w:t>
            </w:r>
            <w:r w:rsid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B62BED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(16.12.2024 №3006-50/2024)</w:t>
            </w:r>
          </w:p>
        </w:tc>
      </w:tr>
      <w:tr w:rsidR="000D4710" w:rsidRPr="00847748" w14:paraId="6FEE0E1B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8E0C69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67EC0FC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36CC" w14:textId="73900C4A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749133D" w14:textId="78345975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73F0E9" w14:textId="3A308AD9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Придбання будівельних матеріалів для дитячої художньої школи</w:t>
            </w:r>
          </w:p>
        </w:tc>
      </w:tr>
      <w:tr w:rsidR="000D4710" w:rsidRPr="00847748" w14:paraId="376017AB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49E73E3" w14:textId="77777777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D0BEED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C87833" w14:textId="77777777" w:rsidR="00B022D7" w:rsidRPr="00847748" w:rsidRDefault="00B022D7" w:rsidP="00B022D7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Управління БІ</w:t>
            </w:r>
          </w:p>
          <w:p w14:paraId="4C3986DA" w14:textId="41B81E16" w:rsidR="000D4710" w:rsidRPr="00847748" w:rsidRDefault="00B022D7" w:rsidP="00DB41C4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55F743AB" w14:textId="4E150A72" w:rsidR="00B022D7" w:rsidRPr="00847748" w:rsidRDefault="00B022D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EBD53C" w14:textId="2F509448" w:rsidR="000D4710" w:rsidRPr="00847748" w:rsidRDefault="00B022D7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Проведення благоустрою території округу</w:t>
            </w:r>
          </w:p>
        </w:tc>
      </w:tr>
      <w:tr w:rsidR="000D4710" w:rsidRPr="00847748" w14:paraId="37ADD395" w14:textId="77777777" w:rsidTr="007D285A">
        <w:trPr>
          <w:trHeight w:val="282"/>
          <w:jc w:val="center"/>
        </w:trPr>
        <w:tc>
          <w:tcPr>
            <w:tcW w:w="534" w:type="dxa"/>
            <w:vMerge/>
            <w:vAlign w:val="center"/>
          </w:tcPr>
          <w:p w14:paraId="0F7AB37A" w14:textId="3C581D6B" w:rsidR="000D4710" w:rsidRPr="00847748" w:rsidRDefault="000D471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143F887" w14:textId="77777777" w:rsidR="000D4710" w:rsidRPr="00847748" w:rsidRDefault="000D471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39833E" w14:textId="77777777" w:rsidR="000D4710" w:rsidRPr="00847748" w:rsidRDefault="000D471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7A24F7F" w14:textId="136CB393" w:rsidR="000D4710" w:rsidRPr="00847748" w:rsidRDefault="000D471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8D0B01A" w14:textId="3F4887D5" w:rsidR="000D4710" w:rsidRPr="00847748" w:rsidRDefault="000D471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4F4D44" w14:textId="77777777" w:rsidR="000D4710" w:rsidRPr="00847748" w:rsidRDefault="000D4710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49009DAD" w14:textId="1C53F755" w:rsidR="000D4710" w:rsidRPr="00847748" w:rsidRDefault="000D4710" w:rsidP="00F57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B6428" w:rsidRPr="00847748" w14:paraId="29F5AAE5" w14:textId="77777777" w:rsidTr="007D285A">
        <w:trPr>
          <w:trHeight w:val="735"/>
          <w:jc w:val="center"/>
        </w:trPr>
        <w:tc>
          <w:tcPr>
            <w:tcW w:w="534" w:type="dxa"/>
            <w:vMerge w:val="restart"/>
            <w:vAlign w:val="center"/>
          </w:tcPr>
          <w:p w14:paraId="1E932FDF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FA04E30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Новіков Віталій Віталійович </w:t>
            </w:r>
          </w:p>
          <w:p w14:paraId="13E4488E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551" w:type="dxa"/>
            <w:vAlign w:val="center"/>
          </w:tcPr>
          <w:p w14:paraId="37C01D25" w14:textId="4E9BEA9B" w:rsidR="008B6428" w:rsidRPr="00847748" w:rsidRDefault="008B6428" w:rsidP="003E0A3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Відділ </w:t>
            </w:r>
            <w:r w:rsidR="003E0A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молоді і спорту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14:paraId="602AD8B3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C83712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8B6428" w:rsidRPr="00847748" w14:paraId="489CD9EE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50A9E89C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4D8536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FC289B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5AEA0CC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5B6776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8B6428" w:rsidRPr="00847748" w14:paraId="3E50AFF0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446164EA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7693C99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B46A062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6F83B188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A3E97C2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8B6428" w:rsidRPr="00847748" w14:paraId="7B731EF6" w14:textId="77777777" w:rsidTr="007D285A">
        <w:trPr>
          <w:trHeight w:val="581"/>
          <w:jc w:val="center"/>
        </w:trPr>
        <w:tc>
          <w:tcPr>
            <w:tcW w:w="534" w:type="dxa"/>
            <w:vMerge/>
            <w:vAlign w:val="center"/>
          </w:tcPr>
          <w:p w14:paraId="387A6873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5CA96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39A8EB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171223B4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F06C2F" w14:textId="77777777" w:rsidR="008B6428" w:rsidRPr="00847748" w:rsidRDefault="008B6428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дверних та віконних блоків (капітальний ремонт) у будинках за адресою: м. Долина, вул. Обліски 117 А</w:t>
            </w:r>
          </w:p>
        </w:tc>
      </w:tr>
      <w:tr w:rsidR="008B6428" w:rsidRPr="00847748" w14:paraId="5648BAF3" w14:textId="77777777" w:rsidTr="007D285A">
        <w:trPr>
          <w:trHeight w:val="692"/>
          <w:jc w:val="center"/>
        </w:trPr>
        <w:tc>
          <w:tcPr>
            <w:tcW w:w="534" w:type="dxa"/>
            <w:vMerge/>
            <w:vAlign w:val="center"/>
          </w:tcPr>
          <w:p w14:paraId="0A77C60C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FF56572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418AE5" w14:textId="16E75E99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7A7425" w14:textId="77777777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C67A26" w14:textId="6ADF22F7" w:rsidR="008B6428" w:rsidRPr="00847748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прибудинкової території по вул. Шептицького, 34,36,38  м. Долина</w:t>
            </w:r>
          </w:p>
        </w:tc>
      </w:tr>
      <w:tr w:rsidR="008B6428" w:rsidRPr="00847748" w14:paraId="3EFDA6D1" w14:textId="77777777" w:rsidTr="007D285A">
        <w:trPr>
          <w:trHeight w:val="300"/>
          <w:jc w:val="center"/>
        </w:trPr>
        <w:tc>
          <w:tcPr>
            <w:tcW w:w="534" w:type="dxa"/>
            <w:vMerge/>
            <w:vAlign w:val="center"/>
          </w:tcPr>
          <w:p w14:paraId="76DC2A40" w14:textId="17CBFA82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4DDE52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0471D7" w14:textId="77777777" w:rsidR="008B6428" w:rsidRPr="0084774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156E069" w14:textId="52904981" w:rsidR="008B6428" w:rsidRPr="0084774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CEBCFEB" w14:textId="0460B235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2BD1BC" w14:textId="0F9C57FB" w:rsidR="008B6428" w:rsidRPr="0084774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для придбання 2-ох наземних гусеничних дронів</w:t>
            </w:r>
          </w:p>
          <w:p w14:paraId="7D9457EA" w14:textId="5E19F4B5" w:rsidR="008B6428" w:rsidRPr="00847748" w:rsidRDefault="008B6428" w:rsidP="00A124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B6428" w:rsidRPr="00847748" w14:paraId="64A6F4B3" w14:textId="77777777" w:rsidTr="007D285A">
        <w:trPr>
          <w:trHeight w:val="852"/>
          <w:jc w:val="center"/>
        </w:trPr>
        <w:tc>
          <w:tcPr>
            <w:tcW w:w="534" w:type="dxa"/>
            <w:vMerge/>
            <w:vAlign w:val="center"/>
          </w:tcPr>
          <w:p w14:paraId="7A320476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E22384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797A82" w14:textId="77777777" w:rsidR="008B6428" w:rsidRPr="00847748" w:rsidRDefault="008B6428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85DBB4D" w14:textId="7BE8019C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EE725EE" w14:textId="48EC0672" w:rsidR="008B6428" w:rsidRPr="00847748" w:rsidRDefault="008B6428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пристроїв радіоелектронної розвідки «Чуйка 3.0» (5,8 ГГц, 3,3ГГц, 1,2 ГГц) – 2 шт. для 3 механізованого батальйону в/ч А4667</w:t>
            </w:r>
            <w:r w:rsid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8B6428" w:rsidRPr="00847748" w14:paraId="7B436E7B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1FF43121" w14:textId="77777777" w:rsidR="008B6428" w:rsidRPr="00847748" w:rsidRDefault="008B6428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0D6F64" w14:textId="77777777" w:rsidR="008B6428" w:rsidRPr="00847748" w:rsidRDefault="008B6428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C773634" w14:textId="1EF987AF" w:rsidR="008B6428" w:rsidRPr="00847748" w:rsidRDefault="008B6428" w:rsidP="0022321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046751DE" w14:textId="65D704B6" w:rsidR="008B6428" w:rsidRPr="00847748" w:rsidRDefault="008B6428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ABC778F" w14:textId="2E0AB1CF" w:rsidR="008B6428" w:rsidRPr="00847748" w:rsidRDefault="008B6428" w:rsidP="008B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книг </w:t>
            </w:r>
            <w:r w:rsidR="00644914"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(поповнення бібліотечного фонду)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міської публічної філії КЗ «Долинська центральна публічна бібліотека» </w:t>
            </w:r>
          </w:p>
        </w:tc>
      </w:tr>
      <w:tr w:rsidR="00FB0CC0" w:rsidRPr="00847748" w14:paraId="6876878B" w14:textId="77777777" w:rsidTr="007D285A">
        <w:trPr>
          <w:trHeight w:val="479"/>
          <w:jc w:val="center"/>
        </w:trPr>
        <w:tc>
          <w:tcPr>
            <w:tcW w:w="534" w:type="dxa"/>
            <w:vMerge w:val="restart"/>
            <w:vAlign w:val="center"/>
          </w:tcPr>
          <w:p w14:paraId="3F38F07E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  <w:hideMark/>
          </w:tcPr>
          <w:p w14:paraId="066EE10D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Прокіпчин Ігор Ярославович </w:t>
            </w:r>
          </w:p>
          <w:p w14:paraId="66BC69F1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№9) вул. Грушевського: 15, 17, 19, 21, 23; просп. Незалежності: 2; 4; вул. Довбуша;  вул. Обліски: 24Б</w:t>
            </w:r>
          </w:p>
        </w:tc>
        <w:tc>
          <w:tcPr>
            <w:tcW w:w="2551" w:type="dxa"/>
            <w:vAlign w:val="center"/>
          </w:tcPr>
          <w:p w14:paraId="6539218F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BC95113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3835D8" w14:textId="77777777" w:rsidR="00FB0CC0" w:rsidRPr="00847748" w:rsidRDefault="00FB0CC0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територій, капітальний ремонт парковки по пр. Незалежності, 4</w:t>
            </w:r>
          </w:p>
        </w:tc>
      </w:tr>
      <w:tr w:rsidR="00FB0CC0" w:rsidRPr="00847748" w14:paraId="7566AE4E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63AC4CD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9CB621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03D8AC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89BF94E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2B7EF5D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FB0CC0" w:rsidRPr="00847748" w14:paraId="68EF3701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F39D946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5144D8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DCAFA64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EF4CC0F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452D7F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FB0CC0" w:rsidRPr="00847748" w14:paraId="2BB6E24B" w14:textId="77777777" w:rsidTr="007D285A">
        <w:trPr>
          <w:trHeight w:val="450"/>
          <w:jc w:val="center"/>
        </w:trPr>
        <w:tc>
          <w:tcPr>
            <w:tcW w:w="534" w:type="dxa"/>
            <w:vMerge/>
            <w:vAlign w:val="center"/>
          </w:tcPr>
          <w:p w14:paraId="3C1E0159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2680F5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E2E17BC" w14:textId="77777777" w:rsidR="00FB0CC0" w:rsidRPr="00847748" w:rsidRDefault="00FB0CC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951743D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4E54C8F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FB0CC0" w:rsidRPr="00847748" w14:paraId="7C3A8281" w14:textId="77777777" w:rsidTr="007D285A">
        <w:trPr>
          <w:trHeight w:val="690"/>
          <w:jc w:val="center"/>
        </w:trPr>
        <w:tc>
          <w:tcPr>
            <w:tcW w:w="534" w:type="dxa"/>
            <w:vMerge/>
            <w:vAlign w:val="center"/>
          </w:tcPr>
          <w:p w14:paraId="221410A5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6CF42A9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3D3A7E" w14:textId="77777777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FF9B93C" w14:textId="77777777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43F4E3" w14:textId="77777777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202B084" w14:textId="6ADCFDEF" w:rsidR="00FB0CC0" w:rsidRPr="00847748" w:rsidRDefault="00FB0CC0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FB0CC0" w:rsidRPr="00847748" w14:paraId="0A179DC7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32B2A63C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A025A4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DA80228" w14:textId="77777777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  <w:p w14:paraId="3CD0AFE3" w14:textId="5D6C2572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2CF870DB" w14:textId="44E1A2A1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C31F38" w14:textId="77777777" w:rsidR="00FB0CC0" w:rsidRPr="00847748" w:rsidRDefault="00FB0CC0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Виготовлення ПКД для будівництва </w:t>
            </w:r>
            <w:r w:rsidR="00DB41C4"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об’єкту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критичної інфраструктури водопроводу в с. Оболоння по вул. Шевченка, вул. Горбового, вул. Стуса</w:t>
            </w:r>
            <w:r w:rsidR="00DB41C4"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20E4FC8" w14:textId="3F89B9E6" w:rsidR="00DB41C4" w:rsidRPr="00847748" w:rsidRDefault="00DB41C4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FB0CC0" w:rsidRPr="00847748" w14:paraId="61C65EBB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6CBCFA32" w14:textId="77777777" w:rsidR="00FB0CC0" w:rsidRPr="00847748" w:rsidRDefault="00FB0CC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D73877" w14:textId="77777777" w:rsidR="00FB0CC0" w:rsidRPr="00847748" w:rsidRDefault="00FB0CC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9E0113" w14:textId="2DA8278B" w:rsidR="00FB0CC0" w:rsidRPr="00847748" w:rsidRDefault="00FB0CC0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F9C198F" w14:textId="0210D6A2" w:rsidR="00FB0CC0" w:rsidRPr="00847748" w:rsidRDefault="00FB0CC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8D4CC0" w14:textId="4BBB18D0" w:rsidR="00FB0CC0" w:rsidRPr="00847748" w:rsidRDefault="00FB0CC0" w:rsidP="00FB0C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Благоустрій прибудинкової території, капітальний ремонт парковки по пр. Незалежності, 4 в м. Долина</w:t>
            </w:r>
          </w:p>
        </w:tc>
      </w:tr>
      <w:tr w:rsidR="00CE4C26" w:rsidRPr="00847748" w14:paraId="19A038EC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6BAD84C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ACC82B6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Бакаляр Ярослав Володимирович </w:t>
            </w:r>
          </w:p>
          <w:p w14:paraId="12BF830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2551" w:type="dxa"/>
            <w:vAlign w:val="center"/>
          </w:tcPr>
          <w:p w14:paraId="581216E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9049B3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77A921" w14:textId="14DA27F3" w:rsidR="00CE4C26" w:rsidRPr="00847748" w:rsidRDefault="00CE4C26" w:rsidP="006449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</w:tc>
      </w:tr>
      <w:tr w:rsidR="00CE4C26" w:rsidRPr="00847748" w14:paraId="0F091DA2" w14:textId="77777777" w:rsidTr="007D285A">
        <w:trPr>
          <w:trHeight w:val="421"/>
          <w:jc w:val="center"/>
        </w:trPr>
        <w:tc>
          <w:tcPr>
            <w:tcW w:w="534" w:type="dxa"/>
            <w:vMerge/>
            <w:vAlign w:val="center"/>
          </w:tcPr>
          <w:p w14:paraId="32B478B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88138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F61A5A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01C53A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C1132A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Заміна вікон у під’їзді по вул. Грушевського 28,30</w:t>
            </w:r>
          </w:p>
        </w:tc>
      </w:tr>
      <w:tr w:rsidR="00CE4C26" w:rsidRPr="00847748" w14:paraId="36CA7B09" w14:textId="77777777" w:rsidTr="007D285A">
        <w:trPr>
          <w:trHeight w:val="558"/>
          <w:jc w:val="center"/>
        </w:trPr>
        <w:tc>
          <w:tcPr>
            <w:tcW w:w="534" w:type="dxa"/>
            <w:vMerge/>
            <w:vAlign w:val="center"/>
          </w:tcPr>
          <w:p w14:paraId="6BC28E7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14BE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B2A4F9C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13CFA5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B5C1626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CE4C26" w:rsidRPr="00847748" w14:paraId="3FFCB510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0DED5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AB03E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EC2AA6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D11508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4AE33E" w14:textId="34D563EF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Закупівля, дизайн та пошиття сценічних костюмів для етногурту «АФЕНИ»</w:t>
            </w:r>
          </w:p>
        </w:tc>
      </w:tr>
      <w:tr w:rsidR="00CE4C26" w:rsidRPr="00847748" w14:paraId="60B70116" w14:textId="77777777" w:rsidTr="007D285A">
        <w:trPr>
          <w:trHeight w:val="707"/>
          <w:jc w:val="center"/>
        </w:trPr>
        <w:tc>
          <w:tcPr>
            <w:tcW w:w="534" w:type="dxa"/>
            <w:vMerge/>
            <w:vAlign w:val="center"/>
          </w:tcPr>
          <w:p w14:paraId="57756BE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EB87C4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DEF093C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6841B44" w14:textId="4BC88FC9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516BC05" w14:textId="60295835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29C531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РЕБ  для в/ч А 7030</w:t>
            </w:r>
          </w:p>
          <w:p w14:paraId="3437EE20" w14:textId="367EBDC5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0DBDD6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5F335E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67831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1D98BF" w14:textId="7CB2972B" w:rsidR="00CE4C26" w:rsidRPr="00847748" w:rsidRDefault="000416B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79AD7B" w14:textId="0080DD46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42E4FE3" w14:textId="33EFFF7D" w:rsidR="00CE4C26" w:rsidRPr="00847748" w:rsidRDefault="005E7EB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Надання фінансової допомоги релігійній громаді (парафії) 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Покладання Чесної Ризи УГКЦ с. Мала Тур’я вул. Садова, 1 на будівельні матеріали для облаштування фундаментів огорожі</w:t>
            </w:r>
          </w:p>
          <w:p w14:paraId="5D011635" w14:textId="6C2CE032" w:rsidR="005E7EB6" w:rsidRPr="00847748" w:rsidRDefault="005E7EB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7C3276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AFAD9C0" w14:textId="5FBBA09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0573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9EC939" w14:textId="15873ECC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89A6D4A" w14:textId="4D15C1D8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5FAB12" w14:textId="5665CBA9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CE4C26" w:rsidRPr="00847748" w14:paraId="331B4FA9" w14:textId="77777777" w:rsidTr="007D285A">
        <w:trPr>
          <w:trHeight w:val="582"/>
          <w:jc w:val="center"/>
        </w:trPr>
        <w:tc>
          <w:tcPr>
            <w:tcW w:w="534" w:type="dxa"/>
            <w:vMerge w:val="restart"/>
            <w:vAlign w:val="center"/>
          </w:tcPr>
          <w:p w14:paraId="5CBB041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991265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Петренко Юрій Олександрович </w:t>
            </w:r>
          </w:p>
          <w:p w14:paraId="446361F7" w14:textId="77777777" w:rsidR="00CE4C26" w:rsidRPr="00847748" w:rsidRDefault="00CE4C26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2551" w:type="dxa"/>
            <w:vAlign w:val="center"/>
          </w:tcPr>
          <w:p w14:paraId="33B2203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89BB0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8394E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CE4C26" w:rsidRPr="00847748" w14:paraId="40A3DA2E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39CBD69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BF36026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2BC8C1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3657129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571FD1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6E59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пішохідної доріжки до місця зберігання ТПВ біля житлового будинку по пр. Незалежності, 12 м. Долина</w:t>
            </w:r>
          </w:p>
        </w:tc>
      </w:tr>
      <w:tr w:rsidR="00CE4C26" w:rsidRPr="00847748" w14:paraId="20EA9C2D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8F5F33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819E3D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DA068A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5DDB5DA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A4B618" w14:textId="77777777" w:rsidR="00CE4C26" w:rsidRPr="00847748" w:rsidRDefault="00CE4C26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поручнів та сходів біля під’їздів житлового будинку по пр. Незалежності, 18 м. Долина</w:t>
            </w:r>
          </w:p>
        </w:tc>
      </w:tr>
      <w:tr w:rsidR="00CE4C26" w:rsidRPr="00847748" w14:paraId="0C0AAE2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3761B9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50CBD34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4C355D3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4C042A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EC94FE3" w14:textId="77777777" w:rsidR="00CE4C26" w:rsidRPr="00847748" w:rsidRDefault="00CE4C26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Улаштування бордюр біля  житлового будинку по пр. Незалежності, 15 м. Долина</w:t>
            </w:r>
          </w:p>
        </w:tc>
      </w:tr>
      <w:tr w:rsidR="00CE4C26" w:rsidRPr="00847748" w14:paraId="2EA59455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10C7DD3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7E7905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4F5A03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E0F367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8A86132" w14:textId="77777777" w:rsidR="00CE4C26" w:rsidRPr="00847748" w:rsidRDefault="00CE4C26" w:rsidP="001C7C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 житлового будинку по пр. Незалежності, 17 м. Долина (встановлення люка та улаштування підстильних і вирівнювальних шарів основи із щебню)</w:t>
            </w:r>
          </w:p>
        </w:tc>
      </w:tr>
      <w:tr w:rsidR="00CE4C26" w:rsidRPr="00847748" w14:paraId="24D9A3F5" w14:textId="77777777" w:rsidTr="007D285A">
        <w:trPr>
          <w:trHeight w:val="1166"/>
          <w:jc w:val="center"/>
        </w:trPr>
        <w:tc>
          <w:tcPr>
            <w:tcW w:w="534" w:type="dxa"/>
            <w:vMerge/>
            <w:vAlign w:val="center"/>
          </w:tcPr>
          <w:p w14:paraId="21383A34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1D8EA6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9F61ACB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516EC93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22948C6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E4C26" w:rsidRPr="00847748" w14:paraId="69FFBC53" w14:textId="77777777" w:rsidTr="007D285A">
        <w:trPr>
          <w:trHeight w:val="443"/>
          <w:jc w:val="center"/>
        </w:trPr>
        <w:tc>
          <w:tcPr>
            <w:tcW w:w="534" w:type="dxa"/>
            <w:vMerge/>
            <w:vAlign w:val="center"/>
          </w:tcPr>
          <w:p w14:paraId="4C73A12E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FB3DE0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817DE2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C73A3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B1043A3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CE4C26" w:rsidRPr="00847748" w14:paraId="61F4D589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12E89C9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CBF792" w14:textId="77777777" w:rsidR="00CE4C26" w:rsidRPr="00847748" w:rsidRDefault="00CE4C26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E53DAF" w14:textId="77777777" w:rsidR="00CE4C26" w:rsidRPr="00847748" w:rsidRDefault="00CE4C26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47C2B69" w14:textId="77777777" w:rsidR="00CE4C26" w:rsidRPr="00847748" w:rsidRDefault="00CE4C26" w:rsidP="005545E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A9A090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2599513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41B899E6" w14:textId="77777777" w:rsidR="00CE4C26" w:rsidRPr="00847748" w:rsidRDefault="00CE4C26" w:rsidP="008C3E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52CAEFF" w14:textId="77777777" w:rsidTr="007D285A">
        <w:trPr>
          <w:trHeight w:val="885"/>
          <w:jc w:val="center"/>
        </w:trPr>
        <w:tc>
          <w:tcPr>
            <w:tcW w:w="534" w:type="dxa"/>
            <w:vMerge w:val="restart"/>
            <w:vAlign w:val="center"/>
          </w:tcPr>
          <w:p w14:paraId="08B0D67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3206A1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Маївський Андрій Степанович</w:t>
            </w: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D92226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2551" w:type="dxa"/>
            <w:vAlign w:val="center"/>
          </w:tcPr>
          <w:p w14:paraId="3A3DEE62" w14:textId="77777777" w:rsidR="00CE4C26" w:rsidRPr="00847748" w:rsidRDefault="00CE4C26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4EEFBD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4069E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CE4C26" w:rsidRPr="00847748" w14:paraId="01E82C83" w14:textId="77777777" w:rsidTr="007D285A">
        <w:trPr>
          <w:trHeight w:val="630"/>
          <w:jc w:val="center"/>
        </w:trPr>
        <w:tc>
          <w:tcPr>
            <w:tcW w:w="534" w:type="dxa"/>
            <w:vMerge/>
            <w:vAlign w:val="center"/>
          </w:tcPr>
          <w:p w14:paraId="0E4236D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D3DC306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6F8183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1C8719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BB1A2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CE4C26" w:rsidRPr="00847748" w14:paraId="294ABAB2" w14:textId="77777777" w:rsidTr="007D285A">
        <w:trPr>
          <w:trHeight w:val="255"/>
          <w:jc w:val="center"/>
        </w:trPr>
        <w:tc>
          <w:tcPr>
            <w:tcW w:w="534" w:type="dxa"/>
            <w:vMerge/>
            <w:vAlign w:val="center"/>
          </w:tcPr>
          <w:p w14:paraId="430040E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C5B8C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B4F1830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45FDE8D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CE99D76" w14:textId="77777777" w:rsidR="00CE4C26" w:rsidRPr="00847748" w:rsidRDefault="00CE4C26" w:rsidP="006B00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здійснення робіт господарським способом для  ремонту приміщення класних кімнат Долинського ліцею №6 «Європейський» по вул. Степана Бандери, 8</w:t>
            </w:r>
          </w:p>
        </w:tc>
      </w:tr>
      <w:tr w:rsidR="00CE4C26" w:rsidRPr="00847748" w14:paraId="702CF97F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32E8F7D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7896E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342AED4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039E5B7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82E6A2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AA6D3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дизельного інверторного генератора для військової частини  А3719</w:t>
            </w:r>
          </w:p>
        </w:tc>
      </w:tr>
      <w:tr w:rsidR="00CE4C26" w:rsidRPr="00847748" w14:paraId="4C90BF82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086C7C85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1A5B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6EA464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0A5341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1950295" w14:textId="2C56CFE0" w:rsidR="00CE4C26" w:rsidRPr="00847748" w:rsidRDefault="00CE4C26" w:rsidP="007D28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CE4C26" w:rsidRPr="00847748" w14:paraId="033899EA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45BB1A9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F6DDF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AEAD97" w14:textId="0C6FA653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7A4657AA" w14:textId="324C77D9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9DFE7B" w14:textId="0918D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на ТО №12 в м. Долина</w:t>
            </w:r>
          </w:p>
        </w:tc>
      </w:tr>
      <w:tr w:rsidR="00CE4C26" w:rsidRPr="00847748" w14:paraId="092FC866" w14:textId="77777777" w:rsidTr="007D285A">
        <w:trPr>
          <w:trHeight w:val="435"/>
          <w:jc w:val="center"/>
        </w:trPr>
        <w:tc>
          <w:tcPr>
            <w:tcW w:w="534" w:type="dxa"/>
            <w:vMerge w:val="restart"/>
            <w:vAlign w:val="center"/>
          </w:tcPr>
          <w:p w14:paraId="0B98E0E5" w14:textId="1C95FE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01E6F2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Мостовий Володимир Михайлович </w:t>
            </w:r>
          </w:p>
          <w:p w14:paraId="0CF034AB" w14:textId="2C05CA66" w:rsidR="00CE4C26" w:rsidRPr="00847748" w:rsidRDefault="00CE4C26" w:rsidP="00FC15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2551" w:type="dxa"/>
            <w:vMerge w:val="restart"/>
            <w:vAlign w:val="center"/>
          </w:tcPr>
          <w:p w14:paraId="762144B5" w14:textId="60A8442F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555DA9D" w14:textId="164B035D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AFF5B8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79B0A827" w14:textId="77F262BE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3-х дашків над входами в під’їзди у буд. 9 по вул. Степана Бандери в м. Долина</w:t>
            </w:r>
          </w:p>
        </w:tc>
      </w:tr>
      <w:tr w:rsidR="00CE4C26" w:rsidRPr="00847748" w14:paraId="307C2FB1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0E37A95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1E293F9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C539C3D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E9D8F67" w14:textId="09AB323F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6457D9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1D932196" w14:textId="34735CB3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парапету даху у буд. 7 по вул. Степана Бандери в м. Долина</w:t>
            </w:r>
          </w:p>
        </w:tc>
      </w:tr>
      <w:tr w:rsidR="00CE4C26" w:rsidRPr="00847748" w14:paraId="77372AF0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7AAC1A67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7DC8E5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F90CD2F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11C75AB" w14:textId="07B357E2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75B5FE" w14:textId="77777777" w:rsidR="00CE4C26" w:rsidRPr="00847748" w:rsidRDefault="00CE4C26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5BDAE2AF" w14:textId="120CA1E3" w:rsidR="00CE4C26" w:rsidRPr="00847748" w:rsidRDefault="00CE4C26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вхідних дверей у буд. 4 по вул. Чорновола в м. Долина</w:t>
            </w:r>
          </w:p>
        </w:tc>
      </w:tr>
      <w:tr w:rsidR="00CE4C26" w:rsidRPr="00847748" w14:paraId="13B47602" w14:textId="77777777" w:rsidTr="007D285A">
        <w:trPr>
          <w:trHeight w:val="112"/>
          <w:jc w:val="center"/>
        </w:trPr>
        <w:tc>
          <w:tcPr>
            <w:tcW w:w="534" w:type="dxa"/>
            <w:vMerge/>
            <w:vAlign w:val="center"/>
          </w:tcPr>
          <w:p w14:paraId="141C23BE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93E5E6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2E77309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434E8E0" w14:textId="3E8262FE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2A76CA" w14:textId="77777777" w:rsidR="00CE4C26" w:rsidRPr="00847748" w:rsidRDefault="00CE4C26" w:rsidP="004573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багатоквартирних житлових будинків, а саме:</w:t>
            </w:r>
          </w:p>
          <w:p w14:paraId="3CD6B397" w14:textId="65DAC3C7" w:rsidR="00CE4C26" w:rsidRPr="00847748" w:rsidRDefault="00CE4C26" w:rsidP="00F77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віконних конструкцій на сходових проходах  у буд. 6 (2-й під’їзд, кв.15-24) по вул. Молодіжна в м. Долина</w:t>
            </w:r>
          </w:p>
        </w:tc>
      </w:tr>
      <w:tr w:rsidR="00CE4C26" w:rsidRPr="00847748" w14:paraId="0BD4231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32593A58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201537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DDAB140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9CECF06" w14:textId="2B1C8503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E8ECE1" w14:textId="5672E616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по пр. Незалежності,1 в м. Долина</w:t>
            </w:r>
          </w:p>
        </w:tc>
      </w:tr>
      <w:tr w:rsidR="00CE4C26" w:rsidRPr="00847748" w14:paraId="16BCDB5A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B43C9C1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9FA138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0F8C358" w14:textId="637BF65C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26AC1A3" w14:textId="25A711D2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4936CAC" w14:textId="536884CD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ЗДО «Золота рибка»</w:t>
            </w:r>
          </w:p>
        </w:tc>
      </w:tr>
      <w:tr w:rsidR="00CE4C26" w:rsidRPr="00847748" w14:paraId="4945FC83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5E22A9DE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DB958B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D04E4E9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FCEC2BE" w14:textId="6BBB801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A11D5DA" w14:textId="07A2F64F" w:rsidR="00CE4C26" w:rsidRPr="00847748" w:rsidRDefault="00CE4C26" w:rsidP="00DD72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цифрового обладнання (телевізор) для Долинського ліцею «Науковий»</w:t>
            </w:r>
          </w:p>
        </w:tc>
      </w:tr>
      <w:tr w:rsidR="00CE4C26" w:rsidRPr="00847748" w14:paraId="1C4B3DE4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28642512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EEF271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DD796CA" w14:textId="63CDD66F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2C0B6FF" w14:textId="6AA841E1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3938F7" w14:textId="180651AF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(поточний ремонт) прибудинкової території по вул. Степана Бандери, 14 – водовідвідення дощової води, поновлення покриття спортивного майданчика, встановлення альтанки і 2-ох лавочок, відновлення лакофарбового покриття дитячого майданчика</w:t>
            </w:r>
          </w:p>
        </w:tc>
      </w:tr>
      <w:tr w:rsidR="00CE4C26" w:rsidRPr="00847748" w14:paraId="58042377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3DA67FC5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7807DE9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76B2936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518E717" w14:textId="53F4419C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663B77" w14:textId="61CDC4A0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прибудинкової території (поточний ремонт) по вул. Чорновола, 4</w:t>
            </w:r>
          </w:p>
        </w:tc>
      </w:tr>
      <w:tr w:rsidR="00CE4C26" w:rsidRPr="00847748" w14:paraId="4FC32C64" w14:textId="77777777" w:rsidTr="007D285A">
        <w:trPr>
          <w:trHeight w:val="837"/>
          <w:jc w:val="center"/>
        </w:trPr>
        <w:tc>
          <w:tcPr>
            <w:tcW w:w="534" w:type="dxa"/>
            <w:vMerge/>
            <w:vAlign w:val="center"/>
          </w:tcPr>
          <w:p w14:paraId="4D27FD36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29CEEC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A428AF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8F3E017" w14:textId="46B982E9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EE8C093" w14:textId="36BF37BB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F7192DB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для придбання 2-х наземних гусеничних дронів </w:t>
            </w:r>
          </w:p>
          <w:p w14:paraId="7230A8A8" w14:textId="54A264B8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F1C5581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75AF45A2" w14:textId="77777777" w:rsidR="00CE4C26" w:rsidRPr="00847748" w:rsidRDefault="00CE4C26" w:rsidP="006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0F4B8A" w14:textId="77777777" w:rsidR="00CE4C26" w:rsidRPr="00847748" w:rsidRDefault="00CE4C26" w:rsidP="00FC1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0739A67" w14:textId="77777777" w:rsidR="00CE4C26" w:rsidRPr="00847748" w:rsidRDefault="00CE4C26" w:rsidP="007D285A">
            <w:pPr>
              <w:spacing w:after="0" w:line="240" w:lineRule="auto"/>
              <w:ind w:right="-39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5D1D85B" w14:textId="5DF72707" w:rsidR="00CE4C26" w:rsidRPr="00847748" w:rsidRDefault="00CE4C26" w:rsidP="007D285A">
            <w:pPr>
              <w:spacing w:after="0" w:line="240" w:lineRule="auto"/>
              <w:ind w:right="-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E65F221" w14:textId="5AC116FC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8069203" w14:textId="3B627BD4" w:rsidR="00CE4C26" w:rsidRPr="00847748" w:rsidRDefault="00CE4C26" w:rsidP="008477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CE4C26" w:rsidRPr="00847748" w14:paraId="7D75F6F5" w14:textId="77777777" w:rsidTr="007D285A">
        <w:trPr>
          <w:trHeight w:val="765"/>
          <w:jc w:val="center"/>
        </w:trPr>
        <w:tc>
          <w:tcPr>
            <w:tcW w:w="534" w:type="dxa"/>
            <w:vMerge w:val="restart"/>
            <w:vAlign w:val="center"/>
          </w:tcPr>
          <w:p w14:paraId="680FAC9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5D751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Новосельський Максим Михайлович </w:t>
            </w:r>
          </w:p>
          <w:p w14:paraId="6862222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551" w:type="dxa"/>
            <w:vAlign w:val="center"/>
          </w:tcPr>
          <w:p w14:paraId="17C5762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D53A326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A69383" w14:textId="77777777" w:rsidR="00CE4C26" w:rsidRPr="00847748" w:rsidRDefault="00CE4C26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CE4C26" w:rsidRPr="00847748" w14:paraId="18380318" w14:textId="77777777" w:rsidTr="007D285A">
        <w:trPr>
          <w:trHeight w:val="240"/>
          <w:jc w:val="center"/>
        </w:trPr>
        <w:tc>
          <w:tcPr>
            <w:tcW w:w="534" w:type="dxa"/>
            <w:vMerge/>
            <w:vAlign w:val="center"/>
          </w:tcPr>
          <w:p w14:paraId="3190043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DE14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B86F4F" w14:textId="77777777" w:rsidR="00CE4C26" w:rsidRPr="00847748" w:rsidRDefault="00CE4C26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6892EFC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804B8F2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CE4C26" w:rsidRPr="00847748" w14:paraId="6B39273C" w14:textId="77777777" w:rsidTr="007D285A">
        <w:trPr>
          <w:trHeight w:val="135"/>
          <w:jc w:val="center"/>
        </w:trPr>
        <w:tc>
          <w:tcPr>
            <w:tcW w:w="534" w:type="dxa"/>
            <w:vMerge/>
            <w:vAlign w:val="center"/>
          </w:tcPr>
          <w:p w14:paraId="37DB67C4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289EF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66947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5A581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2F279D8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CE4C26" w:rsidRPr="00847748" w14:paraId="2C53AFD2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0AA32BD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D5F1D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AAB5598" w14:textId="77777777" w:rsidR="00CE4C26" w:rsidRPr="00847748" w:rsidRDefault="00CE4C26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9FF5A3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318,00</w:t>
            </w:r>
          </w:p>
        </w:tc>
        <w:tc>
          <w:tcPr>
            <w:tcW w:w="7764" w:type="dxa"/>
            <w:shd w:val="clear" w:color="auto" w:fill="auto"/>
          </w:tcPr>
          <w:p w14:paraId="14340FED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№14 по вул. Чорновола, в м. Долина</w:t>
            </w:r>
          </w:p>
        </w:tc>
      </w:tr>
      <w:tr w:rsidR="00CE4C26" w:rsidRPr="00847748" w14:paraId="64A48B48" w14:textId="77777777" w:rsidTr="007D285A">
        <w:trPr>
          <w:trHeight w:val="299"/>
          <w:jc w:val="center"/>
        </w:trPr>
        <w:tc>
          <w:tcPr>
            <w:tcW w:w="534" w:type="dxa"/>
            <w:vMerge/>
            <w:vAlign w:val="center"/>
          </w:tcPr>
          <w:p w14:paraId="218CD20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61F5A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1956A9" w14:textId="77777777" w:rsidR="00CE4C26" w:rsidRPr="00847748" w:rsidRDefault="00CE4C26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1E998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66F51E9E" w14:textId="77777777" w:rsidR="00CE4C26" w:rsidRPr="00847748" w:rsidRDefault="00CE4C26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Проведення благоустрою біля будинку №12 по вул. Чорновола</w:t>
            </w:r>
          </w:p>
        </w:tc>
      </w:tr>
      <w:tr w:rsidR="00CE4C26" w:rsidRPr="00847748" w14:paraId="40D54124" w14:textId="77777777" w:rsidTr="007D285A">
        <w:trPr>
          <w:trHeight w:val="720"/>
          <w:jc w:val="center"/>
        </w:trPr>
        <w:tc>
          <w:tcPr>
            <w:tcW w:w="534" w:type="dxa"/>
            <w:vMerge/>
            <w:vAlign w:val="center"/>
          </w:tcPr>
          <w:p w14:paraId="17803AF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338E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8BA71A" w14:textId="77777777" w:rsidR="00CE4C26" w:rsidRPr="00847748" w:rsidRDefault="00CE4C26" w:rsidP="00FC1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5296637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7764" w:type="dxa"/>
            <w:shd w:val="clear" w:color="auto" w:fill="auto"/>
          </w:tcPr>
          <w:p w14:paraId="4A287E2C" w14:textId="77777777" w:rsidR="00CE4C26" w:rsidRPr="00847748" w:rsidRDefault="00CE4C26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Встановлення пандусу і дверей в будинку №10 по вул. Чорновола</w:t>
            </w:r>
          </w:p>
          <w:p w14:paraId="2C84BA83" w14:textId="77777777" w:rsidR="00B77298" w:rsidRPr="00847748" w:rsidRDefault="00B77298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</w:rPr>
              <w:t>на:</w:t>
            </w:r>
          </w:p>
          <w:p w14:paraId="6E72AFF5" w14:textId="3351FD0B" w:rsidR="00B77298" w:rsidRPr="00847748" w:rsidRDefault="00B77298" w:rsidP="00B7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Придбання </w:t>
            </w:r>
            <w:r w:rsidR="00ED040C" w:rsidRPr="00847748">
              <w:rPr>
                <w:rFonts w:ascii="Times New Roman" w:hAnsi="Times New Roman" w:cs="Times New Roman"/>
                <w:b/>
                <w:sz w:val="24"/>
                <w:szCs w:val="24"/>
              </w:rPr>
              <w:t>пандусу і дверей в будинку №10 по вул. Чорновола</w:t>
            </w:r>
          </w:p>
        </w:tc>
      </w:tr>
      <w:tr w:rsidR="00CE4C26" w:rsidRPr="00847748" w14:paraId="7B0FBB6E" w14:textId="77777777" w:rsidTr="007D285A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14:paraId="5030D4B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5DA47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F7B01E2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040BCD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F45830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BF746F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13E2B393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15903830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2596718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78E50F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Смолій Володимир Васильович </w:t>
            </w:r>
          </w:p>
          <w:p w14:paraId="49C3DB8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 вул. Брочківська, Нафтовиків</w:t>
            </w:r>
          </w:p>
        </w:tc>
        <w:tc>
          <w:tcPr>
            <w:tcW w:w="2551" w:type="dxa"/>
            <w:vAlign w:val="center"/>
          </w:tcPr>
          <w:p w14:paraId="79CAC4A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  <w:p w14:paraId="72E7345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(КП «Комунгосп»)</w:t>
            </w:r>
          </w:p>
        </w:tc>
        <w:tc>
          <w:tcPr>
            <w:tcW w:w="1276" w:type="dxa"/>
            <w:vAlign w:val="center"/>
          </w:tcPr>
          <w:p w14:paraId="2AD039F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4B6C8E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CE4C26" w:rsidRPr="00847748" w14:paraId="052CAB21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58C8508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C6CCC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AB81F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EA5514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2C9A6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CE4C26" w:rsidRPr="00847748" w14:paraId="2E95E917" w14:textId="77777777" w:rsidTr="007D285A">
        <w:trPr>
          <w:trHeight w:val="977"/>
          <w:jc w:val="center"/>
        </w:trPr>
        <w:tc>
          <w:tcPr>
            <w:tcW w:w="534" w:type="dxa"/>
            <w:vMerge/>
            <w:vAlign w:val="center"/>
          </w:tcPr>
          <w:p w14:paraId="1DADC39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E345C7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CBB29F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690477F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8137C6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99184B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для придбання обладнання (надання фінансової допомоги) </w:t>
            </w:r>
          </w:p>
          <w:p w14:paraId="6245E603" w14:textId="1AB38E54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1EE37E45" w14:textId="77777777" w:rsidTr="007D285A">
        <w:trPr>
          <w:trHeight w:val="325"/>
          <w:jc w:val="center"/>
        </w:trPr>
        <w:tc>
          <w:tcPr>
            <w:tcW w:w="534" w:type="dxa"/>
            <w:vMerge/>
            <w:vAlign w:val="center"/>
          </w:tcPr>
          <w:p w14:paraId="45F9130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5AE8D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01B9560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5DA3C4B7" w14:textId="1D3E5E9E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6EBE924B" w14:textId="540EC71E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457,00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FFF4414" w14:textId="4BC4C204" w:rsidR="00CE4C26" w:rsidRPr="00847748" w:rsidRDefault="00CE4C26" w:rsidP="00711A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комунальної власності – спортивний зал відділення боксу Долинської ДЮСШ (третій зал) по вул. Обліски,34 м. Долина</w:t>
            </w:r>
          </w:p>
        </w:tc>
      </w:tr>
      <w:tr w:rsidR="00E15D30" w:rsidRPr="00847748" w14:paraId="6DA98F99" w14:textId="77777777" w:rsidTr="007D285A">
        <w:trPr>
          <w:trHeight w:val="704"/>
          <w:jc w:val="center"/>
        </w:trPr>
        <w:tc>
          <w:tcPr>
            <w:tcW w:w="534" w:type="dxa"/>
            <w:vMerge w:val="restart"/>
            <w:vAlign w:val="center"/>
          </w:tcPr>
          <w:p w14:paraId="481BF5B1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3AD5513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Сливчук Тарас Миколайович</w:t>
            </w:r>
          </w:p>
          <w:p w14:paraId="5BA5A892" w14:textId="77777777" w:rsidR="00E15D30" w:rsidRPr="00847748" w:rsidRDefault="00E15D30" w:rsidP="009B38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Тростянець)</w:t>
            </w:r>
          </w:p>
        </w:tc>
        <w:tc>
          <w:tcPr>
            <w:tcW w:w="2551" w:type="dxa"/>
            <w:vAlign w:val="center"/>
          </w:tcPr>
          <w:p w14:paraId="7D40CDD0" w14:textId="77777777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Управління освіти</w:t>
            </w:r>
          </w:p>
        </w:tc>
        <w:tc>
          <w:tcPr>
            <w:tcW w:w="1276" w:type="dxa"/>
            <w:vAlign w:val="center"/>
          </w:tcPr>
          <w:p w14:paraId="3A24B087" w14:textId="77777777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951093" w14:textId="77777777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для проведення заходу «Яскрава наука»</w:t>
            </w:r>
          </w:p>
        </w:tc>
      </w:tr>
      <w:tr w:rsidR="00E15D30" w:rsidRPr="00847748" w14:paraId="1AEBB305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7258902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605FF0D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F1649B9" w14:textId="0455FBC3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5171A4C" w14:textId="71A8117F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C445B" w14:textId="77777777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 на організацію навчальних поїздок для учнів шкіл до м. Івано-Франківськ (придбання пального) – 5,00тис. грн;</w:t>
            </w:r>
          </w:p>
          <w:p w14:paraId="7131A26C" w14:textId="77777777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навчального обладнання:</w:t>
            </w:r>
          </w:p>
          <w:p w14:paraId="03A4B865" w14:textId="20BE2F02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 Великотур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янський ліцей – 25,00 тис. грн;</w:t>
            </w:r>
          </w:p>
          <w:p w14:paraId="2EEB3189" w14:textId="77777777" w:rsidR="00E15D30" w:rsidRPr="00847748" w:rsidRDefault="00E15D3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Тростянецький ліцей – 20,00 тис. грн;</w:t>
            </w:r>
          </w:p>
          <w:p w14:paraId="7A94B071" w14:textId="3C2D6521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Княжолуцький ліцей – 12,00 тис. грн;</w:t>
            </w:r>
          </w:p>
          <w:p w14:paraId="3541DF07" w14:textId="023726CC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Солуківський ліцей – 12,00 тис. грн;</w:t>
            </w:r>
          </w:p>
          <w:p w14:paraId="3B15F2AC" w14:textId="5E9E96A0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Гошівський ліцей – 12,00 тис. грн;</w:t>
            </w:r>
          </w:p>
          <w:p w14:paraId="02589228" w14:textId="4C81EB65" w:rsidR="00E15D30" w:rsidRPr="00847748" w:rsidRDefault="00E15D30" w:rsidP="00C336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матеріалів для проведення ремонтних робіт господарським способом та придбання меблів для Белеївської початкової школи – 20,00 тис. грн.</w:t>
            </w:r>
          </w:p>
        </w:tc>
      </w:tr>
      <w:tr w:rsidR="00E15D30" w:rsidRPr="00847748" w14:paraId="5DEDD27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9FE45AD" w14:textId="095D7850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C3BC7D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22DB8E" w14:textId="6BF29C13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E4DAFC1" w14:textId="5591CB97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55C386F" w14:textId="0883DEAB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E15D30" w:rsidRPr="00847748" w14:paraId="60480A9B" w14:textId="77777777" w:rsidTr="007D285A">
        <w:trPr>
          <w:trHeight w:val="1514"/>
          <w:jc w:val="center"/>
        </w:trPr>
        <w:tc>
          <w:tcPr>
            <w:tcW w:w="534" w:type="dxa"/>
            <w:vMerge/>
            <w:vAlign w:val="center"/>
          </w:tcPr>
          <w:p w14:paraId="50B77162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885A73A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6D21C1" w14:textId="1BBAAFC3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7B4C01B" w14:textId="7CB34AB9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51,00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0F942CA" w14:textId="3E5C0145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комп’ютерної техніки для центральної бібліотеки – 15,00 тис. грн;</w:t>
            </w:r>
          </w:p>
          <w:p w14:paraId="0AF7E118" w14:textId="7AAF9B8C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музичного обладнання, меблів, комп’ютерної техніки для Белеївського будинку культури – 18,00 тис. грн;</w:t>
            </w:r>
          </w:p>
          <w:p w14:paraId="2C3AA13A" w14:textId="798C9778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торшерів для художньої школи – 18,00 тис. грн</w:t>
            </w:r>
          </w:p>
        </w:tc>
      </w:tr>
      <w:tr w:rsidR="00E15D30" w:rsidRPr="00847748" w14:paraId="6ECBA956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05DED6C4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E1D134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0FB8F7" w14:textId="77777777" w:rsidR="00E15D30" w:rsidRPr="00847748" w:rsidRDefault="00E15D3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22393FB" w14:textId="1837A0BE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9F0C0BA" w14:textId="511BB890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15E8E8" w14:textId="77777777" w:rsidR="00E15D30" w:rsidRPr="00847748" w:rsidRDefault="00E15D30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141E706C" w14:textId="49266116" w:rsidR="00E15D30" w:rsidRPr="00847748" w:rsidRDefault="00E15D3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E15D30" w:rsidRPr="00847748" w14:paraId="010DF130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46C9C0A4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F01C2F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A76114A" w14:textId="77777777" w:rsidR="00E15D30" w:rsidRPr="00847748" w:rsidRDefault="00E15D3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E821209" w14:textId="60676394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FAA80E" w14:textId="3C51BA38" w:rsidR="00E15D30" w:rsidRPr="00847748" w:rsidRDefault="00E15D30" w:rsidP="008477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102 ОБр ТрО в/ч А7030, надання фінансової допомоги (від 03.10.2024 №2903-48/2024)</w:t>
            </w:r>
          </w:p>
        </w:tc>
      </w:tr>
      <w:tr w:rsidR="00E15D30" w:rsidRPr="00847748" w14:paraId="4EE57B17" w14:textId="77777777" w:rsidTr="00132C65">
        <w:trPr>
          <w:trHeight w:val="640"/>
          <w:jc w:val="center"/>
        </w:trPr>
        <w:tc>
          <w:tcPr>
            <w:tcW w:w="534" w:type="dxa"/>
            <w:vMerge/>
            <w:vAlign w:val="center"/>
          </w:tcPr>
          <w:p w14:paraId="5C7687F1" w14:textId="77777777" w:rsidR="00E15D30" w:rsidRPr="00847748" w:rsidRDefault="00E15D30" w:rsidP="009B3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4A11F9" w14:textId="77777777" w:rsidR="00E15D30" w:rsidRPr="00847748" w:rsidRDefault="00E15D30" w:rsidP="009B38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6A06D1A" w14:textId="195B7DEE" w:rsidR="00E15D30" w:rsidRPr="00847748" w:rsidRDefault="00E15D3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23864AA6" w14:textId="49173804" w:rsidR="00E15D30" w:rsidRPr="00847748" w:rsidRDefault="00E15D3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1EA91BA" w14:textId="65FC58FF" w:rsidR="00E15D30" w:rsidRPr="00847748" w:rsidRDefault="00E15D30" w:rsidP="0006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Закупівля меблів, жалюзі та матеріалів для проведення ремонтних робіт господарським способом для Долинського ліцею №5</w:t>
            </w:r>
          </w:p>
        </w:tc>
      </w:tr>
      <w:tr w:rsidR="00CE4C26" w:rsidRPr="00847748" w14:paraId="6575D1EC" w14:textId="77777777" w:rsidTr="007D285A">
        <w:trPr>
          <w:trHeight w:val="370"/>
          <w:jc w:val="center"/>
        </w:trPr>
        <w:tc>
          <w:tcPr>
            <w:tcW w:w="534" w:type="dxa"/>
            <w:vMerge w:val="restart"/>
            <w:vAlign w:val="center"/>
          </w:tcPr>
          <w:p w14:paraId="1CF6C344" w14:textId="5A601685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ADC3B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Шевченко Алла Вікторівна</w:t>
            </w:r>
          </w:p>
          <w:p w14:paraId="423A56A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551" w:type="dxa"/>
            <w:vAlign w:val="center"/>
          </w:tcPr>
          <w:p w14:paraId="531AA18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FB38A9D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D9895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Великотур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CE4C26" w:rsidRPr="00847748" w14:paraId="6207C192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7403415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BEEBB6A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098A17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0A76D81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4C313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CE4C26" w:rsidRPr="00847748" w14:paraId="7B452887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5E99F4A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4B72C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07DFF8D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4CC188D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C2216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парафії «Покрови Пресвятої Богородиці» с. Велика Тур’я у Івано-Франківська Архієпархія УГКЦ</w:t>
            </w:r>
          </w:p>
          <w:p w14:paraId="61A4686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6136F7F3" w14:textId="77777777" w:rsidTr="007D285A">
        <w:trPr>
          <w:trHeight w:val="370"/>
          <w:jc w:val="center"/>
        </w:trPr>
        <w:tc>
          <w:tcPr>
            <w:tcW w:w="534" w:type="dxa"/>
            <w:vMerge/>
            <w:vAlign w:val="center"/>
          </w:tcPr>
          <w:p w14:paraId="2730B4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83134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880C1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</w:tcPr>
          <w:p w14:paraId="0344EB7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0AA3B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CE4C26" w:rsidRPr="00847748" w14:paraId="5CC53F3B" w14:textId="77777777" w:rsidTr="007D285A">
        <w:trPr>
          <w:trHeight w:val="537"/>
          <w:jc w:val="center"/>
        </w:trPr>
        <w:tc>
          <w:tcPr>
            <w:tcW w:w="534" w:type="dxa"/>
            <w:vMerge/>
            <w:vAlign w:val="center"/>
          </w:tcPr>
          <w:p w14:paraId="14D301A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DF3532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CA308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39B45C6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574A69A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CE4C26" w:rsidRPr="00847748" w14:paraId="005DF8A8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617A06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371BE2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D98A81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7691D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3C4CFA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Белеївської початкової школи – 25,00 тис. грн</w:t>
            </w:r>
          </w:p>
        </w:tc>
      </w:tr>
      <w:tr w:rsidR="00CE4C26" w:rsidRPr="00847748" w14:paraId="31BE2FCC" w14:textId="77777777" w:rsidTr="007D285A">
        <w:trPr>
          <w:trHeight w:val="269"/>
          <w:jc w:val="center"/>
        </w:trPr>
        <w:tc>
          <w:tcPr>
            <w:tcW w:w="534" w:type="dxa"/>
            <w:vMerge/>
            <w:vAlign w:val="center"/>
          </w:tcPr>
          <w:p w14:paraId="3018FC1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98C5EB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9198E15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46C970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64EB4B8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підлогового покриття для Белеївської початкової школи – 15,00 тис. грн</w:t>
            </w:r>
          </w:p>
        </w:tc>
      </w:tr>
      <w:tr w:rsidR="00CE4C26" w:rsidRPr="00847748" w14:paraId="125EA676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83C7B3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4F486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399F22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</w:tc>
        <w:tc>
          <w:tcPr>
            <w:tcW w:w="1276" w:type="dxa"/>
            <w:vAlign w:val="center"/>
          </w:tcPr>
          <w:p w14:paraId="03EAE44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6544878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комп’ютерної техніки (принтери) для Белеївського старостинського округу</w:t>
            </w:r>
          </w:p>
          <w:p w14:paraId="110F488B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№3018-50/2024)</w:t>
            </w:r>
          </w:p>
        </w:tc>
      </w:tr>
      <w:tr w:rsidR="00CE4C26" w:rsidRPr="00847748" w14:paraId="103EA8E2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424A58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CF0044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EE069B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244501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</w:tcPr>
          <w:p w14:paraId="51C2896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комунальних доріг:</w:t>
            </w:r>
          </w:p>
          <w:p w14:paraId="2F1E33F3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Белеїв – 60,00 тис. грн</w:t>
            </w:r>
          </w:p>
          <w:p w14:paraId="34BBAA9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с. Тростянець – 20,00 тис. грн</w:t>
            </w:r>
          </w:p>
          <w:p w14:paraId="1E8C87B3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6293ABFF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4EE1AB2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271160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7679A63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C9A7B2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90,00</w:t>
            </w:r>
          </w:p>
        </w:tc>
        <w:tc>
          <w:tcPr>
            <w:tcW w:w="7764" w:type="dxa"/>
            <w:shd w:val="clear" w:color="auto" w:fill="auto"/>
          </w:tcPr>
          <w:p w14:paraId="3D72F03E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 по вул. Шевченка (біля каплички)</w:t>
            </w:r>
          </w:p>
          <w:p w14:paraId="7D773E08" w14:textId="77777777" w:rsidR="00CE4C26" w:rsidRPr="00847748" w:rsidRDefault="00CE4C26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5C0191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563A2F7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13C2CF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96E5A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53F578F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B2F274E" w14:textId="77777777" w:rsidR="00CE4C26" w:rsidRPr="00847748" w:rsidRDefault="00CE4C26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14:paraId="2B0380F4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14:paraId="4076CB29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– 10 м³;</w:t>
            </w:r>
          </w:p>
          <w:p w14:paraId="285CB86A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14:paraId="081B9028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14:paraId="2475F340" w14:textId="77777777" w:rsidR="00CE4C26" w:rsidRPr="00847748" w:rsidRDefault="00CE4C26" w:rsidP="00F227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CE4C26" w:rsidRPr="00847748" w14:paraId="2EB9B7A7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3461DF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F91DB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6F504A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0BFCC6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0912BBC2" w14:textId="63D15218" w:rsidR="00CE4C26" w:rsidRPr="00847748" w:rsidRDefault="00CE4C26" w:rsidP="000867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CE4C26" w:rsidRPr="00847748" w14:paraId="0A193863" w14:textId="77777777" w:rsidTr="007D285A">
        <w:trPr>
          <w:trHeight w:val="816"/>
          <w:jc w:val="center"/>
        </w:trPr>
        <w:tc>
          <w:tcPr>
            <w:tcW w:w="534" w:type="dxa"/>
            <w:vMerge/>
            <w:vAlign w:val="center"/>
          </w:tcPr>
          <w:p w14:paraId="54186B3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D53E4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086702" w14:textId="77777777" w:rsidR="00CE4C26" w:rsidRPr="00847748" w:rsidRDefault="00CE4C26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AC2C67D" w14:textId="1F648E7F" w:rsidR="00CE4C26" w:rsidRPr="00847748" w:rsidRDefault="00CE4C26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D45990D" w14:textId="28E24449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1B571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720D7A49" w14:textId="2661AA81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446A5884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09611DA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BC782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B423FE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A1EC5" w14:textId="7FD5853C" w:rsidR="00CE4C26" w:rsidRPr="00847748" w:rsidRDefault="00CE4C26" w:rsidP="0008672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65B6B06" w14:textId="63E71063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D39650" w14:textId="77777777" w:rsidR="00CE4C26" w:rsidRPr="00847748" w:rsidRDefault="00CE4C26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7C25779A" w14:textId="173A7DBE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6367C299" w14:textId="77777777" w:rsidTr="007D285A">
        <w:trPr>
          <w:trHeight w:val="684"/>
          <w:jc w:val="center"/>
        </w:trPr>
        <w:tc>
          <w:tcPr>
            <w:tcW w:w="534" w:type="dxa"/>
            <w:vMerge w:val="restart"/>
            <w:vAlign w:val="center"/>
          </w:tcPr>
          <w:p w14:paraId="25C741A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682EA88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6103ABA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Геринський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2551" w:type="dxa"/>
            <w:vAlign w:val="center"/>
          </w:tcPr>
          <w:p w14:paraId="64DD7F2F" w14:textId="77777777" w:rsidR="00CE4C26" w:rsidRPr="00847748" w:rsidRDefault="00CE4C26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КП «Комунгосп»</w:t>
            </w:r>
          </w:p>
        </w:tc>
        <w:tc>
          <w:tcPr>
            <w:tcW w:w="1276" w:type="dxa"/>
            <w:vAlign w:val="center"/>
          </w:tcPr>
          <w:p w14:paraId="2065138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0AAF9A2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ліхтарів вуличного освітлення</w:t>
            </w:r>
          </w:p>
          <w:p w14:paraId="1A37A2A8" w14:textId="77777777" w:rsidR="00CE4C26" w:rsidRPr="00847748" w:rsidRDefault="00CE4C26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16.12.2024 №3008-50/2024)</w:t>
            </w:r>
          </w:p>
        </w:tc>
      </w:tr>
      <w:tr w:rsidR="00CE4C26" w:rsidRPr="00847748" w14:paraId="4D11BCD2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1EA150E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AAA32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641460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28BCA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DB5140" w14:textId="1D71AEBB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Реконструкція вуличного освітлення у с. Гериня:</w:t>
            </w:r>
          </w:p>
          <w:p w14:paraId="12C8EFA0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419D8BC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5407B259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7A890ABD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  <w:p w14:paraId="21BC9134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На:</w:t>
            </w:r>
          </w:p>
          <w:p w14:paraId="6ACE8335" w14:textId="04A3DD69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вуличного освітлення у с. Гериня:</w:t>
            </w:r>
          </w:p>
          <w:p w14:paraId="0F8C7713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ТП 289 по вул. Л. Українки;</w:t>
            </w:r>
          </w:p>
          <w:p w14:paraId="1AC0E042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ТП 101 по вул. Т. Шевченка, вул. Чорновола, вул. Д. Галицького;</w:t>
            </w:r>
          </w:p>
          <w:p w14:paraId="7467FAF9" w14:textId="77777777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ТП 171 по вул. Б. Хмельницького</w:t>
            </w:r>
          </w:p>
          <w:p w14:paraId="4651D97F" w14:textId="1F9FEBE4" w:rsidR="00F12221" w:rsidRPr="00847748" w:rsidRDefault="00F12221" w:rsidP="00F122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CE4C26" w:rsidRPr="00847748" w14:paraId="600CDC45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3C859C6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CCE0CA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7C78E4D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DAAE5B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03C14E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3BFA66A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  <w:p w14:paraId="1040661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  <w:p w14:paraId="11984E6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  <w:p w14:paraId="1B04900D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</w:tcPr>
          <w:p w14:paraId="1916F2E7" w14:textId="77777777" w:rsidR="00CE4C26" w:rsidRPr="00847748" w:rsidRDefault="00CE4C26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в с.Гериня:</w:t>
            </w:r>
          </w:p>
          <w:p w14:paraId="207159E4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провулок .Шевченківський;</w:t>
            </w:r>
          </w:p>
          <w:p w14:paraId="37924EBA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Шкільна;</w:t>
            </w:r>
          </w:p>
          <w:p w14:paraId="02E319AE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- вул. І. Франка; </w:t>
            </w:r>
          </w:p>
          <w:p w14:paraId="5D5CCF19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Довбуша;</w:t>
            </w:r>
          </w:p>
          <w:p w14:paraId="4C81D657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вул. Т. Шевченка</w:t>
            </w:r>
          </w:p>
          <w:p w14:paraId="2C08936F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0A76A0EE" w14:textId="77777777" w:rsidTr="007D285A">
        <w:trPr>
          <w:trHeight w:val="480"/>
          <w:jc w:val="center"/>
        </w:trPr>
        <w:tc>
          <w:tcPr>
            <w:tcW w:w="534" w:type="dxa"/>
            <w:vMerge/>
            <w:vAlign w:val="center"/>
          </w:tcPr>
          <w:p w14:paraId="686B1FD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B0DCE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C17A8C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2B2440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BE90F7F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бляхи для УГКЦ «Вознесіння Господа Нашого Ісуса Христа» с. Гериня</w:t>
            </w:r>
          </w:p>
          <w:p w14:paraId="47044923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58460FA1" w14:textId="77777777" w:rsidTr="007D285A">
        <w:trPr>
          <w:trHeight w:val="560"/>
          <w:jc w:val="center"/>
        </w:trPr>
        <w:tc>
          <w:tcPr>
            <w:tcW w:w="534" w:type="dxa"/>
            <w:vMerge/>
            <w:vAlign w:val="center"/>
          </w:tcPr>
          <w:p w14:paraId="04087C7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49AB47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09587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794ED3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  <w:p w14:paraId="075DDC4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</w:tcPr>
          <w:p w14:paraId="36D79210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 с. Гериня.</w:t>
            </w:r>
          </w:p>
          <w:p w14:paraId="070B5199" w14:textId="4411FAA9" w:rsidR="00CE4C26" w:rsidRPr="00847748" w:rsidRDefault="00CE4C26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бібліотеки с. Гериня</w:t>
            </w:r>
          </w:p>
        </w:tc>
      </w:tr>
      <w:tr w:rsidR="00CE4C26" w:rsidRPr="00847748" w14:paraId="10955AF5" w14:textId="77777777" w:rsidTr="007D285A">
        <w:trPr>
          <w:trHeight w:val="834"/>
          <w:jc w:val="center"/>
        </w:trPr>
        <w:tc>
          <w:tcPr>
            <w:tcW w:w="534" w:type="dxa"/>
            <w:vMerge/>
            <w:vAlign w:val="center"/>
          </w:tcPr>
          <w:p w14:paraId="12D2846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2E595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A26CE2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DBF7CB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61F79ED" w14:textId="2A357D2E" w:rsidR="00CE4C26" w:rsidRPr="00847748" w:rsidRDefault="00CE4C26" w:rsidP="006300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організацію та проведення наукового ярмарку «Яскрава наука»</w:t>
            </w:r>
          </w:p>
        </w:tc>
      </w:tr>
      <w:tr w:rsidR="00CE4C26" w:rsidRPr="00847748" w14:paraId="244879E4" w14:textId="77777777" w:rsidTr="007D285A">
        <w:trPr>
          <w:trHeight w:val="400"/>
          <w:jc w:val="center"/>
        </w:trPr>
        <w:tc>
          <w:tcPr>
            <w:tcW w:w="534" w:type="dxa"/>
            <w:vMerge/>
            <w:vAlign w:val="center"/>
          </w:tcPr>
          <w:p w14:paraId="4C9DC96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4393E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890517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78E2D49" w14:textId="64951B52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46C029E" w14:textId="240EBE45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2E40BDD" w14:textId="77777777" w:rsidR="00CE4C26" w:rsidRPr="00847748" w:rsidRDefault="00CE4C26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Субвенція для 64 окремого батальйону в/ч А7031, (надання фінансової допомоги) </w:t>
            </w:r>
          </w:p>
          <w:p w14:paraId="0EAD2A9D" w14:textId="61A80881" w:rsidR="00CE4C26" w:rsidRPr="00847748" w:rsidRDefault="00CE4C26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6E3279BA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4CCF2505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1CC1D9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Оглаб’як Тарас Ігорович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E98DFF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551" w:type="dxa"/>
            <w:vMerge w:val="restart"/>
            <w:vAlign w:val="center"/>
          </w:tcPr>
          <w:p w14:paraId="59D5991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725FF42E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6277235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14:paraId="125551DE" w14:textId="77777777" w:rsidR="00CE4C26" w:rsidRPr="00847748" w:rsidRDefault="00CE4C26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 16.03.2023  №2041-29/2023) </w:t>
            </w:r>
          </w:p>
        </w:tc>
      </w:tr>
      <w:tr w:rsidR="00CE4C26" w:rsidRPr="00847748" w14:paraId="0B845DCB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2174CAB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92530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40873CD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F36823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8742A38" w14:textId="3F614C84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пішохідного містка по вул. Молодіжна, в урочищі «Оболоня» с. Гошів (від 25.02.2025 №3097-52/2025)</w:t>
            </w:r>
          </w:p>
        </w:tc>
      </w:tr>
      <w:tr w:rsidR="00CE4C26" w:rsidRPr="00847748" w14:paraId="4606B53E" w14:textId="77777777" w:rsidTr="007D285A">
        <w:trPr>
          <w:trHeight w:val="582"/>
          <w:jc w:val="center"/>
        </w:trPr>
        <w:tc>
          <w:tcPr>
            <w:tcW w:w="534" w:type="dxa"/>
            <w:vMerge/>
            <w:vAlign w:val="center"/>
          </w:tcPr>
          <w:p w14:paraId="700EF81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5108F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4D1A79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A17777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B8D66B" w14:textId="39820C38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 по вул. Т.Шевченка, с. Гошів (від 25.02.2025 №3097-52/2025)</w:t>
            </w:r>
          </w:p>
        </w:tc>
      </w:tr>
      <w:tr w:rsidR="00CE4C26" w:rsidRPr="00847748" w14:paraId="27D04458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0A63D45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2D66FD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78C66B6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04D406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</w:tcPr>
          <w:p w14:paraId="7EAC01D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Фінансування програми розвитку освіти в Долинській територіальній громаді на проведення наукового ярмарку «Яскрава наука»</w:t>
            </w:r>
          </w:p>
        </w:tc>
      </w:tr>
      <w:tr w:rsidR="00CE4C26" w:rsidRPr="00847748" w14:paraId="2ACC1916" w14:textId="77777777" w:rsidTr="007D285A">
        <w:trPr>
          <w:trHeight w:val="637"/>
          <w:jc w:val="center"/>
        </w:trPr>
        <w:tc>
          <w:tcPr>
            <w:tcW w:w="534" w:type="dxa"/>
            <w:vMerge/>
            <w:vAlign w:val="center"/>
          </w:tcPr>
          <w:p w14:paraId="7BDA9B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C863B5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4A021D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E3F4B1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D3163BD" w14:textId="57C56EA0" w:rsidR="00CE4C26" w:rsidRPr="00847748" w:rsidRDefault="00CE4C26" w:rsidP="009C2B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та спортивного інвентарю для ФК «Прикарпаття» с. Гошів</w:t>
            </w:r>
          </w:p>
        </w:tc>
      </w:tr>
      <w:tr w:rsidR="00CE4C26" w:rsidRPr="00847748" w14:paraId="7FB8183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04028A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64769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7D861C8" w14:textId="77777777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1267C96" w14:textId="232C1FC2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C865863" w14:textId="6E8B2838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F4E3CDC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58F9BC42" w14:textId="7781BD14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FB4C82" w:rsidRPr="00847748" w14:paraId="67626155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72EB2925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2966D92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Тисяк Віталій Васильович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FF66111" w14:textId="77777777" w:rsidR="00FB4C82" w:rsidRPr="00847748" w:rsidRDefault="00FB4C82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2551" w:type="dxa"/>
            <w:vMerge w:val="restart"/>
            <w:vAlign w:val="center"/>
          </w:tcPr>
          <w:p w14:paraId="49F699A6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1471524B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6ECAAE" w14:textId="15E18191" w:rsidR="00FB4C82" w:rsidRPr="00847748" w:rsidRDefault="00FB4C82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для КЗ «Долинська центральна публічна бібліотека»  філія в с. Грабів</w:t>
            </w:r>
          </w:p>
        </w:tc>
      </w:tr>
      <w:tr w:rsidR="00FB4C82" w:rsidRPr="00847748" w14:paraId="622F7633" w14:textId="77777777" w:rsidTr="007D285A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14:paraId="443CD7D7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312466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14E6055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6D2595A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BA7536" w14:textId="5CB729E9" w:rsidR="00FB4C82" w:rsidRPr="00847748" w:rsidRDefault="00FB4C82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ноутбука для КЗ «Долинська центральна публічна бібліотека» філія в с. Лоп’янка</w:t>
            </w:r>
          </w:p>
        </w:tc>
      </w:tr>
      <w:tr w:rsidR="00FB4C82" w:rsidRPr="00847748" w14:paraId="0C4ACD66" w14:textId="77777777" w:rsidTr="00132C65">
        <w:trPr>
          <w:trHeight w:val="639"/>
          <w:jc w:val="center"/>
        </w:trPr>
        <w:tc>
          <w:tcPr>
            <w:tcW w:w="534" w:type="dxa"/>
            <w:vMerge/>
            <w:vAlign w:val="center"/>
          </w:tcPr>
          <w:p w14:paraId="51D67DB5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A17A46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DC8A06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CA7E3AB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D5E8A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І.Франка, вул. Довбуща, вул. Молодіжна, вул. Яреми в с Грабів</w:t>
            </w:r>
          </w:p>
        </w:tc>
      </w:tr>
      <w:tr w:rsidR="00FB4C82" w:rsidRPr="00847748" w14:paraId="710CE145" w14:textId="77777777" w:rsidTr="007D285A">
        <w:trPr>
          <w:trHeight w:val="225"/>
          <w:jc w:val="center"/>
        </w:trPr>
        <w:tc>
          <w:tcPr>
            <w:tcW w:w="534" w:type="dxa"/>
            <w:vMerge/>
            <w:vAlign w:val="center"/>
          </w:tcPr>
          <w:p w14:paraId="2CB67229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E4659E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BF39F94" w14:textId="77777777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C3DAE21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45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518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4E1F21" w14:textId="6149FAEB" w:rsidR="00FB4C82" w:rsidRPr="00847748" w:rsidRDefault="00FB4C82" w:rsidP="00834C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приміщення Народного дому в с. Лоп’янка для облаштування котельні (встановлення котла)</w:t>
            </w:r>
          </w:p>
        </w:tc>
      </w:tr>
      <w:tr w:rsidR="00FB4C82" w:rsidRPr="00847748" w14:paraId="32430BC7" w14:textId="77777777" w:rsidTr="00132C65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14:paraId="162AFB52" w14:textId="6D1FAE8B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9F837F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876A34" w14:textId="4F9077AC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020935" w14:textId="77777777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281890" w14:textId="77777777" w:rsidR="00FB4C82" w:rsidRPr="00847748" w:rsidRDefault="00FB4C82" w:rsidP="005545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оргтехніки для Лоп’янського ліцею </w:t>
            </w:r>
          </w:p>
        </w:tc>
      </w:tr>
      <w:tr w:rsidR="00FB4C82" w:rsidRPr="00847748" w14:paraId="15408C31" w14:textId="77777777" w:rsidTr="007D285A">
        <w:trPr>
          <w:trHeight w:val="810"/>
          <w:jc w:val="center"/>
        </w:trPr>
        <w:tc>
          <w:tcPr>
            <w:tcW w:w="534" w:type="dxa"/>
            <w:vMerge/>
            <w:vAlign w:val="center"/>
          </w:tcPr>
          <w:p w14:paraId="29AC6B81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A4FA85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2BA52C" w14:textId="39FAF0AC" w:rsidR="00FB4C82" w:rsidRPr="00847748" w:rsidRDefault="00FB4C82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F6C4F32" w14:textId="62ECAC38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154,482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96FAD9" w14:textId="77777777" w:rsidR="00FB4C82" w:rsidRPr="00847748" w:rsidRDefault="00FB4C82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Капітальний ремонт дорожнього покриття по вул. Шевченка в с. Лоп’янка </w:t>
            </w:r>
          </w:p>
          <w:p w14:paraId="6926EC35" w14:textId="777F1FBB" w:rsidR="00FB4C82" w:rsidRPr="00847748" w:rsidRDefault="00FB4C82" w:rsidP="00BF1E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FB4C82" w:rsidRPr="00847748" w14:paraId="5FFADEC3" w14:textId="77777777" w:rsidTr="007D285A">
        <w:trPr>
          <w:trHeight w:val="371"/>
          <w:jc w:val="center"/>
        </w:trPr>
        <w:tc>
          <w:tcPr>
            <w:tcW w:w="534" w:type="dxa"/>
            <w:vMerge/>
            <w:vAlign w:val="center"/>
          </w:tcPr>
          <w:p w14:paraId="1931E619" w14:textId="77777777" w:rsidR="00FB4C82" w:rsidRPr="00847748" w:rsidRDefault="00FB4C82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55013C" w14:textId="77777777" w:rsidR="00FB4C82" w:rsidRPr="00847748" w:rsidRDefault="00FB4C82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F16440" w14:textId="77777777" w:rsidR="00FB4C82" w:rsidRPr="00847748" w:rsidRDefault="00FB4C82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1D1E76" w14:textId="119FD979" w:rsidR="00FB4C82" w:rsidRPr="00847748" w:rsidRDefault="00FB4C82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A26492A" w14:textId="3C66B1DA" w:rsidR="00FB4C82" w:rsidRPr="00847748" w:rsidRDefault="00FB4C82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CC422D" w14:textId="55B59A06" w:rsidR="00FB4C82" w:rsidRPr="00847748" w:rsidRDefault="002C5873" w:rsidP="002C5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Надання фінансової допомоги (субвенції) в/ч А4007 для придбання неударних дронів 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DJI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uk-UA"/>
              </w:rPr>
              <w:t>Mavic</w:t>
            </w: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 3 Т </w:t>
            </w:r>
          </w:p>
          <w:p w14:paraId="59D1C837" w14:textId="2DCE78F3" w:rsidR="005E6021" w:rsidRPr="00847748" w:rsidRDefault="005E6021" w:rsidP="002C58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27896044" w14:textId="77777777" w:rsidTr="007D285A">
        <w:trPr>
          <w:trHeight w:val="716"/>
          <w:jc w:val="center"/>
        </w:trPr>
        <w:tc>
          <w:tcPr>
            <w:tcW w:w="534" w:type="dxa"/>
            <w:vMerge w:val="restart"/>
            <w:vAlign w:val="center"/>
          </w:tcPr>
          <w:p w14:paraId="5127A55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8FFB2F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Сабан Михайло Ігорович</w:t>
            </w:r>
          </w:p>
          <w:p w14:paraId="04822AF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10B803A8" w14:textId="6E2A4621" w:rsidR="00CE4C26" w:rsidRPr="00847748" w:rsidRDefault="00CE4C26" w:rsidP="009C518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E70EC0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4C91FD" w14:textId="77777777" w:rsidR="00CE4C26" w:rsidRPr="00847748" w:rsidRDefault="00CE4C26" w:rsidP="00A044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сходів та доріжки по пр. Незалежності, 7 Бібліотека для дітей КЗ «Долинська центральна публічна бібліотека» </w:t>
            </w:r>
          </w:p>
        </w:tc>
      </w:tr>
      <w:tr w:rsidR="00CE4C26" w:rsidRPr="00847748" w14:paraId="01C5E92B" w14:textId="77777777" w:rsidTr="007D285A">
        <w:trPr>
          <w:trHeight w:val="356"/>
          <w:jc w:val="center"/>
        </w:trPr>
        <w:tc>
          <w:tcPr>
            <w:tcW w:w="534" w:type="dxa"/>
            <w:vMerge/>
            <w:vAlign w:val="center"/>
          </w:tcPr>
          <w:p w14:paraId="5C3EE3D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3B8D3AD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9D82B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AD864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4D757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бензо-електро інструменту (газонокосарки) для ЗДО «Зернятко» (вул. Івасюка, м. Долина</w:t>
            </w:r>
          </w:p>
        </w:tc>
      </w:tr>
      <w:tr w:rsidR="00CE4C26" w:rsidRPr="00847748" w14:paraId="29A44381" w14:textId="77777777" w:rsidTr="007D285A">
        <w:trPr>
          <w:trHeight w:val="253"/>
          <w:jc w:val="center"/>
        </w:trPr>
        <w:tc>
          <w:tcPr>
            <w:tcW w:w="534" w:type="dxa"/>
            <w:vMerge/>
            <w:vAlign w:val="center"/>
          </w:tcPr>
          <w:p w14:paraId="208ED1D1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140570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521613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C9C7346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38FEFFB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CE4C26" w:rsidRPr="00847748" w14:paraId="4FB95B7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1DBE7EA9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00DE83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092897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0B1050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</w:tcPr>
          <w:p w14:paraId="121BCDF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CE4C26" w:rsidRPr="00847748" w14:paraId="1D61E68C" w14:textId="77777777" w:rsidTr="007D285A">
        <w:trPr>
          <w:trHeight w:val="570"/>
          <w:jc w:val="center"/>
        </w:trPr>
        <w:tc>
          <w:tcPr>
            <w:tcW w:w="534" w:type="dxa"/>
            <w:vMerge/>
            <w:vAlign w:val="center"/>
          </w:tcPr>
          <w:p w14:paraId="14F5C84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412326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92459A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28F68E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2B74F17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CE4C26" w:rsidRPr="00847748" w14:paraId="0EFD1F63" w14:textId="77777777" w:rsidTr="007D285A">
        <w:trPr>
          <w:trHeight w:val="684"/>
          <w:jc w:val="center"/>
        </w:trPr>
        <w:tc>
          <w:tcPr>
            <w:tcW w:w="534" w:type="dxa"/>
            <w:vMerge/>
            <w:vAlign w:val="center"/>
          </w:tcPr>
          <w:p w14:paraId="4FD63D6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FDBF1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9934DD" w14:textId="77777777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8DFC1F" w14:textId="77777777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30DF21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4954ECF" w14:textId="119A69F3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CE4C26" w:rsidRPr="00847748" w14:paraId="067AE29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280C391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F725F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F790D56" w14:textId="7ECD215E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2017F86" w14:textId="1E862244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860501" w14:textId="6535671D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307DA171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6705231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1F194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3193A98" w14:textId="5D92FB8B" w:rsidR="00CE4C26" w:rsidRPr="00847748" w:rsidRDefault="00CE4C26" w:rsidP="00995AB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9E99A7A" w14:textId="1ADD3BA2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D8428C" w14:textId="02C1CB65" w:rsidR="00CE4C26" w:rsidRPr="00847748" w:rsidRDefault="00CE4C26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технічних засобів для ЗДО «Зернятко» (вул. Івасюка, м. Долина)</w:t>
            </w:r>
          </w:p>
        </w:tc>
      </w:tr>
      <w:tr w:rsidR="00CE4C26" w:rsidRPr="00847748" w14:paraId="185FEAB7" w14:textId="77777777" w:rsidTr="007D285A">
        <w:trPr>
          <w:trHeight w:val="297"/>
          <w:jc w:val="center"/>
        </w:trPr>
        <w:tc>
          <w:tcPr>
            <w:tcW w:w="534" w:type="dxa"/>
            <w:vMerge/>
            <w:vAlign w:val="center"/>
          </w:tcPr>
          <w:p w14:paraId="0F020E1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CE3D4C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5A9D800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B660419" w14:textId="3FD0720F" w:rsidR="00CE4C26" w:rsidRPr="00847748" w:rsidRDefault="00CE4C26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3B802F6" w14:textId="3F3778A9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563C9B" w14:textId="24FCAB69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CE4C26" w:rsidRPr="00847748" w14:paraId="205894F8" w14:textId="77777777" w:rsidTr="00132C65">
        <w:trPr>
          <w:trHeight w:val="840"/>
          <w:jc w:val="center"/>
        </w:trPr>
        <w:tc>
          <w:tcPr>
            <w:tcW w:w="534" w:type="dxa"/>
            <w:vMerge w:val="restart"/>
            <w:vAlign w:val="center"/>
          </w:tcPr>
          <w:p w14:paraId="0CAD4F47" w14:textId="1E701B14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3E401A7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Титиш Василь Пантелеймонович</w:t>
            </w:r>
          </w:p>
          <w:p w14:paraId="5B04CCE4" w14:textId="76D0ADD2" w:rsidR="00CE4C26" w:rsidRPr="00847748" w:rsidRDefault="00CE4C26" w:rsidP="00C16D20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551" w:type="dxa"/>
            <w:vAlign w:val="center"/>
          </w:tcPr>
          <w:p w14:paraId="623531AD" w14:textId="12E165E6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DBF9470" w14:textId="6C0EE93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315D9D2" w14:textId="4F04038B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Долина (облаштування мережі водовідведення)</w:t>
            </w:r>
          </w:p>
          <w:p w14:paraId="29AE5751" w14:textId="4E1CB1FA" w:rsidR="00CE4C26" w:rsidRPr="00847748" w:rsidRDefault="00CE4C26" w:rsidP="003F0E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CE4C26" w:rsidRPr="00847748" w14:paraId="183AD0F5" w14:textId="77777777" w:rsidTr="00132C65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756F0DAE" w14:textId="77777777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6CB662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DB647" w14:textId="5A00DD53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2E66921E" w14:textId="25DFA516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00057F3" w14:textId="19A7F934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матеріалу (щебінь) для вирівнювання шару дорожнього покриття по вул. Л. Українки та вул. Ярослава Мудрого в с. Мала Тур’я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6EA50DB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366E5C0" w14:textId="77777777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88CF51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48624B9" w14:textId="4A33A5EA" w:rsidR="00CE4C26" w:rsidRPr="00847748" w:rsidRDefault="00CE4C26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93BC64A" w14:textId="3A70F074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405,00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B4EDE9" w14:textId="77777777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6532F31A" w14:textId="404976EB" w:rsidR="00CE4C26" w:rsidRPr="00847748" w:rsidRDefault="00CE4C26" w:rsidP="00657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CE4C26" w:rsidRPr="00847748" w14:paraId="439ADA16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19943C2" w14:textId="1917D971" w:rsidR="00CE4C26" w:rsidRPr="00847748" w:rsidRDefault="00CE4C26" w:rsidP="00FD6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C93528" w14:textId="77777777" w:rsidR="00CE4C26" w:rsidRPr="00847748" w:rsidRDefault="00CE4C26" w:rsidP="00C16D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044795C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509048B" w14:textId="0DF0AEE5" w:rsidR="00CE4C26" w:rsidRPr="00847748" w:rsidRDefault="00CE4C26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6000723" w14:textId="65722D0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E9DDC" w14:textId="72C5E908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CE4C26" w:rsidRPr="00847748" w14:paraId="25A42438" w14:textId="77777777" w:rsidTr="007D285A">
        <w:trPr>
          <w:trHeight w:val="560"/>
          <w:jc w:val="center"/>
        </w:trPr>
        <w:tc>
          <w:tcPr>
            <w:tcW w:w="534" w:type="dxa"/>
            <w:vMerge w:val="restart"/>
            <w:vAlign w:val="center"/>
          </w:tcPr>
          <w:p w14:paraId="1FA9D7A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1C40953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Юрків Зіновій Іванович</w:t>
            </w:r>
          </w:p>
          <w:p w14:paraId="68A68A32" w14:textId="77777777" w:rsidR="00CE4C26" w:rsidRPr="00847748" w:rsidRDefault="00CE4C26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58108039" w14:textId="77777777" w:rsidR="00CE4C26" w:rsidRPr="00847748" w:rsidRDefault="00CE4C26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C13DF4E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16A699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61667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Закупівля акустичної системи та мікрофонів для Малотур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янського ліцею</w:t>
            </w:r>
          </w:p>
        </w:tc>
      </w:tr>
      <w:tr w:rsidR="00CE4C26" w:rsidRPr="00847748" w14:paraId="0CE242C1" w14:textId="77777777" w:rsidTr="007D285A">
        <w:trPr>
          <w:trHeight w:val="555"/>
          <w:jc w:val="center"/>
        </w:trPr>
        <w:tc>
          <w:tcPr>
            <w:tcW w:w="534" w:type="dxa"/>
            <w:vMerge/>
            <w:vAlign w:val="center"/>
          </w:tcPr>
          <w:p w14:paraId="250E350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15790E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BD1DF4F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2D70AFA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86E3E8" w14:textId="44E4F594" w:rsidR="00CE4C26" w:rsidRPr="00847748" w:rsidRDefault="00CE4C26" w:rsidP="000A5F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табуреток для Долинської дитячої художньої школи</w:t>
            </w:r>
          </w:p>
        </w:tc>
      </w:tr>
      <w:tr w:rsidR="00CE4C26" w:rsidRPr="00847748" w14:paraId="1888666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5F27A92C" w14:textId="3582CBA0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91ECA1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2FA8B0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B675DB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8370BA" w14:textId="77777777" w:rsidR="00CE4C26" w:rsidRPr="00847748" w:rsidRDefault="00CE4C26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даху Малотур’янського ліцею (в т.ч. виготовлення ПКД)</w:t>
            </w:r>
          </w:p>
        </w:tc>
      </w:tr>
      <w:tr w:rsidR="00CE4C26" w:rsidRPr="00847748" w14:paraId="40B53518" w14:textId="77777777" w:rsidTr="007D285A">
        <w:trPr>
          <w:trHeight w:val="825"/>
          <w:jc w:val="center"/>
        </w:trPr>
        <w:tc>
          <w:tcPr>
            <w:tcW w:w="534" w:type="dxa"/>
            <w:vMerge/>
            <w:vAlign w:val="center"/>
          </w:tcPr>
          <w:p w14:paraId="43CDB7F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61849B0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CCFCA8B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A99F5A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F7232F4" w14:textId="77777777" w:rsidR="00CE4C26" w:rsidRPr="00847748" w:rsidRDefault="00CE4C26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ялинок (2 шт.) та прикрас до них для ПЦУ «Святого Духа» в с. Підбережжя</w:t>
            </w:r>
          </w:p>
          <w:p w14:paraId="1B199D53" w14:textId="7F4D9A56" w:rsidR="00CE4C26" w:rsidRPr="00847748" w:rsidRDefault="00CE4C26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(29.05.2024 №2672-42/2024)</w:t>
            </w:r>
          </w:p>
        </w:tc>
      </w:tr>
      <w:tr w:rsidR="00CE4C26" w:rsidRPr="00847748" w14:paraId="556A353A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669732C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1835149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5D22D52" w14:textId="69DB4FC8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B21676C" w14:textId="1D908D24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8982C3" w14:textId="43722A18" w:rsidR="00CE4C26" w:rsidRPr="00847748" w:rsidRDefault="00CE4C26" w:rsidP="004667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обласному бюджету на співфінансування для поточного ремонту споруди цивільного захисту – бомбосховища Малотур’янського ліцею Долинської міської ради Калуського району Івано-Франківської області (для КП «БУДІНВЕСТ»)</w:t>
            </w:r>
            <w:r w:rsidR="004667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 12.12.2024 №2987-50/2024)</w:t>
            </w:r>
          </w:p>
        </w:tc>
      </w:tr>
      <w:tr w:rsidR="00CE4C26" w:rsidRPr="00847748" w14:paraId="5261035A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12FBB8E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F1DA4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508807" w14:textId="1E546E8D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067F3609" w14:textId="2821C9F3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48A14E" w14:textId="5ED5F200" w:rsidR="00CE4C26" w:rsidRPr="00847748" w:rsidRDefault="00CE4C26" w:rsidP="00BD4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проведення ремонтних робіт господарським способом в адміністративній будівлі Малотур’янського старостинського округу</w:t>
            </w:r>
          </w:p>
        </w:tc>
      </w:tr>
      <w:tr w:rsidR="00CE4C26" w:rsidRPr="00847748" w14:paraId="7DD0F921" w14:textId="77777777" w:rsidTr="007D285A">
        <w:trPr>
          <w:trHeight w:val="870"/>
          <w:jc w:val="center"/>
        </w:trPr>
        <w:tc>
          <w:tcPr>
            <w:tcW w:w="534" w:type="dxa"/>
            <w:vMerge/>
            <w:vAlign w:val="center"/>
          </w:tcPr>
          <w:p w14:paraId="4895AD8F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13034CC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1663487" w14:textId="32106625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8F9DE48" w14:textId="334D47FE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884ADE" w14:textId="77777777" w:rsidR="00CE4C26" w:rsidRPr="00847748" w:rsidRDefault="00CE4C26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по вул. Ярослава Мудрого в с. Мала Тур’я</w:t>
            </w:r>
          </w:p>
          <w:p w14:paraId="54D155AF" w14:textId="1367E21F" w:rsidR="00CE4C26" w:rsidRPr="00847748" w:rsidRDefault="00CE4C26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3CA61644" w14:textId="77777777" w:rsidTr="007D285A">
        <w:trPr>
          <w:trHeight w:val="615"/>
          <w:jc w:val="center"/>
        </w:trPr>
        <w:tc>
          <w:tcPr>
            <w:tcW w:w="534" w:type="dxa"/>
            <w:vMerge/>
            <w:vAlign w:val="center"/>
          </w:tcPr>
          <w:p w14:paraId="0DCB4A5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AEF83F5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19A84AF" w14:textId="77777777" w:rsidR="00CE4C26" w:rsidRPr="00847748" w:rsidRDefault="00CE4C26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1A6291D" w14:textId="5FE100F8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E8438F1" w14:textId="57EF342F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05357E" w14:textId="7277425F" w:rsidR="00A55217" w:rsidRDefault="00A55217" w:rsidP="00F50A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Виконання п.4.1. розділу 4 заходів Програми фінансування мобілізаційних заходів та оборонної роботи Долинської міської ради на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2025-2027 роки </w:t>
            </w:r>
          </w:p>
          <w:p w14:paraId="7189559B" w14:textId="43E20DFF" w:rsidR="00CE4C26" w:rsidRPr="00847748" w:rsidRDefault="00CE4C26" w:rsidP="00F50A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65BC05D2" w14:textId="77777777" w:rsidTr="007D285A">
        <w:trPr>
          <w:trHeight w:val="267"/>
          <w:jc w:val="center"/>
        </w:trPr>
        <w:tc>
          <w:tcPr>
            <w:tcW w:w="534" w:type="dxa"/>
            <w:vMerge w:val="restart"/>
            <w:vAlign w:val="center"/>
          </w:tcPr>
          <w:p w14:paraId="02C2BF8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43B31E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Громиш Віктор Васильович</w:t>
            </w:r>
          </w:p>
          <w:p w14:paraId="6DF749A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2D1ACD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551" w:type="dxa"/>
            <w:vMerge w:val="restart"/>
            <w:vAlign w:val="center"/>
          </w:tcPr>
          <w:p w14:paraId="00E026D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23F008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604805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CE4C26" w:rsidRPr="00847748" w14:paraId="3DD7160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9382FA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B88850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F65929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6B5E50E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210C0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CE4C26" w:rsidRPr="00847748" w14:paraId="5FB4ABB0" w14:textId="77777777" w:rsidTr="007D285A">
        <w:trPr>
          <w:trHeight w:val="446"/>
          <w:jc w:val="center"/>
        </w:trPr>
        <w:tc>
          <w:tcPr>
            <w:tcW w:w="534" w:type="dxa"/>
            <w:vMerge/>
            <w:vAlign w:val="center"/>
          </w:tcPr>
          <w:p w14:paraId="7F74C7E8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26066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3D1098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66F43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9B3544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CE4C26" w:rsidRPr="00847748" w14:paraId="1104DFE8" w14:textId="77777777" w:rsidTr="007D285A">
        <w:trPr>
          <w:trHeight w:val="157"/>
          <w:jc w:val="center"/>
        </w:trPr>
        <w:tc>
          <w:tcPr>
            <w:tcW w:w="534" w:type="dxa"/>
            <w:vMerge/>
            <w:vAlign w:val="center"/>
          </w:tcPr>
          <w:p w14:paraId="312B69DD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988FE7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977B31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195DDDB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0FAA4B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Благоустрій території Малотур’янського старостинського округу вул. Едельвейс, с. Мала Тур’я </w:t>
            </w:r>
          </w:p>
        </w:tc>
      </w:tr>
      <w:tr w:rsidR="00CE4C26" w:rsidRPr="00847748" w14:paraId="14ED65E3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030E86E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59E132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212B7D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118E093E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05572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акустичної системи для Надіївського ліцею</w:t>
            </w:r>
          </w:p>
        </w:tc>
      </w:tr>
      <w:tr w:rsidR="00CE4C26" w:rsidRPr="00847748" w14:paraId="3019FAB0" w14:textId="77777777" w:rsidTr="007D285A">
        <w:trPr>
          <w:trHeight w:val="298"/>
          <w:jc w:val="center"/>
        </w:trPr>
        <w:tc>
          <w:tcPr>
            <w:tcW w:w="534" w:type="dxa"/>
            <w:vMerge/>
            <w:vAlign w:val="center"/>
          </w:tcPr>
          <w:p w14:paraId="726A6C76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7CFD12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A975008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E629C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DDDC6A2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та утеплення фасаду Надіївського ліцею по вул. Шевченка, с. Надіїв</w:t>
            </w:r>
          </w:p>
        </w:tc>
      </w:tr>
      <w:tr w:rsidR="00CE4C26" w:rsidRPr="00847748" w14:paraId="60377EB2" w14:textId="77777777" w:rsidTr="007D285A">
        <w:trPr>
          <w:trHeight w:val="735"/>
          <w:jc w:val="center"/>
        </w:trPr>
        <w:tc>
          <w:tcPr>
            <w:tcW w:w="534" w:type="dxa"/>
            <w:vMerge/>
            <w:vAlign w:val="center"/>
          </w:tcPr>
          <w:p w14:paraId="6FB2F080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C1520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975271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E68A46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7896A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CE4C26" w:rsidRPr="00847748" w14:paraId="7489D59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C04553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D453388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2D6D67A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6EED9A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42041D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CE4C26" w:rsidRPr="00847748" w14:paraId="3BB81551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66D362C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809E24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F3FB9F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ACE58B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92DC3AA" w14:textId="77777777" w:rsidR="00CE4C26" w:rsidRPr="00847748" w:rsidRDefault="00CE4C26" w:rsidP="00CA1D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огорожі амбулаторії монопрактики сімейної медицини по вул. Шевченка, с. Надіїв</w:t>
            </w:r>
          </w:p>
        </w:tc>
      </w:tr>
      <w:tr w:rsidR="00CE4C26" w:rsidRPr="00847748" w14:paraId="25E360D3" w14:textId="77777777" w:rsidTr="007D285A">
        <w:trPr>
          <w:trHeight w:val="1229"/>
          <w:jc w:val="center"/>
        </w:trPr>
        <w:tc>
          <w:tcPr>
            <w:tcW w:w="534" w:type="dxa"/>
            <w:vMerge/>
            <w:vAlign w:val="center"/>
          </w:tcPr>
          <w:p w14:paraId="2016A5F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EA7B0F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17F9F02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1803B7D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AF873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E4C26" w:rsidRPr="00847748" w14:paraId="16177EAA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1F0648FC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F2AA637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2376E70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3948C17" w14:textId="77777777" w:rsidR="00CE4C26" w:rsidRPr="00847748" w:rsidRDefault="00CE4C26" w:rsidP="001C4B8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 </w:t>
            </w:r>
          </w:p>
        </w:tc>
        <w:tc>
          <w:tcPr>
            <w:tcW w:w="1276" w:type="dxa"/>
            <w:vAlign w:val="center"/>
          </w:tcPr>
          <w:p w14:paraId="44CF1A2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2C5005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706AC94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1F03932" w14:textId="77777777" w:rsidTr="007D285A">
        <w:trPr>
          <w:trHeight w:val="310"/>
          <w:jc w:val="center"/>
        </w:trPr>
        <w:tc>
          <w:tcPr>
            <w:tcW w:w="534" w:type="dxa"/>
            <w:vMerge/>
            <w:vAlign w:val="center"/>
          </w:tcPr>
          <w:p w14:paraId="1E62EB85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3F203CA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6883840" w14:textId="77777777" w:rsidR="00CE4C26" w:rsidRPr="00847748" w:rsidRDefault="00CE4C26" w:rsidP="008C3E9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2E296E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73A4831" w14:textId="344FBEA4" w:rsidR="00CE4C26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 в/ч 1241 Національної Гвардії України (від 03.10.2024 №2903-48/2024)</w:t>
            </w:r>
          </w:p>
        </w:tc>
      </w:tr>
      <w:tr w:rsidR="00CE4C26" w:rsidRPr="00847748" w14:paraId="72B8D61A" w14:textId="77777777" w:rsidTr="007D285A">
        <w:trPr>
          <w:trHeight w:val="573"/>
          <w:jc w:val="center"/>
        </w:trPr>
        <w:tc>
          <w:tcPr>
            <w:tcW w:w="534" w:type="dxa"/>
            <w:vMerge w:val="restart"/>
            <w:vAlign w:val="center"/>
          </w:tcPr>
          <w:p w14:paraId="67CF123F" w14:textId="77777777" w:rsidR="00CE4C26" w:rsidRPr="00847748" w:rsidRDefault="00CE4C26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0DFBE7FC" w14:textId="77777777" w:rsidR="00CE4C26" w:rsidRPr="00847748" w:rsidRDefault="00CE4C26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Мельник Іван Михайлович</w:t>
            </w:r>
          </w:p>
          <w:p w14:paraId="13FF7402" w14:textId="77777777" w:rsidR="00CE4C26" w:rsidRPr="00847748" w:rsidRDefault="00CE4C26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4A1232D0" w14:textId="77777777" w:rsidR="00CE4C26" w:rsidRPr="00847748" w:rsidRDefault="00CE4C26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551" w:type="dxa"/>
            <w:vMerge w:val="restart"/>
            <w:vAlign w:val="center"/>
          </w:tcPr>
          <w:p w14:paraId="37343758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93C0661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ECDA828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Долинського ліцею №1</w:t>
            </w:r>
          </w:p>
        </w:tc>
      </w:tr>
      <w:tr w:rsidR="00CE4C26" w:rsidRPr="00847748" w14:paraId="040F23BC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37FA9FE7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D52F85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18CC98D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11CDD9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B6DF2FA" w14:textId="77777777" w:rsidR="00CE4C26" w:rsidRPr="00847748" w:rsidRDefault="00CE4C26" w:rsidP="004F45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CE4C26" w:rsidRPr="00847748" w14:paraId="11D392BA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53DA9EA4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04CE07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608ADB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6BBC2C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C2B6618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Тяпчанського ліцею:</w:t>
            </w:r>
          </w:p>
          <w:p w14:paraId="77F8637C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акустичної системи  - 45,00 тис. грн;</w:t>
            </w:r>
          </w:p>
          <w:p w14:paraId="0F0D71CE" w14:textId="53F2F9B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 предметів, матеріалів, обладнання та інвентарю – 5,00 тис. грн</w:t>
            </w:r>
          </w:p>
        </w:tc>
      </w:tr>
      <w:tr w:rsidR="00CE4C26" w:rsidRPr="00847748" w14:paraId="1D2CCD51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7CB0A775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15350F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8A1362C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«ДБЛ»</w:t>
            </w:r>
          </w:p>
        </w:tc>
        <w:tc>
          <w:tcPr>
            <w:tcW w:w="1276" w:type="dxa"/>
            <w:vAlign w:val="center"/>
          </w:tcPr>
          <w:p w14:paraId="0BA818E5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CFB3AD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CE4C26" w:rsidRPr="00847748" w14:paraId="215A5DAA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5ACD4B41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0CCEA9C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0512F07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6585D68A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845269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CE4C26" w:rsidRPr="00847748" w14:paraId="1EDAC58C" w14:textId="77777777" w:rsidTr="007D285A">
        <w:trPr>
          <w:trHeight w:val="840"/>
          <w:jc w:val="center"/>
        </w:trPr>
        <w:tc>
          <w:tcPr>
            <w:tcW w:w="534" w:type="dxa"/>
            <w:vMerge/>
            <w:vAlign w:val="center"/>
          </w:tcPr>
          <w:p w14:paraId="22C7FC3B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D24231F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64453D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7C0FB12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16CA713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0524CF6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405F30AA" w14:textId="52DAC644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2432E34F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1F01C4D3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1E89B69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39ECCEE" w14:textId="10B802C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E28B2BC" w14:textId="68D7184A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50E4F0B" w14:textId="2B1FF698" w:rsidR="00CE4C26" w:rsidRPr="00847748" w:rsidRDefault="00CE4C26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 дорожнього покриття  вулиць в  с. Новичка</w:t>
            </w:r>
          </w:p>
          <w:p w14:paraId="6A5D9BE7" w14:textId="50FB3708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5A7925FA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12A6387A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D15A3E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A4059E4" w14:textId="77777777" w:rsidR="00CE4C26" w:rsidRPr="00847748" w:rsidRDefault="00CE4C26" w:rsidP="00601C23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37FBFA9" w14:textId="41C55FBD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46E886A5" w14:textId="3268990C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ED7B447" w14:textId="090C55CA" w:rsidR="00CE4C26" w:rsidRPr="00847748" w:rsidRDefault="00CE4C26" w:rsidP="00601C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3-го механізованого батальйону в/ч А4808</w:t>
            </w:r>
          </w:p>
          <w:p w14:paraId="61823005" w14:textId="442BF45D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5155FFF5" w14:textId="77777777" w:rsidTr="007D285A">
        <w:trPr>
          <w:trHeight w:val="765"/>
          <w:jc w:val="center"/>
        </w:trPr>
        <w:tc>
          <w:tcPr>
            <w:tcW w:w="534" w:type="dxa"/>
            <w:vMerge w:val="restart"/>
            <w:vAlign w:val="center"/>
          </w:tcPr>
          <w:p w14:paraId="49D952E4" w14:textId="77777777" w:rsidR="00CE4C26" w:rsidRPr="00847748" w:rsidRDefault="00CE4C26" w:rsidP="004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14DD629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Занкович Микола Миколайович</w:t>
            </w:r>
          </w:p>
          <w:p w14:paraId="121DBADD" w14:textId="77777777" w:rsidR="00CE4C26" w:rsidRPr="00847748" w:rsidRDefault="00CE4C26" w:rsidP="004A3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19966D34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AE8313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8B4F633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елементів дитячих ігрових майданчиків (карусель чотирьохмістна, пісочниця) в с. Рахиня по вул. Нова</w:t>
            </w:r>
          </w:p>
        </w:tc>
      </w:tr>
      <w:tr w:rsidR="00CE4C26" w:rsidRPr="00847748" w14:paraId="2A44070E" w14:textId="77777777" w:rsidTr="007D285A">
        <w:trPr>
          <w:trHeight w:val="345"/>
          <w:jc w:val="center"/>
        </w:trPr>
        <w:tc>
          <w:tcPr>
            <w:tcW w:w="534" w:type="dxa"/>
            <w:vMerge/>
            <w:vAlign w:val="center"/>
          </w:tcPr>
          <w:p w14:paraId="6B49368A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2BE327B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5A39DAF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70E505E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D2186FB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CE4C26" w:rsidRPr="00847748" w14:paraId="5E41480C" w14:textId="77777777" w:rsidTr="007D285A">
        <w:trPr>
          <w:trHeight w:val="314"/>
          <w:jc w:val="center"/>
        </w:trPr>
        <w:tc>
          <w:tcPr>
            <w:tcW w:w="534" w:type="dxa"/>
            <w:vMerge/>
            <w:vAlign w:val="center"/>
          </w:tcPr>
          <w:p w14:paraId="0ECF5C96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41F9852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B23539D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54B6EFF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EE18FC" w14:textId="77777777" w:rsidR="00CE4C26" w:rsidRPr="00847748" w:rsidRDefault="00CE4C2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матеріалів, обладнання та інвентарю для Долинського ліцею №1</w:t>
            </w:r>
          </w:p>
        </w:tc>
      </w:tr>
      <w:tr w:rsidR="00CE4C26" w:rsidRPr="00847748" w14:paraId="0885E91C" w14:textId="77777777" w:rsidTr="007D285A">
        <w:trPr>
          <w:trHeight w:val="642"/>
          <w:jc w:val="center"/>
        </w:trPr>
        <w:tc>
          <w:tcPr>
            <w:tcW w:w="534" w:type="dxa"/>
            <w:vMerge/>
            <w:vAlign w:val="center"/>
          </w:tcPr>
          <w:p w14:paraId="0975DFA9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A120E12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B27A70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671019D7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C306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199134B" w14:textId="77777777" w:rsidR="00CE4C26" w:rsidRPr="00847748" w:rsidRDefault="00CE4C26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 квадрокоптера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DJI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Mavic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3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Classic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 для в/ч А 5006 (від 03.10.2024 №2903-48/2024)</w:t>
            </w:r>
          </w:p>
        </w:tc>
      </w:tr>
      <w:tr w:rsidR="00CE4C26" w:rsidRPr="00847748" w14:paraId="5E31ACBD" w14:textId="77777777" w:rsidTr="007D285A">
        <w:trPr>
          <w:trHeight w:val="360"/>
          <w:jc w:val="center"/>
        </w:trPr>
        <w:tc>
          <w:tcPr>
            <w:tcW w:w="534" w:type="dxa"/>
            <w:vMerge/>
            <w:vAlign w:val="center"/>
          </w:tcPr>
          <w:p w14:paraId="144C87E1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70578C3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7F6A942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CC80958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168D25" w14:textId="6CAE9ABB" w:rsidR="00CE4C26" w:rsidRPr="00847748" w:rsidRDefault="00CE4C26" w:rsidP="00DA4DD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Підзапуст в с. Оболоння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1552DB17" w14:textId="77777777" w:rsidTr="007D285A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14:paraId="32BCC8DF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72D04E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2AE0A24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9C7DDB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390CE9A" w14:textId="77777777" w:rsidR="00CE4C26" w:rsidRPr="00847748" w:rsidRDefault="00CE4C26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CE4C26" w:rsidRPr="00847748" w14:paraId="432AC29F" w14:textId="77777777" w:rsidTr="007D285A">
        <w:trPr>
          <w:trHeight w:val="97"/>
          <w:jc w:val="center"/>
        </w:trPr>
        <w:tc>
          <w:tcPr>
            <w:tcW w:w="534" w:type="dxa"/>
            <w:vMerge/>
            <w:vAlign w:val="center"/>
          </w:tcPr>
          <w:p w14:paraId="26ABBF9F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5E30E6E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2AD595F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F4A48F6" w14:textId="77777777" w:rsidR="00CE4C26" w:rsidRPr="00847748" w:rsidRDefault="00CE4C26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DDC8B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22,00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6A6CB8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фінансової допомоги для в/ч 1241 Національної Гвардії України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для придбання 2-х наземних гусеничних дронів </w:t>
            </w:r>
          </w:p>
          <w:p w14:paraId="5FD9D770" w14:textId="77777777" w:rsidR="00CE4C26" w:rsidRPr="00847748" w:rsidRDefault="00CE4C26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4DDEBB24" w14:textId="77777777" w:rsidTr="007D285A">
        <w:trPr>
          <w:trHeight w:val="210"/>
          <w:jc w:val="center"/>
        </w:trPr>
        <w:tc>
          <w:tcPr>
            <w:tcW w:w="534" w:type="dxa"/>
            <w:vMerge/>
            <w:vAlign w:val="center"/>
          </w:tcPr>
          <w:p w14:paraId="5A792CEB" w14:textId="77777777" w:rsidR="00CE4C26" w:rsidRPr="00847748" w:rsidRDefault="00CE4C26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5BD276F" w14:textId="77777777" w:rsidR="00CE4C26" w:rsidRPr="00847748" w:rsidRDefault="00CE4C26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49EB506" w14:textId="77777777" w:rsidR="00CE4C26" w:rsidRPr="00847748" w:rsidRDefault="00CE4C26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7939002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0854B3" w14:textId="77777777" w:rsidR="00CE4C26" w:rsidRPr="00847748" w:rsidRDefault="00CE4C26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74E2F1F7" w14:textId="77777777" w:rsidR="00CE4C26" w:rsidRPr="00847748" w:rsidRDefault="00CE4C26" w:rsidP="00997D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  <w:p w14:paraId="41697822" w14:textId="1757F04B" w:rsidR="00D3365B" w:rsidRPr="00847748" w:rsidRDefault="00D3365B" w:rsidP="00997D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заміна на</w:t>
            </w:r>
          </w:p>
          <w:p w14:paraId="23E18EA6" w14:textId="1461FC77" w:rsidR="00D3365B" w:rsidRPr="00847748" w:rsidRDefault="00D3365B" w:rsidP="00D33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в/ч А7166 79 батальйону, 102-ї окремої бригади Сил територіальної оборони ЗСУ (надання фінансової допомоги) – 24,00 тис. грн.</w:t>
            </w:r>
          </w:p>
          <w:p w14:paraId="31A624CE" w14:textId="0C9585CA" w:rsidR="00D3365B" w:rsidRPr="00847748" w:rsidRDefault="00D3365B" w:rsidP="00D33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Виконання п.4.1. розділу 4 заходів Програми фінансування мобілізаційних заходів та оборонної роботи Долинської міської ради на 2025-2027 роки  – 54,00 тис. грн</w:t>
            </w:r>
          </w:p>
        </w:tc>
      </w:tr>
      <w:tr w:rsidR="00CE4C26" w:rsidRPr="00847748" w14:paraId="071631E1" w14:textId="77777777" w:rsidTr="007D285A">
        <w:trPr>
          <w:trHeight w:val="890"/>
          <w:jc w:val="center"/>
        </w:trPr>
        <w:tc>
          <w:tcPr>
            <w:tcW w:w="534" w:type="dxa"/>
            <w:vMerge w:val="restart"/>
            <w:vAlign w:val="center"/>
          </w:tcPr>
          <w:p w14:paraId="74BE38C7" w14:textId="77777777" w:rsidR="00CE4C26" w:rsidRPr="00847748" w:rsidRDefault="00CE4C26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0952F4A" w14:textId="77777777" w:rsidR="00CE4C26" w:rsidRPr="00847748" w:rsidRDefault="00CE4C26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Прокіпчин Аліна Володимирівна</w:t>
            </w:r>
          </w:p>
          <w:p w14:paraId="3644139C" w14:textId="77777777" w:rsidR="00CE4C26" w:rsidRPr="00847748" w:rsidRDefault="00CE4C26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551" w:type="dxa"/>
            <w:vAlign w:val="center"/>
          </w:tcPr>
          <w:p w14:paraId="6CB10676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E51BEF2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1174147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3001D4" w14:textId="77777777" w:rsidR="00CE4C26" w:rsidRPr="00847748" w:rsidRDefault="00CE4C26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70C31554" w14:textId="77777777" w:rsidR="00CE4C26" w:rsidRPr="00847748" w:rsidRDefault="00CE4C26" w:rsidP="001A42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3A457786" w14:textId="77777777" w:rsidTr="007D285A">
        <w:trPr>
          <w:trHeight w:val="270"/>
          <w:jc w:val="center"/>
        </w:trPr>
        <w:tc>
          <w:tcPr>
            <w:tcW w:w="534" w:type="dxa"/>
            <w:vMerge/>
            <w:vAlign w:val="center"/>
          </w:tcPr>
          <w:p w14:paraId="798429AD" w14:textId="77777777" w:rsidR="00CE4C26" w:rsidRPr="00847748" w:rsidRDefault="00CE4C26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E3FC0BD" w14:textId="77777777" w:rsidR="00CE4C26" w:rsidRPr="00847748" w:rsidRDefault="00CE4C26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ED20C45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</w:tc>
        <w:tc>
          <w:tcPr>
            <w:tcW w:w="1276" w:type="dxa"/>
            <w:vAlign w:val="center"/>
          </w:tcPr>
          <w:p w14:paraId="6B2D8556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C611F04" w14:textId="77777777" w:rsidR="00CE4C26" w:rsidRPr="00847748" w:rsidRDefault="00CE4C26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Нове будівництво об’єкта критичної інфраструктури – водопроводу Ду 90 мм та Ду 63 мм від вул. Бабієва Гора по вул. Підзапуст та вул. Лісна в с. Оболоння Калуського району Івано-Франківської області</w:t>
            </w:r>
          </w:p>
          <w:p w14:paraId="44EFB026" w14:textId="77777777" w:rsidR="00CE4C26" w:rsidRPr="00847748" w:rsidRDefault="00CE4C26" w:rsidP="00512F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CE4C26" w:rsidRPr="00847748" w14:paraId="1855E2F1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60721BB" w14:textId="77777777" w:rsidR="00CE4C26" w:rsidRPr="00847748" w:rsidRDefault="00CE4C26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A5B271" w14:textId="77777777" w:rsidR="00CE4C26" w:rsidRPr="00847748" w:rsidRDefault="00CE4C26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1BB52AC" w14:textId="77777777" w:rsidR="00CE4C26" w:rsidRPr="00847748" w:rsidRDefault="00CE4C26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7A5F5E1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AA38E8" w14:textId="77777777" w:rsidR="00CE4C26" w:rsidRPr="00847748" w:rsidRDefault="00CE4C26" w:rsidP="00856E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CE4C26" w:rsidRPr="00847748" w14:paraId="3BF239E1" w14:textId="77777777" w:rsidTr="007D285A">
        <w:trPr>
          <w:trHeight w:val="409"/>
          <w:jc w:val="center"/>
        </w:trPr>
        <w:tc>
          <w:tcPr>
            <w:tcW w:w="534" w:type="dxa"/>
            <w:vMerge w:val="restart"/>
            <w:vAlign w:val="center"/>
          </w:tcPr>
          <w:p w14:paraId="31EFF60B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DBECA3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Михно Галина Антонівна</w:t>
            </w:r>
          </w:p>
          <w:p w14:paraId="7B600E4B" w14:textId="77777777" w:rsidR="00CE4C26" w:rsidRPr="00847748" w:rsidRDefault="00CE4C26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14:paraId="2F11588B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77EABBB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8EF99A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мережі водовідведення на перехресті вул. Знесіння та вул. Липовець в с. Оболоння</w:t>
            </w:r>
          </w:p>
          <w:p w14:paraId="450A6C86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2AFA2E8E" w14:textId="77777777" w:rsidTr="007D285A">
        <w:trPr>
          <w:trHeight w:val="780"/>
          <w:jc w:val="center"/>
        </w:trPr>
        <w:tc>
          <w:tcPr>
            <w:tcW w:w="534" w:type="dxa"/>
            <w:vMerge/>
            <w:vAlign w:val="center"/>
          </w:tcPr>
          <w:p w14:paraId="56A3477A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F9EBE3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EDB31C4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КП «Комунгосп»</w:t>
            </w:r>
          </w:p>
        </w:tc>
        <w:tc>
          <w:tcPr>
            <w:tcW w:w="1276" w:type="dxa"/>
            <w:vAlign w:val="center"/>
          </w:tcPr>
          <w:p w14:paraId="5A10FEEC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91091F4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14:paraId="6BBC1EE5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CE4C26" w:rsidRPr="00847748" w14:paraId="7B98F19A" w14:textId="77777777" w:rsidTr="007D285A">
        <w:trPr>
          <w:trHeight w:val="1011"/>
          <w:jc w:val="center"/>
        </w:trPr>
        <w:tc>
          <w:tcPr>
            <w:tcW w:w="534" w:type="dxa"/>
            <w:vMerge/>
            <w:vAlign w:val="center"/>
          </w:tcPr>
          <w:p w14:paraId="5AD8BEB3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818ACF2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5AFAA89" w14:textId="77777777" w:rsidR="00CE4C26" w:rsidRPr="00847748" w:rsidRDefault="00CE4C2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6F2E35D0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D36A11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 – заміна вікон та дверей (капітальний ремонт) приміщення Солуківського ліцею (вул. Центральна, 81, с. Солуків)</w:t>
            </w:r>
          </w:p>
        </w:tc>
      </w:tr>
      <w:tr w:rsidR="00CE4C26" w:rsidRPr="00847748" w14:paraId="76F8755E" w14:textId="77777777" w:rsidTr="00132C65">
        <w:trPr>
          <w:trHeight w:val="665"/>
          <w:jc w:val="center"/>
        </w:trPr>
        <w:tc>
          <w:tcPr>
            <w:tcW w:w="534" w:type="dxa"/>
            <w:vMerge/>
            <w:vAlign w:val="center"/>
          </w:tcPr>
          <w:p w14:paraId="3579A29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65E9E2C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6E6BD60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CFBD8FB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4BFC524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FAB325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1241 Національної Гвардії України (надання фінансової допомоги) </w:t>
            </w:r>
          </w:p>
          <w:p w14:paraId="6BB76DB4" w14:textId="77777777" w:rsidR="00CE4C26" w:rsidRPr="00847748" w:rsidRDefault="00CE4C26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CE4C26" w:rsidRPr="00847748" w14:paraId="5F306EAA" w14:textId="77777777" w:rsidTr="007D285A">
        <w:trPr>
          <w:trHeight w:val="795"/>
          <w:jc w:val="center"/>
        </w:trPr>
        <w:tc>
          <w:tcPr>
            <w:tcW w:w="534" w:type="dxa"/>
            <w:vMerge/>
            <w:vAlign w:val="center"/>
          </w:tcPr>
          <w:p w14:paraId="34BB9567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B5F6CCF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36DDF341" w14:textId="77777777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BC9C4F9" w14:textId="77777777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9685C9" w14:textId="77777777" w:rsidR="00CE4C26" w:rsidRPr="00847748" w:rsidRDefault="00CE4C26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57973746" w14:textId="63E41A58" w:rsidR="00CE4C26" w:rsidRPr="00847748" w:rsidRDefault="00CE4C26" w:rsidP="007A06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CE4C26" w:rsidRPr="00847748" w14:paraId="2BC566B8" w14:textId="77777777" w:rsidTr="007D285A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14:paraId="0E2D4B02" w14:textId="77777777" w:rsidR="00CE4C26" w:rsidRPr="00847748" w:rsidRDefault="00CE4C2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AA34498" w14:textId="77777777" w:rsidR="00CE4C26" w:rsidRPr="00847748" w:rsidRDefault="00CE4C2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8B7640" w14:textId="72698FE1" w:rsidR="00CE4C26" w:rsidRPr="00847748" w:rsidRDefault="00CE4C26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54458D4" w14:textId="4253C77F" w:rsidR="00CE4C26" w:rsidRPr="00847748" w:rsidRDefault="00CE4C26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A10A637" w14:textId="5B055CB6" w:rsidR="00F928B0" w:rsidRPr="00847748" w:rsidRDefault="00CE4C26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дорожнього покриття по вул. Промислова в с. Княжолука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146011" w:rsidRPr="00847748" w14:paraId="05A45917" w14:textId="77777777" w:rsidTr="007D285A">
        <w:trPr>
          <w:trHeight w:val="300"/>
          <w:jc w:val="center"/>
        </w:trPr>
        <w:tc>
          <w:tcPr>
            <w:tcW w:w="534" w:type="dxa"/>
            <w:vMerge w:val="restart"/>
            <w:vAlign w:val="center"/>
          </w:tcPr>
          <w:p w14:paraId="601261B9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3C3BDA9D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Депутат Богдан Юліанович</w:t>
            </w:r>
          </w:p>
          <w:p w14:paraId="5F3E7BCB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551" w:type="dxa"/>
            <w:vAlign w:val="center"/>
          </w:tcPr>
          <w:p w14:paraId="7B2014E0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8CDD86D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BF49B99" w14:textId="77777777" w:rsidR="00146011" w:rsidRPr="00847748" w:rsidRDefault="00146011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14:paraId="620219CB" w14:textId="77777777" w:rsidR="00146011" w:rsidRPr="00847748" w:rsidRDefault="00146011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146011" w:rsidRPr="00847748" w14:paraId="3E808A05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0CFA80C1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12A24D7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8D3EC79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523C9C9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900CB35" w14:textId="77777777" w:rsidR="00146011" w:rsidRPr="00847748" w:rsidRDefault="00146011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відділенні центру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146011" w:rsidRPr="00847748" w14:paraId="19F74470" w14:textId="77777777" w:rsidTr="007D285A">
        <w:trPr>
          <w:trHeight w:val="603"/>
          <w:jc w:val="center"/>
        </w:trPr>
        <w:tc>
          <w:tcPr>
            <w:tcW w:w="534" w:type="dxa"/>
            <w:vMerge/>
            <w:vAlign w:val="center"/>
          </w:tcPr>
          <w:p w14:paraId="643BAC85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05647D3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90E5DDD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733DCEC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BAF2A51" w14:textId="77777777" w:rsidR="00146011" w:rsidRPr="00847748" w:rsidRDefault="00146011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146011" w:rsidRPr="00847748" w14:paraId="534B408B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3E093C74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360F7B9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C35EB" w14:textId="77777777" w:rsidR="00146011" w:rsidRPr="00847748" w:rsidRDefault="0014601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017D5DAE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7F7F81" w14:textId="77777777" w:rsidR="00146011" w:rsidRPr="00847748" w:rsidRDefault="0014601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146011" w:rsidRPr="00847748" w14:paraId="0EA25C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08F80125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50AA74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A7FEF5" w14:textId="77777777" w:rsidR="00146011" w:rsidRPr="00847748" w:rsidRDefault="0014601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69ECB62C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915A687" w14:textId="77777777" w:rsidR="00146011" w:rsidRPr="00847748" w:rsidRDefault="00146011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146011" w:rsidRPr="00847748" w14:paraId="3C27A249" w14:textId="77777777" w:rsidTr="007D285A">
        <w:trPr>
          <w:trHeight w:val="410"/>
          <w:jc w:val="center"/>
        </w:trPr>
        <w:tc>
          <w:tcPr>
            <w:tcW w:w="534" w:type="dxa"/>
            <w:vMerge/>
            <w:vAlign w:val="center"/>
          </w:tcPr>
          <w:p w14:paraId="05B5956B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231D029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C0B87C3" w14:textId="77777777" w:rsidR="00146011" w:rsidRPr="00847748" w:rsidRDefault="00146011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1644000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DF7F2BA" w14:textId="77777777" w:rsidR="00146011" w:rsidRPr="00847748" w:rsidRDefault="00146011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146011" w:rsidRPr="00847748" w14:paraId="1BCD0B2F" w14:textId="77777777" w:rsidTr="007D285A">
        <w:trPr>
          <w:trHeight w:val="700"/>
          <w:jc w:val="center"/>
        </w:trPr>
        <w:tc>
          <w:tcPr>
            <w:tcW w:w="534" w:type="dxa"/>
            <w:vMerge/>
            <w:vAlign w:val="center"/>
          </w:tcPr>
          <w:p w14:paraId="5789A6C1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6CF2AF4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AFC19C" w14:textId="77777777" w:rsidR="00146011" w:rsidRPr="00847748" w:rsidRDefault="00146011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45A357E3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207,00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66F6D9E" w14:textId="77777777" w:rsidR="00146011" w:rsidRPr="00847748" w:rsidRDefault="00146011" w:rsidP="002E4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території, виготовлення та встановлення конструкцій для меморіальних дошок по вул. Хмельницького в с. Підбережжя</w:t>
            </w:r>
          </w:p>
        </w:tc>
      </w:tr>
      <w:tr w:rsidR="00146011" w:rsidRPr="00847748" w14:paraId="4C5B4FE5" w14:textId="77777777" w:rsidTr="007D285A">
        <w:trPr>
          <w:trHeight w:val="695"/>
          <w:jc w:val="center"/>
        </w:trPr>
        <w:tc>
          <w:tcPr>
            <w:tcW w:w="534" w:type="dxa"/>
            <w:vMerge/>
            <w:vAlign w:val="center"/>
          </w:tcPr>
          <w:p w14:paraId="2432DA2D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E8AA7E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1E17BD0" w14:textId="77777777" w:rsidR="00146011" w:rsidRPr="00847748" w:rsidRDefault="0014601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257C4CF" w14:textId="77777777" w:rsidR="00146011" w:rsidRPr="00847748" w:rsidRDefault="0014601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C2628EB" w14:textId="77777777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A9189AB" w14:textId="468C4F1B" w:rsidR="00146011" w:rsidRPr="00847748" w:rsidRDefault="00146011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146011" w:rsidRPr="00847748" w14:paraId="02663211" w14:textId="77777777" w:rsidTr="007D285A">
        <w:trPr>
          <w:trHeight w:val="562"/>
          <w:jc w:val="center"/>
        </w:trPr>
        <w:tc>
          <w:tcPr>
            <w:tcW w:w="534" w:type="dxa"/>
            <w:vMerge/>
            <w:vAlign w:val="center"/>
          </w:tcPr>
          <w:p w14:paraId="1D361CFC" w14:textId="77777777" w:rsidR="00146011" w:rsidRPr="00847748" w:rsidRDefault="00146011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002A1E6" w14:textId="77777777" w:rsidR="00146011" w:rsidRPr="00847748" w:rsidRDefault="00146011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009D0CB" w14:textId="4E04E8A0" w:rsidR="00146011" w:rsidRPr="00847748" w:rsidRDefault="00146011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539BC639" w14:textId="2D5D2A34" w:rsidR="00146011" w:rsidRPr="00847748" w:rsidRDefault="00146011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1067AE" w14:textId="186BF305" w:rsidR="00526300" w:rsidRPr="00847748" w:rsidRDefault="00146011" w:rsidP="00146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навчальних приміщень Долинського ліцею №6 «Європейський» по вул. Степана Бандери, 8</w:t>
            </w:r>
          </w:p>
        </w:tc>
      </w:tr>
      <w:tr w:rsidR="00526300" w:rsidRPr="00847748" w14:paraId="782F4BB4" w14:textId="77777777" w:rsidTr="007D285A">
        <w:trPr>
          <w:trHeight w:val="311"/>
          <w:jc w:val="center"/>
        </w:trPr>
        <w:tc>
          <w:tcPr>
            <w:tcW w:w="534" w:type="dxa"/>
            <w:vMerge/>
            <w:vAlign w:val="center"/>
          </w:tcPr>
          <w:p w14:paraId="620D186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B6E7F96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921789B" w14:textId="28463BD8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241CA75B" w14:textId="297288E3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28,00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A4D07C0" w14:textId="29FA47E1" w:rsidR="00526300" w:rsidRPr="00847748" w:rsidRDefault="00526300" w:rsidP="00146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сходів та вхідних дверей приміщення комунальної власності по пр. Незалежності, 1 в м. Долина</w:t>
            </w:r>
          </w:p>
        </w:tc>
      </w:tr>
      <w:tr w:rsidR="00526300" w:rsidRPr="00847748" w14:paraId="558E1A6D" w14:textId="77777777" w:rsidTr="007D285A">
        <w:trPr>
          <w:trHeight w:val="550"/>
          <w:jc w:val="center"/>
        </w:trPr>
        <w:tc>
          <w:tcPr>
            <w:tcW w:w="534" w:type="dxa"/>
            <w:vMerge/>
            <w:vAlign w:val="center"/>
          </w:tcPr>
          <w:p w14:paraId="5A48945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D6F1AA8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2BB4520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A5E6518" w14:textId="6557829D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РВ)  </w:t>
            </w:r>
          </w:p>
        </w:tc>
        <w:tc>
          <w:tcPr>
            <w:tcW w:w="1276" w:type="dxa"/>
            <w:vAlign w:val="center"/>
          </w:tcPr>
          <w:p w14:paraId="3258F6D4" w14:textId="34426544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A01E3D5" w14:textId="2E688DD6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526300" w:rsidRPr="00847748" w14:paraId="5F99EA81" w14:textId="77777777" w:rsidTr="007D285A">
        <w:trPr>
          <w:trHeight w:val="856"/>
          <w:jc w:val="center"/>
        </w:trPr>
        <w:tc>
          <w:tcPr>
            <w:tcW w:w="534" w:type="dxa"/>
            <w:vMerge/>
            <w:vAlign w:val="center"/>
          </w:tcPr>
          <w:p w14:paraId="24BBA07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D071D6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50049D8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71DB13F" w14:textId="02C8FA66" w:rsidR="00526300" w:rsidRPr="00847748" w:rsidRDefault="00BD2843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26</w:t>
            </w:r>
            <w:r w:rsidR="00526300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C8BB153" w14:textId="77777777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69258631" w14:textId="263FE122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2949B3DE" w14:textId="77777777" w:rsidTr="007D285A">
        <w:trPr>
          <w:trHeight w:val="495"/>
          <w:jc w:val="center"/>
        </w:trPr>
        <w:tc>
          <w:tcPr>
            <w:tcW w:w="534" w:type="dxa"/>
            <w:vMerge/>
            <w:vAlign w:val="center"/>
          </w:tcPr>
          <w:p w14:paraId="24B14031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EF86C9F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B6BDAEA" w14:textId="48C9780D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53BA23F7" w14:textId="2DDB434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B0DD6F5" w14:textId="77777777" w:rsidR="00526300" w:rsidRPr="00847748" w:rsidRDefault="00526300" w:rsidP="00B772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огорожі кладовища в с. Княжолука</w:t>
            </w:r>
          </w:p>
          <w:p w14:paraId="27029638" w14:textId="2CFC2A6E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526300" w:rsidRPr="00847748" w14:paraId="0917CDD0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6614D7CF" w14:textId="3A6B1B5B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48A8155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Бік Володимир Євгенович</w:t>
            </w:r>
          </w:p>
          <w:p w14:paraId="7346743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70E5D0ED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847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551" w:type="dxa"/>
            <w:vAlign w:val="center"/>
          </w:tcPr>
          <w:p w14:paraId="3B8CF7AE" w14:textId="77777777" w:rsidR="00526300" w:rsidRPr="00847748" w:rsidRDefault="00526300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2A069120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1A8858B" w14:textId="35FEA907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вуличного освітлення по вул. Вовче та вул. Стефаника в с. Рахиня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№3096-52/2025)</w:t>
            </w:r>
          </w:p>
        </w:tc>
      </w:tr>
      <w:tr w:rsidR="00526300" w:rsidRPr="00847748" w14:paraId="71BAB18C" w14:textId="77777777" w:rsidTr="007D285A">
        <w:trPr>
          <w:trHeight w:val="285"/>
          <w:jc w:val="center"/>
        </w:trPr>
        <w:tc>
          <w:tcPr>
            <w:tcW w:w="534" w:type="dxa"/>
            <w:vMerge/>
            <w:vAlign w:val="center"/>
          </w:tcPr>
          <w:p w14:paraId="713F4D6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891BAC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AF75240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1B470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A7FBE77" w14:textId="77777777" w:rsidR="00526300" w:rsidRPr="00847748" w:rsidRDefault="00526300" w:rsidP="00DA4DD4">
            <w:pPr>
              <w:spacing w:after="0" w:line="240" w:lineRule="auto"/>
              <w:ind w:right="-2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огорожі кладовища в с. Рахиня (сітка, цемент, щебінь та супупні матеріали) (від 16.03.2023  №2041-29/2023)</w:t>
            </w:r>
          </w:p>
        </w:tc>
      </w:tr>
      <w:tr w:rsidR="00526300" w:rsidRPr="00847748" w14:paraId="5258E71D" w14:textId="77777777" w:rsidTr="007D285A">
        <w:trPr>
          <w:trHeight w:val="525"/>
          <w:jc w:val="center"/>
        </w:trPr>
        <w:tc>
          <w:tcPr>
            <w:tcW w:w="534" w:type="dxa"/>
            <w:vMerge/>
            <w:vAlign w:val="center"/>
          </w:tcPr>
          <w:p w14:paraId="223A2B4B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C9B9139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71EFB4A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A9B3FF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20F0D645" w14:textId="77777777" w:rsidR="00526300" w:rsidRPr="00847748" w:rsidRDefault="00526300" w:rsidP="00C233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526300" w:rsidRPr="00847748" w14:paraId="76B8CCD6" w14:textId="77777777" w:rsidTr="007D285A">
        <w:trPr>
          <w:trHeight w:val="420"/>
          <w:jc w:val="center"/>
        </w:trPr>
        <w:tc>
          <w:tcPr>
            <w:tcW w:w="534" w:type="dxa"/>
            <w:vMerge/>
            <w:vAlign w:val="center"/>
          </w:tcPr>
          <w:p w14:paraId="37A7196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0866467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EC6910B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733BC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105,00</w:t>
            </w:r>
          </w:p>
        </w:tc>
        <w:tc>
          <w:tcPr>
            <w:tcW w:w="7764" w:type="dxa"/>
            <w:shd w:val="clear" w:color="auto" w:fill="auto"/>
          </w:tcPr>
          <w:p w14:paraId="49485384" w14:textId="77777777" w:rsidR="00526300" w:rsidRPr="00847748" w:rsidRDefault="00526300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до будинку культури) по вул. Шевченка в с. Рахиня  - 30,00 тис. грн</w:t>
            </w:r>
          </w:p>
        </w:tc>
      </w:tr>
      <w:tr w:rsidR="00526300" w:rsidRPr="00847748" w14:paraId="4C210FED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2A973570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5E9E1B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788586D1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3591EF7F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3A9DA072" w14:textId="21BEB30E" w:rsidR="00526300" w:rsidRPr="00847748" w:rsidRDefault="00526300" w:rsidP="00274659">
            <w:pPr>
              <w:spacing w:after="0" w:line="240" w:lineRule="auto"/>
              <w:ind w:right="-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(вхід на території дитячого майданчика) по вул. Нова в с. Рахиня  - 50,00 тис.грн</w:t>
            </w:r>
          </w:p>
        </w:tc>
      </w:tr>
      <w:tr w:rsidR="00526300" w:rsidRPr="00847748" w14:paraId="03F21710" w14:textId="77777777" w:rsidTr="007D285A">
        <w:trPr>
          <w:trHeight w:val="267"/>
          <w:jc w:val="center"/>
        </w:trPr>
        <w:tc>
          <w:tcPr>
            <w:tcW w:w="534" w:type="dxa"/>
            <w:vMerge/>
            <w:vAlign w:val="center"/>
          </w:tcPr>
          <w:p w14:paraId="2B6CE11F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B053CEE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2FF21B1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70BC7C15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764" w:type="dxa"/>
            <w:shd w:val="clear" w:color="auto" w:fill="auto"/>
          </w:tcPr>
          <w:p w14:paraId="09F12A58" w14:textId="77777777" w:rsidR="00526300" w:rsidRPr="00847748" w:rsidRDefault="00526300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поточного ремонту тротуарного покриття (автобусні зупинки – 3 шт.) по вул. Нова в с. Рахиня  - 25,00 тис. грн</w:t>
            </w:r>
          </w:p>
        </w:tc>
      </w:tr>
      <w:tr w:rsidR="00526300" w:rsidRPr="00847748" w14:paraId="4CDB82ED" w14:textId="77777777" w:rsidTr="007D285A">
        <w:trPr>
          <w:trHeight w:val="536"/>
          <w:jc w:val="center"/>
        </w:trPr>
        <w:tc>
          <w:tcPr>
            <w:tcW w:w="534" w:type="dxa"/>
            <w:vMerge/>
            <w:vAlign w:val="center"/>
          </w:tcPr>
          <w:p w14:paraId="796B70E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9D7B26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2E2DFF8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B717C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5F189365" w14:textId="77777777" w:rsidR="00526300" w:rsidRPr="00847748" w:rsidRDefault="00526300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(принтер, телевізор) та спортивний інвентар для Рахинянської гімназії та дошкільного відділення «Віночок»</w:t>
            </w:r>
          </w:p>
        </w:tc>
      </w:tr>
      <w:tr w:rsidR="00526300" w:rsidRPr="00847748" w14:paraId="42513637" w14:textId="77777777" w:rsidTr="007D285A">
        <w:trPr>
          <w:trHeight w:val="645"/>
          <w:jc w:val="center"/>
        </w:trPr>
        <w:tc>
          <w:tcPr>
            <w:tcW w:w="534" w:type="dxa"/>
            <w:vMerge/>
            <w:vAlign w:val="center"/>
          </w:tcPr>
          <w:p w14:paraId="1C3A93E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486AD9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B37B238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72BCC856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</w:tcPr>
          <w:p w14:paraId="4F5E7BB5" w14:textId="77777777" w:rsidR="00526300" w:rsidRPr="00847748" w:rsidRDefault="00526300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Придбання матеріалів для ремонту системи опалення в адмінбудинку с. Рахиня та заміна вхідних дверей (2 шт.) </w:t>
            </w:r>
          </w:p>
          <w:p w14:paraId="76BCC151" w14:textId="77777777" w:rsidR="00526300" w:rsidRPr="00847748" w:rsidRDefault="00526300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(від.</w:t>
            </w: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12.12.2024 №2992-50/2024)</w:t>
            </w:r>
          </w:p>
        </w:tc>
      </w:tr>
      <w:tr w:rsidR="00526300" w:rsidRPr="00847748" w14:paraId="35894574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4099A42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3AA97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284BA90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58F5E8D9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</w:tcPr>
          <w:p w14:paraId="6CF2B20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спортивних заходів – 20,00 тис. грн</w:t>
            </w:r>
          </w:p>
          <w:p w14:paraId="35A5D280" w14:textId="77777777" w:rsidR="00526300" w:rsidRPr="00847748" w:rsidRDefault="00526300" w:rsidP="004964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(для ДЮСШ) 10,00 тис. грн</w:t>
            </w:r>
          </w:p>
        </w:tc>
      </w:tr>
      <w:tr w:rsidR="00526300" w:rsidRPr="00847748" w14:paraId="51357023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6E3A3B8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B0A48FD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49EEC7F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3FE3B52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1DA88988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офісної техніки – 30,00 тис. грн</w:t>
            </w:r>
          </w:p>
          <w:p w14:paraId="65B0F860" w14:textId="6E41BF04" w:rsidR="00526300" w:rsidRPr="00847748" w:rsidRDefault="00526300" w:rsidP="007017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костюмів для БК в с. Рахиня – 10,00 тис. грн</w:t>
            </w:r>
          </w:p>
        </w:tc>
      </w:tr>
      <w:tr w:rsidR="00526300" w:rsidRPr="00847748" w14:paraId="3D9AB6A6" w14:textId="77777777" w:rsidTr="007D285A">
        <w:trPr>
          <w:trHeight w:val="1232"/>
          <w:jc w:val="center"/>
        </w:trPr>
        <w:tc>
          <w:tcPr>
            <w:tcW w:w="534" w:type="dxa"/>
            <w:vMerge/>
            <w:vAlign w:val="center"/>
          </w:tcPr>
          <w:p w14:paraId="0A1BD2D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8738F8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4568563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76480226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3876E2E" w14:textId="7C8E2F95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Грицей, 15</w:t>
            </w:r>
          </w:p>
        </w:tc>
      </w:tr>
      <w:tr w:rsidR="00526300" w:rsidRPr="00847748" w14:paraId="44C27335" w14:textId="77777777" w:rsidTr="007D285A">
        <w:trPr>
          <w:trHeight w:val="682"/>
          <w:jc w:val="center"/>
        </w:trPr>
        <w:tc>
          <w:tcPr>
            <w:tcW w:w="534" w:type="dxa"/>
            <w:vMerge/>
            <w:vAlign w:val="center"/>
          </w:tcPr>
          <w:p w14:paraId="4BF95F1F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8C2F6C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8264A6" w14:textId="30A00B53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БІ </w:t>
            </w:r>
          </w:p>
        </w:tc>
        <w:tc>
          <w:tcPr>
            <w:tcW w:w="1276" w:type="dxa"/>
            <w:vAlign w:val="center"/>
          </w:tcPr>
          <w:p w14:paraId="675BEFCC" w14:textId="5D91B810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C45592" w14:textId="69500AE6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кладовища (капітальний ремонт) по вул. Хмельницького в м. Долинна (облаштування мережі водовідведення)</w:t>
            </w:r>
          </w:p>
          <w:p w14:paraId="4D0B477D" w14:textId="6DFF1022" w:rsidR="00526300" w:rsidRPr="00847748" w:rsidRDefault="00526300" w:rsidP="002746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16.03.2023  №2041-29/2023)</w:t>
            </w:r>
          </w:p>
        </w:tc>
      </w:tr>
      <w:tr w:rsidR="00526300" w:rsidRPr="00847748" w14:paraId="71E04424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322097D8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76E05E6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3CFC2ED" w14:textId="77777777" w:rsidR="00526300" w:rsidRPr="00847748" w:rsidRDefault="00526300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2E50685" w14:textId="2475BED6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737FE78" w14:textId="205A7068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4B2B6F0" w14:textId="77777777" w:rsidR="00526300" w:rsidRPr="00847748" w:rsidRDefault="0052630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6A2A3FD8" w14:textId="0720FF5D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747131D3" w14:textId="77777777" w:rsidTr="007D285A">
        <w:trPr>
          <w:trHeight w:val="862"/>
          <w:jc w:val="center"/>
        </w:trPr>
        <w:tc>
          <w:tcPr>
            <w:tcW w:w="534" w:type="dxa"/>
            <w:vMerge/>
            <w:vAlign w:val="center"/>
          </w:tcPr>
          <w:p w14:paraId="5C13C19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CF71D4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F2B92C0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35A994C3" w14:textId="1880C2CC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18F8F4" w14:textId="77777777" w:rsidR="00526300" w:rsidRPr="00847748" w:rsidRDefault="0052630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Надання фінансової допомоги для в/ч 1241 Національної Гвардії України для придбання 2-ох наземних гусеничних дронів</w:t>
            </w:r>
          </w:p>
          <w:p w14:paraId="45BCBB7B" w14:textId="3DBD2648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6096AC4A" w14:textId="77777777" w:rsidTr="007D285A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14:paraId="61A7AF14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8F48AAC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9EB1A6C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5878E4B7" w14:textId="1B6164D2" w:rsidR="00526300" w:rsidRPr="00847748" w:rsidRDefault="00526300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30EB2077" w14:textId="4BB5B2AE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25,00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74942DB" w14:textId="5893D80E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Субвенція для 64 окремого батальйону в/ч А7031, (надання фінансової допомоги) (від 03.10.2024 №2903-48/2024)</w:t>
            </w:r>
          </w:p>
        </w:tc>
      </w:tr>
      <w:tr w:rsidR="00526300" w:rsidRPr="00847748" w14:paraId="05E285DE" w14:textId="77777777" w:rsidTr="007D285A">
        <w:trPr>
          <w:trHeight w:val="675"/>
          <w:jc w:val="center"/>
        </w:trPr>
        <w:tc>
          <w:tcPr>
            <w:tcW w:w="534" w:type="dxa"/>
            <w:vMerge w:val="restart"/>
            <w:vAlign w:val="center"/>
          </w:tcPr>
          <w:p w14:paraId="735DD34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17EFD84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Гаргат Сергій Іванович</w:t>
            </w:r>
          </w:p>
          <w:p w14:paraId="2FD0B01C" w14:textId="77777777" w:rsidR="00526300" w:rsidRPr="00847748" w:rsidRDefault="00526300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551" w:type="dxa"/>
            <w:vMerge w:val="restart"/>
            <w:vAlign w:val="center"/>
          </w:tcPr>
          <w:p w14:paraId="7400DF16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  <w:p w14:paraId="607B42AE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ЖКГ</w:t>
            </w:r>
          </w:p>
        </w:tc>
        <w:tc>
          <w:tcPr>
            <w:tcW w:w="1276" w:type="dxa"/>
            <w:vAlign w:val="center"/>
          </w:tcPr>
          <w:p w14:paraId="73B9F86E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7C9164" w14:textId="77777777" w:rsidR="00526300" w:rsidRPr="00847748" w:rsidRDefault="00526300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526300" w:rsidRPr="00847748" w14:paraId="446CAB59" w14:textId="77777777" w:rsidTr="007D285A">
        <w:trPr>
          <w:trHeight w:val="1125"/>
          <w:jc w:val="center"/>
        </w:trPr>
        <w:tc>
          <w:tcPr>
            <w:tcW w:w="534" w:type="dxa"/>
            <w:vMerge/>
            <w:vAlign w:val="center"/>
          </w:tcPr>
          <w:p w14:paraId="5E3655A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5802CB3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13FAABE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0285FB17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8FE6072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14:paraId="01C6D882" w14:textId="5396BD89" w:rsidR="00526300" w:rsidRPr="00847748" w:rsidRDefault="00526300" w:rsidP="002619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526300" w:rsidRPr="00847748" w14:paraId="64035253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7F6510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90106D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4D301FC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1DFFF8F7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7FFEDC17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CB983D5" w14:textId="5520923D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Субвенція для в/ч 1241 Національної Гвардії України (надання фінансової допомоги) (від 03.10.2024 №2903-48/2024)</w:t>
            </w:r>
          </w:p>
        </w:tc>
      </w:tr>
      <w:tr w:rsidR="00526300" w:rsidRPr="00847748" w14:paraId="7E37B3AA" w14:textId="77777777" w:rsidTr="007D285A">
        <w:trPr>
          <w:trHeight w:val="551"/>
          <w:jc w:val="center"/>
        </w:trPr>
        <w:tc>
          <w:tcPr>
            <w:tcW w:w="534" w:type="dxa"/>
            <w:vMerge/>
            <w:vAlign w:val="center"/>
          </w:tcPr>
          <w:p w14:paraId="6E7A3316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106B346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9186E01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940F395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0C5C587" w14:textId="5D96FE68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Кошти для потреб 3-го механізованого батальйону в/ч А4808 (надання фінансової допомоги) (від 03.10.2024 №2903-48/2024)</w:t>
            </w:r>
          </w:p>
        </w:tc>
      </w:tr>
      <w:tr w:rsidR="00526300" w:rsidRPr="00847748" w14:paraId="3E100C4E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19D20C4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A2DC28E" w14:textId="77777777" w:rsidR="00526300" w:rsidRPr="00847748" w:rsidRDefault="00526300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88D955B" w14:textId="0BF4DBE9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2AA7A0BF" w14:textId="4BA53AE8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BCE8D4F" w14:textId="012DBBCE" w:rsidR="00526300" w:rsidRPr="00847748" w:rsidRDefault="00526300" w:rsidP="006B2B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Поточний ремонт дорожнього покриття в Солуківському старостинському окрузі</w:t>
            </w:r>
          </w:p>
        </w:tc>
      </w:tr>
      <w:tr w:rsidR="00526300" w:rsidRPr="00847748" w14:paraId="29863288" w14:textId="77777777" w:rsidTr="007D285A">
        <w:trPr>
          <w:trHeight w:val="334"/>
          <w:jc w:val="center"/>
        </w:trPr>
        <w:tc>
          <w:tcPr>
            <w:tcW w:w="534" w:type="dxa"/>
            <w:vMerge w:val="restart"/>
            <w:vAlign w:val="center"/>
          </w:tcPr>
          <w:p w14:paraId="39F488F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537C159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Димид Святослав Романович</w:t>
            </w:r>
          </w:p>
          <w:p w14:paraId="77016E1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551" w:type="dxa"/>
            <w:vAlign w:val="center"/>
          </w:tcPr>
          <w:p w14:paraId="0CE84A09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66CF63D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5D2F5A20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60F719B" w14:textId="23B2BCA1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</w:t>
            </w:r>
            <w:r w:rsidRPr="00847748">
              <w:rPr>
                <w:rFonts w:ascii="Times New Roman" w:hAnsi="Times New Roman" w:cs="Times New Roman"/>
                <w:sz w:val="24"/>
                <w:szCs w:val="24"/>
              </w:rPr>
              <w:t>2903-48/2024)</w:t>
            </w:r>
          </w:p>
        </w:tc>
      </w:tr>
      <w:tr w:rsidR="00526300" w:rsidRPr="00847748" w14:paraId="406748CA" w14:textId="77777777" w:rsidTr="007D285A">
        <w:trPr>
          <w:trHeight w:val="340"/>
          <w:jc w:val="center"/>
        </w:trPr>
        <w:tc>
          <w:tcPr>
            <w:tcW w:w="534" w:type="dxa"/>
            <w:vMerge/>
            <w:vAlign w:val="center"/>
          </w:tcPr>
          <w:p w14:paraId="1C4D627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C79858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72C4063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47AED654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9612F7B" w14:textId="77777777" w:rsidR="00526300" w:rsidRPr="00847748" w:rsidRDefault="00526300" w:rsidP="00DA4DD4">
            <w:pPr>
              <w:spacing w:after="0" w:line="240" w:lineRule="auto"/>
              <w:ind w:right="-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526300" w:rsidRPr="00847748" w14:paraId="79F2CB19" w14:textId="77777777" w:rsidTr="007D285A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14:paraId="556055AF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BC3EE6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569E6286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15369F00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F2F057F" w14:textId="6D0061BC" w:rsidR="00526300" w:rsidRPr="00847748" w:rsidRDefault="00526300" w:rsidP="00DA4D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для ремонту  дорожнього покриття  по вул. Лісова в с. Гошів</w:t>
            </w:r>
            <w:r w:rsidR="00DA4D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25.02.2025 №3097-52/2025)</w:t>
            </w:r>
          </w:p>
        </w:tc>
      </w:tr>
      <w:tr w:rsidR="00526300" w:rsidRPr="00847748" w14:paraId="1C40BEE0" w14:textId="77777777" w:rsidTr="007D285A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14:paraId="726688EC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29FB5E6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412359D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699F8194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3AF7CA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526300" w:rsidRPr="00847748" w14:paraId="66C01E26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7AE75D94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8FDFE8A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31AACB4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1160548D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</w:tcPr>
          <w:p w14:paraId="6E7DAF6F" w14:textId="35907007" w:rsidR="00526300" w:rsidRPr="00847748" w:rsidRDefault="00526300" w:rsidP="00B32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територій кладовища (капітальний ремонт) по вул. Б Хмельницького в с. Слобода Долинська (від 16.03.2023  №2041-29/2023)</w:t>
            </w:r>
          </w:p>
        </w:tc>
      </w:tr>
      <w:tr w:rsidR="00526300" w:rsidRPr="00847748" w14:paraId="10EDA58E" w14:textId="77777777" w:rsidTr="007D285A">
        <w:trPr>
          <w:trHeight w:val="596"/>
          <w:jc w:val="center"/>
        </w:trPr>
        <w:tc>
          <w:tcPr>
            <w:tcW w:w="534" w:type="dxa"/>
            <w:vMerge/>
            <w:vAlign w:val="center"/>
          </w:tcPr>
          <w:p w14:paraId="7351762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72E10DB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496A03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освіти</w:t>
            </w:r>
          </w:p>
        </w:tc>
        <w:tc>
          <w:tcPr>
            <w:tcW w:w="1276" w:type="dxa"/>
            <w:vAlign w:val="center"/>
          </w:tcPr>
          <w:p w14:paraId="6474E7B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73EAC753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526300" w:rsidRPr="00847748" w14:paraId="6CF4D72F" w14:textId="77777777" w:rsidTr="007D285A">
        <w:trPr>
          <w:trHeight w:val="600"/>
          <w:jc w:val="center"/>
        </w:trPr>
        <w:tc>
          <w:tcPr>
            <w:tcW w:w="534" w:type="dxa"/>
            <w:vMerge/>
            <w:vAlign w:val="center"/>
          </w:tcPr>
          <w:p w14:paraId="07F4E95E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9A97824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572D15F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0D7109D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</w:tcPr>
          <w:p w14:paraId="45A52E7A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відділення боксу Долинської ДЮСШ</w:t>
            </w:r>
          </w:p>
        </w:tc>
      </w:tr>
      <w:tr w:rsidR="00526300" w:rsidRPr="00847748" w14:paraId="7F3D899B" w14:textId="77777777" w:rsidTr="007D285A">
        <w:trPr>
          <w:trHeight w:val="515"/>
          <w:jc w:val="center"/>
        </w:trPr>
        <w:tc>
          <w:tcPr>
            <w:tcW w:w="534" w:type="dxa"/>
            <w:vMerge/>
            <w:vAlign w:val="center"/>
          </w:tcPr>
          <w:p w14:paraId="07F01040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FAC2990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2AC349A3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20ECC144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</w:tcPr>
          <w:p w14:paraId="35BF1962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 для спортсменів  та спортивного інвентарю для ФК «Прикарпаття» с. Гошів</w:t>
            </w:r>
          </w:p>
        </w:tc>
      </w:tr>
      <w:tr w:rsidR="00526300" w:rsidRPr="00847748" w14:paraId="0948789B" w14:textId="77777777" w:rsidTr="007D285A">
        <w:trPr>
          <w:trHeight w:val="375"/>
          <w:jc w:val="center"/>
        </w:trPr>
        <w:tc>
          <w:tcPr>
            <w:tcW w:w="534" w:type="dxa"/>
            <w:vMerge/>
            <w:vAlign w:val="center"/>
          </w:tcPr>
          <w:p w14:paraId="76D50AAC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660762FD" w14:textId="77777777" w:rsidR="00526300" w:rsidRPr="00847748" w:rsidRDefault="00526300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46D8383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385B1F3E" w14:textId="77777777" w:rsidR="00526300" w:rsidRPr="00847748" w:rsidRDefault="00526300" w:rsidP="00F82F0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1ACA6185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10BF68B" w14:textId="77777777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А7166 79 батальйону, 102-ї окремої бригади Сил територіальної оборони ЗСУ (надання фінансової допомоги) </w:t>
            </w:r>
          </w:p>
          <w:p w14:paraId="22FE1A6C" w14:textId="77777777" w:rsidR="00526300" w:rsidRPr="00847748" w:rsidRDefault="00526300" w:rsidP="00F82F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91E1E" w:rsidRPr="00847748" w14:paraId="5F19940B" w14:textId="77777777" w:rsidTr="007D285A">
        <w:trPr>
          <w:trHeight w:val="974"/>
          <w:jc w:val="center"/>
        </w:trPr>
        <w:tc>
          <w:tcPr>
            <w:tcW w:w="534" w:type="dxa"/>
            <w:vMerge w:val="restart"/>
            <w:vAlign w:val="center"/>
          </w:tcPr>
          <w:p w14:paraId="3C477DD8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1DB38F67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Пастух Іван Іванович</w:t>
            </w:r>
          </w:p>
          <w:p w14:paraId="0C912449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551" w:type="dxa"/>
            <w:vAlign w:val="center"/>
          </w:tcPr>
          <w:p w14:paraId="3729AB09" w14:textId="77777777" w:rsidR="00791E1E" w:rsidRPr="00847748" w:rsidRDefault="00791E1E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276" w:type="dxa"/>
            <w:vAlign w:val="center"/>
          </w:tcPr>
          <w:p w14:paraId="549339AE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F18B801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Поповнення бібліотечного фонду - 8 тис. грн</w:t>
            </w:r>
          </w:p>
          <w:p w14:paraId="6257D880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принтера для бібліотеки– 12,00 тис. грн для КЗ «Долинська центральна публічна бібліотека» (філія в с. Тяпче)</w:t>
            </w:r>
          </w:p>
        </w:tc>
      </w:tr>
      <w:tr w:rsidR="00791E1E" w:rsidRPr="00847748" w14:paraId="211BA95E" w14:textId="77777777" w:rsidTr="007D285A">
        <w:trPr>
          <w:trHeight w:val="409"/>
          <w:jc w:val="center"/>
        </w:trPr>
        <w:tc>
          <w:tcPr>
            <w:tcW w:w="534" w:type="dxa"/>
            <w:vMerge/>
            <w:vAlign w:val="center"/>
          </w:tcPr>
          <w:p w14:paraId="73515943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12DA556E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5D0C1AA0" w14:textId="77777777" w:rsidR="00791E1E" w:rsidRPr="00847748" w:rsidRDefault="00791E1E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346658C6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56865F1" w14:textId="77777777" w:rsidR="00791E1E" w:rsidRPr="00847748" w:rsidRDefault="00791E1E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791E1E" w:rsidRPr="00847748" w14:paraId="3A9FE5E9" w14:textId="77777777" w:rsidTr="007D285A">
        <w:trPr>
          <w:trHeight w:val="661"/>
          <w:jc w:val="center"/>
        </w:trPr>
        <w:tc>
          <w:tcPr>
            <w:tcW w:w="534" w:type="dxa"/>
            <w:vMerge/>
            <w:vAlign w:val="center"/>
          </w:tcPr>
          <w:p w14:paraId="3D3D3452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00CF7F7" w14:textId="77777777" w:rsidR="00791E1E" w:rsidRPr="00847748" w:rsidRDefault="00791E1E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C91B831" w14:textId="77777777" w:rsidR="00791E1E" w:rsidRPr="00847748" w:rsidRDefault="00791E1E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3D53F436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58CC8F3C" w14:textId="77777777" w:rsidR="00791E1E" w:rsidRPr="00847748" w:rsidRDefault="00791E1E" w:rsidP="00F01F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791E1E" w:rsidRPr="00847748" w14:paraId="2D86926F" w14:textId="77777777" w:rsidTr="007D285A">
        <w:trPr>
          <w:trHeight w:val="960"/>
          <w:jc w:val="center"/>
        </w:trPr>
        <w:tc>
          <w:tcPr>
            <w:tcW w:w="534" w:type="dxa"/>
            <w:vMerge/>
            <w:vAlign w:val="center"/>
          </w:tcPr>
          <w:p w14:paraId="2343F1D0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A08E0F" w14:textId="77777777" w:rsidR="00791E1E" w:rsidRPr="00847748" w:rsidRDefault="00791E1E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A769298" w14:textId="77777777" w:rsidR="00791E1E" w:rsidRPr="00847748" w:rsidRDefault="00791E1E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21E28D17" w14:textId="77777777" w:rsidR="00791E1E" w:rsidRPr="00847748" w:rsidRDefault="00791E1E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B4B6F5B" w14:textId="77777777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7FBB688" w14:textId="77777777" w:rsidR="00791E1E" w:rsidRPr="00847748" w:rsidRDefault="00791E1E" w:rsidP="004A3A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Кошти для потреб 3-го механізованого батальйону в/ч А4808 (надання фінансової допомоги) </w:t>
            </w:r>
          </w:p>
          <w:p w14:paraId="3E967801" w14:textId="41E8CE13" w:rsidR="00791E1E" w:rsidRPr="00847748" w:rsidRDefault="00791E1E" w:rsidP="00791E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791E1E" w:rsidRPr="00847748" w14:paraId="1148D950" w14:textId="77777777" w:rsidTr="007D285A">
        <w:trPr>
          <w:trHeight w:val="221"/>
          <w:jc w:val="center"/>
        </w:trPr>
        <w:tc>
          <w:tcPr>
            <w:tcW w:w="534" w:type="dxa"/>
            <w:vMerge/>
            <w:vAlign w:val="center"/>
          </w:tcPr>
          <w:p w14:paraId="72AD549B" w14:textId="77777777" w:rsidR="00791E1E" w:rsidRPr="00847748" w:rsidRDefault="00791E1E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E93C3E7" w14:textId="77777777" w:rsidR="00791E1E" w:rsidRPr="00847748" w:rsidRDefault="00791E1E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808D950" w14:textId="77777777" w:rsidR="00791E1E" w:rsidRPr="00847748" w:rsidRDefault="00791E1E" w:rsidP="00B7729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05CF7007" w14:textId="568582D7" w:rsidR="00791E1E" w:rsidRPr="00847748" w:rsidRDefault="00791E1E" w:rsidP="00DA4DD4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020980CF" w14:textId="691F5FFE" w:rsidR="00791E1E" w:rsidRPr="00847748" w:rsidRDefault="00791E1E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19F2485" w14:textId="02105D69" w:rsidR="00791E1E" w:rsidRPr="00847748" w:rsidRDefault="00791E1E" w:rsidP="00791E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Надання фінансової допомоги 3-му механізованому батальйону в/ч А4808 (від 03.10.2024 №2903-48/2024)</w:t>
            </w:r>
          </w:p>
        </w:tc>
      </w:tr>
      <w:tr w:rsidR="00526300" w:rsidRPr="00847748" w14:paraId="793E9276" w14:textId="77777777" w:rsidTr="007D285A">
        <w:trPr>
          <w:trHeight w:val="471"/>
          <w:jc w:val="center"/>
        </w:trPr>
        <w:tc>
          <w:tcPr>
            <w:tcW w:w="534" w:type="dxa"/>
            <w:vMerge w:val="restart"/>
            <w:vAlign w:val="center"/>
          </w:tcPr>
          <w:p w14:paraId="1EAC7E86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5A7E981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Гошилик Віктор Іванович</w:t>
            </w:r>
          </w:p>
          <w:p w14:paraId="459EB501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551" w:type="dxa"/>
            <w:vAlign w:val="center"/>
          </w:tcPr>
          <w:p w14:paraId="7492B5BC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B52ED5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7685981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підлоги бібліотеки в с. Яворів</w:t>
            </w:r>
          </w:p>
        </w:tc>
      </w:tr>
      <w:tr w:rsidR="00526300" w:rsidRPr="00847748" w14:paraId="6B592AE5" w14:textId="77777777" w:rsidTr="007D285A">
        <w:trPr>
          <w:trHeight w:val="533"/>
          <w:jc w:val="center"/>
        </w:trPr>
        <w:tc>
          <w:tcPr>
            <w:tcW w:w="534" w:type="dxa"/>
            <w:vMerge/>
            <w:vAlign w:val="center"/>
          </w:tcPr>
          <w:p w14:paraId="7085A895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2A155BD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12630602" w14:textId="77777777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Управління освіти </w:t>
            </w:r>
          </w:p>
        </w:tc>
        <w:tc>
          <w:tcPr>
            <w:tcW w:w="1276" w:type="dxa"/>
            <w:vAlign w:val="center"/>
          </w:tcPr>
          <w:p w14:paraId="7BEA461A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6590494E" w14:textId="55F16A7C" w:rsidR="00526300" w:rsidRPr="00847748" w:rsidRDefault="00526300" w:rsidP="006723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предметів, матеріалів, обладнання та інвентарю для Яворівської гімназії</w:t>
            </w:r>
          </w:p>
        </w:tc>
      </w:tr>
      <w:tr w:rsidR="00526300" w:rsidRPr="00847748" w14:paraId="1A2DB8D9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57DE8551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AD4E31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99D7882" w14:textId="6BC9C03A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«ЦПМД»»</w:t>
            </w:r>
          </w:p>
        </w:tc>
        <w:tc>
          <w:tcPr>
            <w:tcW w:w="1276" w:type="dxa"/>
            <w:vAlign w:val="center"/>
          </w:tcPr>
          <w:p w14:paraId="1924CA60" w14:textId="24ED7F13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37492BA" w14:textId="7FF7B886" w:rsidR="00526300" w:rsidRPr="00847748" w:rsidRDefault="00526300" w:rsidP="004D1E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меблів для медичного пункту тимчасового базування в с. Яворів</w:t>
            </w:r>
          </w:p>
        </w:tc>
      </w:tr>
      <w:tr w:rsidR="00526300" w:rsidRPr="00847748" w14:paraId="08ADE148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142FF2D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E84BD43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5D76EE" w14:textId="5B6A0364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1276" w:type="dxa"/>
            <w:vAlign w:val="center"/>
          </w:tcPr>
          <w:p w14:paraId="3DA835CB" w14:textId="15BB582D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9248276" w14:textId="126C6732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камер відеоспостережень в с. Яворів</w:t>
            </w:r>
          </w:p>
        </w:tc>
      </w:tr>
      <w:tr w:rsidR="00526300" w:rsidRPr="00847748" w14:paraId="54E10680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662F7E14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04C46B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1CF02014" w14:textId="77777777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430B65A0" w14:textId="7A786CE9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746741B" w14:textId="49114F70" w:rsidR="00526300" w:rsidRPr="00847748" w:rsidRDefault="00526300" w:rsidP="00264D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щебню для підсипки  дорожнього покриття  по вул. Залізнична, Л. Українки в с. Яворів</w:t>
            </w:r>
          </w:p>
        </w:tc>
      </w:tr>
      <w:tr w:rsidR="00526300" w:rsidRPr="00847748" w14:paraId="4BB0CA8D" w14:textId="77777777" w:rsidTr="007D285A">
        <w:trPr>
          <w:trHeight w:val="150"/>
          <w:jc w:val="center"/>
        </w:trPr>
        <w:tc>
          <w:tcPr>
            <w:tcW w:w="534" w:type="dxa"/>
            <w:vMerge/>
            <w:vAlign w:val="center"/>
          </w:tcPr>
          <w:p w14:paraId="5AA82B84" w14:textId="06C0A586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09A49B6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A0A8E07" w14:textId="1AFF610E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41F78440" w14:textId="523B0AAF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F996B28" w14:textId="60CCABCB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та встановлення вхідних дверей до сільського клубу в с. Яворів</w:t>
            </w:r>
          </w:p>
        </w:tc>
      </w:tr>
      <w:tr w:rsidR="00526300" w:rsidRPr="00847748" w14:paraId="39A8FF1C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E4351F1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47AB5615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9E1EA9" w14:textId="77777777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КП «Водоканал»</w:t>
            </w:r>
          </w:p>
          <w:p w14:paraId="131231B5" w14:textId="0D98262D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1276" w:type="dxa"/>
            <w:vAlign w:val="center"/>
          </w:tcPr>
          <w:p w14:paraId="3C09AA92" w14:textId="5BB8F231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170,00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1D74C6D" w14:textId="77777777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водопроводу по вул. Промислова, вул. Молодіжна, вул. Залізнична, провулок Сонячний в с. Яворів</w:t>
            </w:r>
          </w:p>
          <w:p w14:paraId="59E17742" w14:textId="6F5CAFA7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(від 21.11.2024 №2978-50/2024)</w:t>
            </w:r>
          </w:p>
        </w:tc>
      </w:tr>
      <w:tr w:rsidR="00526300" w:rsidRPr="00847748" w14:paraId="2DE9947F" w14:textId="77777777" w:rsidTr="007D285A">
        <w:trPr>
          <w:trHeight w:val="142"/>
          <w:jc w:val="center"/>
        </w:trPr>
        <w:tc>
          <w:tcPr>
            <w:tcW w:w="534" w:type="dxa"/>
            <w:vMerge/>
            <w:vAlign w:val="center"/>
          </w:tcPr>
          <w:p w14:paraId="768A60BE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5AE5A47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6CDBBB56" w14:textId="77777777" w:rsidR="00526300" w:rsidRPr="00847748" w:rsidRDefault="00526300" w:rsidP="0065734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7CCA1601" w14:textId="44AEC9D4" w:rsidR="00526300" w:rsidRPr="00847748" w:rsidRDefault="00526300" w:rsidP="004A3A5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6FBB17C0" w14:textId="4D05AE73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E260F6" w14:textId="0B816EAD" w:rsidR="00526300" w:rsidRPr="00847748" w:rsidRDefault="00526300" w:rsidP="006573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Субвенція для в/ч 4267 ЗСУ (надання фінансової допомоги) </w:t>
            </w:r>
          </w:p>
          <w:p w14:paraId="778B1676" w14:textId="12AE6083" w:rsidR="00526300" w:rsidRPr="00847748" w:rsidRDefault="00526300" w:rsidP="00FA57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(від 03.10.2024 №2903-48/2024)</w:t>
            </w:r>
          </w:p>
        </w:tc>
      </w:tr>
      <w:tr w:rsidR="00526300" w:rsidRPr="00847748" w14:paraId="130617AA" w14:textId="77777777" w:rsidTr="00132C65">
        <w:trPr>
          <w:trHeight w:val="1710"/>
          <w:jc w:val="center"/>
        </w:trPr>
        <w:tc>
          <w:tcPr>
            <w:tcW w:w="534" w:type="dxa"/>
            <w:vMerge w:val="restart"/>
            <w:vAlign w:val="center"/>
          </w:tcPr>
          <w:p w14:paraId="56CF932B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3859" w:type="dxa"/>
            <w:vMerge w:val="restart"/>
            <w:shd w:val="clear" w:color="auto" w:fill="auto"/>
            <w:noWrap/>
            <w:vAlign w:val="center"/>
          </w:tcPr>
          <w:p w14:paraId="744DBBC0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Міський голова </w:t>
            </w:r>
          </w:p>
          <w:p w14:paraId="65289A80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Дирів Іван Ярославович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1BC141D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2551" w:type="dxa"/>
            <w:vAlign w:val="center"/>
          </w:tcPr>
          <w:p w14:paraId="075C80CB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02C5A093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2ADDD0C" w14:textId="77777777" w:rsidR="00526300" w:rsidRPr="00847748" w:rsidRDefault="00526300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847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тенжні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526300" w:rsidRPr="00847748" w14:paraId="35A763E9" w14:textId="77777777" w:rsidTr="007D285A">
        <w:trPr>
          <w:trHeight w:val="274"/>
          <w:jc w:val="center"/>
        </w:trPr>
        <w:tc>
          <w:tcPr>
            <w:tcW w:w="534" w:type="dxa"/>
            <w:vMerge/>
            <w:vAlign w:val="center"/>
          </w:tcPr>
          <w:p w14:paraId="6BC69A5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3D1CD82C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69DE987" w14:textId="77777777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431495D7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7C542FC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526300" w:rsidRPr="00847748" w14:paraId="58893748" w14:textId="77777777" w:rsidTr="00132C65">
        <w:trPr>
          <w:trHeight w:val="708"/>
          <w:jc w:val="center"/>
        </w:trPr>
        <w:tc>
          <w:tcPr>
            <w:tcW w:w="534" w:type="dxa"/>
            <w:vMerge/>
            <w:vAlign w:val="center"/>
          </w:tcPr>
          <w:p w14:paraId="71B0BB7B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241555B9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61864D62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14:paraId="785384C3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371916B7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526300" w:rsidRPr="00847748" w14:paraId="073CB962" w14:textId="77777777" w:rsidTr="007D285A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14:paraId="231AA5F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05DC248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37F31DEC" w14:textId="6AD68945" w:rsidR="00526300" w:rsidRPr="00847748" w:rsidRDefault="00526300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04CFB171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98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2ED6F333" w14:textId="77777777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526300" w:rsidRPr="00847748" w14:paraId="45FF7596" w14:textId="77777777" w:rsidTr="007D285A">
        <w:trPr>
          <w:trHeight w:val="945"/>
          <w:jc w:val="center"/>
        </w:trPr>
        <w:tc>
          <w:tcPr>
            <w:tcW w:w="534" w:type="dxa"/>
            <w:vMerge/>
            <w:vAlign w:val="center"/>
          </w:tcPr>
          <w:p w14:paraId="3FA08D8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D61BB2D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795665FE" w14:textId="2D27C073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276" w:type="dxa"/>
            <w:vAlign w:val="center"/>
          </w:tcPr>
          <w:p w14:paraId="0293A768" w14:textId="77777777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112,50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7589E412" w14:textId="77777777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стола операційного 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Biomed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MT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3000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  <w:r w:rsidRPr="008477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набором рентген прозорих панелей</w:t>
            </w:r>
          </w:p>
        </w:tc>
      </w:tr>
      <w:tr w:rsidR="00526300" w:rsidRPr="00847748" w14:paraId="20C5FCD5" w14:textId="77777777" w:rsidTr="007D285A">
        <w:trPr>
          <w:trHeight w:val="180"/>
          <w:jc w:val="center"/>
        </w:trPr>
        <w:tc>
          <w:tcPr>
            <w:tcW w:w="534" w:type="dxa"/>
            <w:vMerge/>
            <w:vAlign w:val="center"/>
          </w:tcPr>
          <w:p w14:paraId="70628D47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FD2D08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97C9DB" w14:textId="3F197849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КНП «ЦПМД»</w:t>
            </w:r>
          </w:p>
        </w:tc>
        <w:tc>
          <w:tcPr>
            <w:tcW w:w="1276" w:type="dxa"/>
            <w:vAlign w:val="center"/>
          </w:tcPr>
          <w:p w14:paraId="4B278A1C" w14:textId="664454DE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99,00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46EA2CD0" w14:textId="2D890424" w:rsidR="00526300" w:rsidRPr="00847748" w:rsidRDefault="00526300" w:rsidP="00A53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обладнання для  КНП «ЦПМД»</w:t>
            </w:r>
          </w:p>
        </w:tc>
      </w:tr>
      <w:tr w:rsidR="00526300" w:rsidRPr="00847748" w14:paraId="18C043F7" w14:textId="77777777" w:rsidTr="007D285A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14:paraId="149DCBAA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049AF53B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47BE7BF3" w14:textId="14CA136B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Відділ молоді і спорту</w:t>
            </w:r>
          </w:p>
        </w:tc>
        <w:tc>
          <w:tcPr>
            <w:tcW w:w="1276" w:type="dxa"/>
            <w:vAlign w:val="center"/>
          </w:tcPr>
          <w:p w14:paraId="71A5F6DC" w14:textId="2757BAE0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6FC511C" w14:textId="5424C5D9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спортивного інвентарю та обладнання  для відділення греко-римської боротьби Долинської ДЮСШ</w:t>
            </w:r>
          </w:p>
        </w:tc>
      </w:tr>
      <w:tr w:rsidR="00526300" w:rsidRPr="00847748" w14:paraId="38954643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411F0DF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5F66EB0F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0A5478BE" w14:textId="537AA460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Управління БІ</w:t>
            </w:r>
          </w:p>
        </w:tc>
        <w:tc>
          <w:tcPr>
            <w:tcW w:w="1276" w:type="dxa"/>
            <w:vAlign w:val="center"/>
          </w:tcPr>
          <w:p w14:paraId="65A8BFC7" w14:textId="2300D7C2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240,50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15D21C53" w14:textId="3879F8D7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Капітальний ремонт тротуарної доріжки по пр. Незалежності в м. Долина</w:t>
            </w:r>
          </w:p>
        </w:tc>
      </w:tr>
      <w:tr w:rsidR="00526300" w:rsidRPr="00847748" w14:paraId="73F34517" w14:textId="77777777" w:rsidTr="007D285A">
        <w:trPr>
          <w:trHeight w:val="165"/>
          <w:jc w:val="center"/>
        </w:trPr>
        <w:tc>
          <w:tcPr>
            <w:tcW w:w="534" w:type="dxa"/>
            <w:vMerge/>
            <w:vAlign w:val="center"/>
          </w:tcPr>
          <w:p w14:paraId="0DC5FE6D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59" w:type="dxa"/>
            <w:vMerge/>
            <w:shd w:val="clear" w:color="auto" w:fill="auto"/>
            <w:noWrap/>
            <w:vAlign w:val="center"/>
          </w:tcPr>
          <w:p w14:paraId="7FBE475A" w14:textId="77777777" w:rsidR="00526300" w:rsidRPr="00847748" w:rsidRDefault="00526300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14:paraId="2501D7A2" w14:textId="77777777" w:rsidR="00526300" w:rsidRPr="00847748" w:rsidRDefault="00526300" w:rsidP="0043498A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Міська рада</w:t>
            </w:r>
          </w:p>
          <w:p w14:paraId="41C44AE5" w14:textId="52BA2DE7" w:rsidR="00526300" w:rsidRPr="00847748" w:rsidRDefault="00526300" w:rsidP="000F3A80">
            <w:pPr>
              <w:spacing w:after="0" w:line="240" w:lineRule="auto"/>
              <w:ind w:right="-6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(відділ НС ЦЗ МР РВ)  </w:t>
            </w:r>
          </w:p>
        </w:tc>
        <w:tc>
          <w:tcPr>
            <w:tcW w:w="1276" w:type="dxa"/>
            <w:vAlign w:val="center"/>
          </w:tcPr>
          <w:p w14:paraId="227A0F21" w14:textId="31691D16" w:rsidR="00526300" w:rsidRPr="00847748" w:rsidRDefault="00526300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7764" w:type="dxa"/>
            <w:shd w:val="clear" w:color="auto" w:fill="auto"/>
            <w:vAlign w:val="center"/>
          </w:tcPr>
          <w:p w14:paraId="0391FBF8" w14:textId="51E16117" w:rsidR="00526300" w:rsidRPr="00847748" w:rsidRDefault="00526300" w:rsidP="00434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Надання фінансової допомоги (субвенція державному бюджету) для в/ч </w:t>
            </w:r>
            <w:r w:rsidR="00F2031E"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А</w:t>
            </w: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7384 </w:t>
            </w:r>
          </w:p>
          <w:p w14:paraId="3FA339F5" w14:textId="127C08C0" w:rsidR="00526300" w:rsidRPr="00847748" w:rsidRDefault="00526300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(від 03.10.2024 №2903-48/2024)</w:t>
            </w:r>
          </w:p>
        </w:tc>
      </w:tr>
      <w:tr w:rsidR="00526300" w:rsidRPr="00847748" w14:paraId="057CF535" w14:textId="77777777" w:rsidTr="007D285A">
        <w:trPr>
          <w:trHeight w:val="465"/>
          <w:jc w:val="center"/>
        </w:trPr>
        <w:tc>
          <w:tcPr>
            <w:tcW w:w="4393" w:type="dxa"/>
            <w:gridSpan w:val="2"/>
            <w:vAlign w:val="center"/>
          </w:tcPr>
          <w:p w14:paraId="744ECD63" w14:textId="77777777" w:rsidR="00526300" w:rsidRPr="00847748" w:rsidRDefault="00526300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591" w:type="dxa"/>
            <w:gridSpan w:val="3"/>
            <w:shd w:val="clear" w:color="auto" w:fill="auto"/>
            <w:vAlign w:val="center"/>
          </w:tcPr>
          <w:p w14:paraId="0E2A3D43" w14:textId="479DBF6C" w:rsidR="00526300" w:rsidRPr="00847748" w:rsidRDefault="00F704E7" w:rsidP="00847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 xml:space="preserve">22832,00 </w:t>
            </w:r>
            <w:r w:rsidR="00526300" w:rsidRPr="008477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тис. грн</w:t>
            </w:r>
          </w:p>
        </w:tc>
      </w:tr>
    </w:tbl>
    <w:p w14:paraId="25D798C5" w14:textId="77777777"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847748">
      <w:headerReference w:type="default" r:id="rId8"/>
      <w:headerReference w:type="first" r:id="rId9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ADC5E" w14:textId="77777777" w:rsidR="00884B53" w:rsidRDefault="00884B53" w:rsidP="008C3E9A">
      <w:pPr>
        <w:spacing w:after="0" w:line="240" w:lineRule="auto"/>
      </w:pPr>
      <w:r>
        <w:separator/>
      </w:r>
    </w:p>
  </w:endnote>
  <w:endnote w:type="continuationSeparator" w:id="0">
    <w:p w14:paraId="2A1E2014" w14:textId="77777777" w:rsidR="00884B53" w:rsidRDefault="00884B53" w:rsidP="008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C1906" w14:textId="77777777" w:rsidR="00884B53" w:rsidRDefault="00884B53" w:rsidP="008C3E9A">
      <w:pPr>
        <w:spacing w:after="0" w:line="240" w:lineRule="auto"/>
      </w:pPr>
      <w:r>
        <w:separator/>
      </w:r>
    </w:p>
  </w:footnote>
  <w:footnote w:type="continuationSeparator" w:id="0">
    <w:p w14:paraId="00FE129F" w14:textId="77777777" w:rsidR="00884B53" w:rsidRDefault="00884B53" w:rsidP="008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066162"/>
      <w:docPartObj>
        <w:docPartGallery w:val="Page Numbers (Top of Page)"/>
        <w:docPartUnique/>
      </w:docPartObj>
    </w:sdtPr>
    <w:sdtEndPr/>
    <w:sdtContent>
      <w:p w14:paraId="2B90AADF" w14:textId="45C3500C" w:rsidR="00DE2C3F" w:rsidRDefault="00DE2C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A38">
          <w:rPr>
            <w:noProof/>
          </w:rPr>
          <w:t>4</w:t>
        </w:r>
        <w:r>
          <w:fldChar w:fldCharType="end"/>
        </w:r>
      </w:p>
    </w:sdtContent>
  </w:sdt>
  <w:p w14:paraId="7F83A0D1" w14:textId="77777777" w:rsidR="00DE2C3F" w:rsidRDefault="00DE2C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7165" w14:textId="6BB796E1" w:rsidR="00DE2C3F" w:rsidRDefault="00DE2C3F">
    <w:pPr>
      <w:pStyle w:val="a6"/>
      <w:jc w:val="center"/>
    </w:pPr>
  </w:p>
  <w:p w14:paraId="5E9C35AA" w14:textId="77777777" w:rsidR="00DE2C3F" w:rsidRDefault="00DE2C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12060"/>
    <w:rsid w:val="00012B08"/>
    <w:rsid w:val="000416B2"/>
    <w:rsid w:val="0004508F"/>
    <w:rsid w:val="00052BE1"/>
    <w:rsid w:val="000603DF"/>
    <w:rsid w:val="00076115"/>
    <w:rsid w:val="0008672A"/>
    <w:rsid w:val="00096E35"/>
    <w:rsid w:val="000A0B09"/>
    <w:rsid w:val="000A5FC2"/>
    <w:rsid w:val="000B3002"/>
    <w:rsid w:val="000C0A70"/>
    <w:rsid w:val="000D3529"/>
    <w:rsid w:val="000D4710"/>
    <w:rsid w:val="000F3A80"/>
    <w:rsid w:val="0010757E"/>
    <w:rsid w:val="00120CAB"/>
    <w:rsid w:val="00122F18"/>
    <w:rsid w:val="00132C65"/>
    <w:rsid w:val="001420E3"/>
    <w:rsid w:val="00146011"/>
    <w:rsid w:val="001550F5"/>
    <w:rsid w:val="00162D8D"/>
    <w:rsid w:val="00174314"/>
    <w:rsid w:val="00187865"/>
    <w:rsid w:val="0019392F"/>
    <w:rsid w:val="00196A7B"/>
    <w:rsid w:val="001A425C"/>
    <w:rsid w:val="001A68BB"/>
    <w:rsid w:val="001B36A5"/>
    <w:rsid w:val="001C2661"/>
    <w:rsid w:val="001C4B85"/>
    <w:rsid w:val="001C7CCA"/>
    <w:rsid w:val="00210723"/>
    <w:rsid w:val="0022321D"/>
    <w:rsid w:val="002302DF"/>
    <w:rsid w:val="00232425"/>
    <w:rsid w:val="0023693D"/>
    <w:rsid w:val="00236C7E"/>
    <w:rsid w:val="002614C3"/>
    <w:rsid w:val="002619CE"/>
    <w:rsid w:val="00264DF8"/>
    <w:rsid w:val="00273C23"/>
    <w:rsid w:val="00274659"/>
    <w:rsid w:val="002916FD"/>
    <w:rsid w:val="002A6EC6"/>
    <w:rsid w:val="002B27CF"/>
    <w:rsid w:val="002B27E4"/>
    <w:rsid w:val="002C585D"/>
    <w:rsid w:val="002C5873"/>
    <w:rsid w:val="002D5AF8"/>
    <w:rsid w:val="002E4803"/>
    <w:rsid w:val="002E6DAA"/>
    <w:rsid w:val="002F3A7B"/>
    <w:rsid w:val="003043F9"/>
    <w:rsid w:val="0033708C"/>
    <w:rsid w:val="00340CB1"/>
    <w:rsid w:val="00341A6F"/>
    <w:rsid w:val="00344760"/>
    <w:rsid w:val="003616E9"/>
    <w:rsid w:val="00376289"/>
    <w:rsid w:val="00380232"/>
    <w:rsid w:val="00380C18"/>
    <w:rsid w:val="00383442"/>
    <w:rsid w:val="00397122"/>
    <w:rsid w:val="003C423E"/>
    <w:rsid w:val="003E0A38"/>
    <w:rsid w:val="003E5634"/>
    <w:rsid w:val="003F0E34"/>
    <w:rsid w:val="003F1B0C"/>
    <w:rsid w:val="004105F2"/>
    <w:rsid w:val="00417C26"/>
    <w:rsid w:val="00417E1E"/>
    <w:rsid w:val="0043498A"/>
    <w:rsid w:val="00444E5E"/>
    <w:rsid w:val="00450EC1"/>
    <w:rsid w:val="004573AD"/>
    <w:rsid w:val="004573DE"/>
    <w:rsid w:val="0046478C"/>
    <w:rsid w:val="0046671C"/>
    <w:rsid w:val="004775D4"/>
    <w:rsid w:val="0049644D"/>
    <w:rsid w:val="004A03DA"/>
    <w:rsid w:val="004A3A59"/>
    <w:rsid w:val="004C2797"/>
    <w:rsid w:val="004C4882"/>
    <w:rsid w:val="004D0866"/>
    <w:rsid w:val="004D0F58"/>
    <w:rsid w:val="004D1E86"/>
    <w:rsid w:val="004D2D1C"/>
    <w:rsid w:val="004D5C74"/>
    <w:rsid w:val="004E4D42"/>
    <w:rsid w:val="004F450E"/>
    <w:rsid w:val="004F600F"/>
    <w:rsid w:val="00512FC9"/>
    <w:rsid w:val="00522AE1"/>
    <w:rsid w:val="00526300"/>
    <w:rsid w:val="005450DD"/>
    <w:rsid w:val="00550629"/>
    <w:rsid w:val="00551402"/>
    <w:rsid w:val="00551D0B"/>
    <w:rsid w:val="005545E0"/>
    <w:rsid w:val="005609B1"/>
    <w:rsid w:val="00561AFC"/>
    <w:rsid w:val="0056395B"/>
    <w:rsid w:val="005908C8"/>
    <w:rsid w:val="005938FF"/>
    <w:rsid w:val="00595F75"/>
    <w:rsid w:val="005C49A9"/>
    <w:rsid w:val="005D3CE6"/>
    <w:rsid w:val="005E4629"/>
    <w:rsid w:val="005E6021"/>
    <w:rsid w:val="005E7EB6"/>
    <w:rsid w:val="00601C23"/>
    <w:rsid w:val="00610C9E"/>
    <w:rsid w:val="006155F6"/>
    <w:rsid w:val="00615D7F"/>
    <w:rsid w:val="00623632"/>
    <w:rsid w:val="0063009C"/>
    <w:rsid w:val="0063310D"/>
    <w:rsid w:val="006342EB"/>
    <w:rsid w:val="00644914"/>
    <w:rsid w:val="006514B0"/>
    <w:rsid w:val="00653ABE"/>
    <w:rsid w:val="0065734A"/>
    <w:rsid w:val="006723A5"/>
    <w:rsid w:val="00672544"/>
    <w:rsid w:val="006734D3"/>
    <w:rsid w:val="00676012"/>
    <w:rsid w:val="006A7ABF"/>
    <w:rsid w:val="006B00D5"/>
    <w:rsid w:val="006B2B79"/>
    <w:rsid w:val="006B74B6"/>
    <w:rsid w:val="006B7906"/>
    <w:rsid w:val="006C58FC"/>
    <w:rsid w:val="006D071B"/>
    <w:rsid w:val="006D0F66"/>
    <w:rsid w:val="006F3593"/>
    <w:rsid w:val="006F7A9A"/>
    <w:rsid w:val="007017C1"/>
    <w:rsid w:val="007116B6"/>
    <w:rsid w:val="00711A78"/>
    <w:rsid w:val="00713CA4"/>
    <w:rsid w:val="00730214"/>
    <w:rsid w:val="007369A3"/>
    <w:rsid w:val="00736B1B"/>
    <w:rsid w:val="00757AFB"/>
    <w:rsid w:val="00763628"/>
    <w:rsid w:val="00765476"/>
    <w:rsid w:val="00765C87"/>
    <w:rsid w:val="00770F1E"/>
    <w:rsid w:val="00772F4C"/>
    <w:rsid w:val="00773596"/>
    <w:rsid w:val="007907B9"/>
    <w:rsid w:val="00791E1E"/>
    <w:rsid w:val="00795E87"/>
    <w:rsid w:val="0079717D"/>
    <w:rsid w:val="007A066C"/>
    <w:rsid w:val="007A3131"/>
    <w:rsid w:val="007A3C19"/>
    <w:rsid w:val="007B4889"/>
    <w:rsid w:val="007B6F1F"/>
    <w:rsid w:val="007C3241"/>
    <w:rsid w:val="007C38C9"/>
    <w:rsid w:val="007C7EB2"/>
    <w:rsid w:val="007D285A"/>
    <w:rsid w:val="008275D0"/>
    <w:rsid w:val="00827FC4"/>
    <w:rsid w:val="00834CED"/>
    <w:rsid w:val="00844109"/>
    <w:rsid w:val="00847748"/>
    <w:rsid w:val="00856758"/>
    <w:rsid w:val="00856829"/>
    <w:rsid w:val="00856E15"/>
    <w:rsid w:val="008649FD"/>
    <w:rsid w:val="00872267"/>
    <w:rsid w:val="00875DF6"/>
    <w:rsid w:val="00884B53"/>
    <w:rsid w:val="008861CF"/>
    <w:rsid w:val="00896C9C"/>
    <w:rsid w:val="008A58C1"/>
    <w:rsid w:val="008B3020"/>
    <w:rsid w:val="008B6428"/>
    <w:rsid w:val="008C3E9A"/>
    <w:rsid w:val="008D09DD"/>
    <w:rsid w:val="008E25B9"/>
    <w:rsid w:val="008F7B40"/>
    <w:rsid w:val="00933B26"/>
    <w:rsid w:val="009346CE"/>
    <w:rsid w:val="00953262"/>
    <w:rsid w:val="00953BD2"/>
    <w:rsid w:val="00955C84"/>
    <w:rsid w:val="00963C7B"/>
    <w:rsid w:val="0096522E"/>
    <w:rsid w:val="009669D8"/>
    <w:rsid w:val="00966E0B"/>
    <w:rsid w:val="00981287"/>
    <w:rsid w:val="00983DD7"/>
    <w:rsid w:val="00994393"/>
    <w:rsid w:val="00995AB1"/>
    <w:rsid w:val="00997D83"/>
    <w:rsid w:val="009B38E5"/>
    <w:rsid w:val="009C2B83"/>
    <w:rsid w:val="009C5186"/>
    <w:rsid w:val="009C6C41"/>
    <w:rsid w:val="009D44E7"/>
    <w:rsid w:val="009E47EF"/>
    <w:rsid w:val="009E7B0E"/>
    <w:rsid w:val="009F1BF6"/>
    <w:rsid w:val="00A04472"/>
    <w:rsid w:val="00A04A1A"/>
    <w:rsid w:val="00A04EBD"/>
    <w:rsid w:val="00A06879"/>
    <w:rsid w:val="00A06C65"/>
    <w:rsid w:val="00A12438"/>
    <w:rsid w:val="00A14249"/>
    <w:rsid w:val="00A212B1"/>
    <w:rsid w:val="00A23870"/>
    <w:rsid w:val="00A34057"/>
    <w:rsid w:val="00A3441A"/>
    <w:rsid w:val="00A52ABC"/>
    <w:rsid w:val="00A53AE3"/>
    <w:rsid w:val="00A55217"/>
    <w:rsid w:val="00A578B5"/>
    <w:rsid w:val="00A74EF8"/>
    <w:rsid w:val="00A872B5"/>
    <w:rsid w:val="00A97AE1"/>
    <w:rsid w:val="00AB327F"/>
    <w:rsid w:val="00AD5B7C"/>
    <w:rsid w:val="00AF0E17"/>
    <w:rsid w:val="00AF111E"/>
    <w:rsid w:val="00AF4723"/>
    <w:rsid w:val="00B022D7"/>
    <w:rsid w:val="00B1617A"/>
    <w:rsid w:val="00B27E51"/>
    <w:rsid w:val="00B27EE8"/>
    <w:rsid w:val="00B32C48"/>
    <w:rsid w:val="00B332EF"/>
    <w:rsid w:val="00B417BC"/>
    <w:rsid w:val="00B4640D"/>
    <w:rsid w:val="00B61088"/>
    <w:rsid w:val="00B61D9E"/>
    <w:rsid w:val="00B62BED"/>
    <w:rsid w:val="00B6671F"/>
    <w:rsid w:val="00B72B16"/>
    <w:rsid w:val="00B731AC"/>
    <w:rsid w:val="00B77298"/>
    <w:rsid w:val="00B80BCD"/>
    <w:rsid w:val="00B97C3E"/>
    <w:rsid w:val="00BA2F69"/>
    <w:rsid w:val="00BB0E82"/>
    <w:rsid w:val="00BD2843"/>
    <w:rsid w:val="00BD2E22"/>
    <w:rsid w:val="00BD4CF7"/>
    <w:rsid w:val="00BD6342"/>
    <w:rsid w:val="00BD744C"/>
    <w:rsid w:val="00BF1E72"/>
    <w:rsid w:val="00BF4043"/>
    <w:rsid w:val="00BF51A9"/>
    <w:rsid w:val="00BF5512"/>
    <w:rsid w:val="00C16D20"/>
    <w:rsid w:val="00C21E7A"/>
    <w:rsid w:val="00C23399"/>
    <w:rsid w:val="00C2670B"/>
    <w:rsid w:val="00C336E4"/>
    <w:rsid w:val="00C35459"/>
    <w:rsid w:val="00C54C43"/>
    <w:rsid w:val="00C57A71"/>
    <w:rsid w:val="00C57C67"/>
    <w:rsid w:val="00C608EC"/>
    <w:rsid w:val="00C615D2"/>
    <w:rsid w:val="00C63EEC"/>
    <w:rsid w:val="00C731C5"/>
    <w:rsid w:val="00C80BAD"/>
    <w:rsid w:val="00C95174"/>
    <w:rsid w:val="00CA1785"/>
    <w:rsid w:val="00CA1D47"/>
    <w:rsid w:val="00CC2EDD"/>
    <w:rsid w:val="00CC3D39"/>
    <w:rsid w:val="00CD063D"/>
    <w:rsid w:val="00CE4C26"/>
    <w:rsid w:val="00CE5255"/>
    <w:rsid w:val="00CE5676"/>
    <w:rsid w:val="00CF2433"/>
    <w:rsid w:val="00CF3AEF"/>
    <w:rsid w:val="00D01E91"/>
    <w:rsid w:val="00D10A29"/>
    <w:rsid w:val="00D21B89"/>
    <w:rsid w:val="00D26421"/>
    <w:rsid w:val="00D3365B"/>
    <w:rsid w:val="00D557B0"/>
    <w:rsid w:val="00D765C1"/>
    <w:rsid w:val="00D95DB6"/>
    <w:rsid w:val="00DA4DD4"/>
    <w:rsid w:val="00DB41C4"/>
    <w:rsid w:val="00DC2188"/>
    <w:rsid w:val="00DD0B46"/>
    <w:rsid w:val="00DD176E"/>
    <w:rsid w:val="00DD720B"/>
    <w:rsid w:val="00DD7A6B"/>
    <w:rsid w:val="00DE2C3F"/>
    <w:rsid w:val="00DF1F7F"/>
    <w:rsid w:val="00E04C0E"/>
    <w:rsid w:val="00E15D30"/>
    <w:rsid w:val="00E20F0E"/>
    <w:rsid w:val="00E354DF"/>
    <w:rsid w:val="00E67B9C"/>
    <w:rsid w:val="00E912F7"/>
    <w:rsid w:val="00E92DBF"/>
    <w:rsid w:val="00EA26C3"/>
    <w:rsid w:val="00EA2B4E"/>
    <w:rsid w:val="00EB1ACD"/>
    <w:rsid w:val="00EB599A"/>
    <w:rsid w:val="00EC06F8"/>
    <w:rsid w:val="00ED040C"/>
    <w:rsid w:val="00ED5D2C"/>
    <w:rsid w:val="00ED6ACA"/>
    <w:rsid w:val="00ED7390"/>
    <w:rsid w:val="00EE0142"/>
    <w:rsid w:val="00EE7273"/>
    <w:rsid w:val="00F01F9B"/>
    <w:rsid w:val="00F02EA6"/>
    <w:rsid w:val="00F06569"/>
    <w:rsid w:val="00F12221"/>
    <w:rsid w:val="00F14487"/>
    <w:rsid w:val="00F14B5B"/>
    <w:rsid w:val="00F15504"/>
    <w:rsid w:val="00F2031E"/>
    <w:rsid w:val="00F2272F"/>
    <w:rsid w:val="00F261CB"/>
    <w:rsid w:val="00F27C2E"/>
    <w:rsid w:val="00F479E3"/>
    <w:rsid w:val="00F50AFC"/>
    <w:rsid w:val="00F528AB"/>
    <w:rsid w:val="00F5741F"/>
    <w:rsid w:val="00F6261C"/>
    <w:rsid w:val="00F63AB4"/>
    <w:rsid w:val="00F704E7"/>
    <w:rsid w:val="00F77D34"/>
    <w:rsid w:val="00F81339"/>
    <w:rsid w:val="00F82F02"/>
    <w:rsid w:val="00F83E2B"/>
    <w:rsid w:val="00F85C83"/>
    <w:rsid w:val="00F90E39"/>
    <w:rsid w:val="00F928B0"/>
    <w:rsid w:val="00F93E87"/>
    <w:rsid w:val="00F952A6"/>
    <w:rsid w:val="00FA5786"/>
    <w:rsid w:val="00FA6684"/>
    <w:rsid w:val="00FB0CC0"/>
    <w:rsid w:val="00FB4897"/>
    <w:rsid w:val="00FB4C82"/>
    <w:rsid w:val="00FB6846"/>
    <w:rsid w:val="00FB79CB"/>
    <w:rsid w:val="00FC089F"/>
    <w:rsid w:val="00FC15D2"/>
    <w:rsid w:val="00FC42C4"/>
    <w:rsid w:val="00FC4CCA"/>
    <w:rsid w:val="00FD5993"/>
    <w:rsid w:val="00FD61F0"/>
    <w:rsid w:val="00FE02BB"/>
    <w:rsid w:val="00FE1860"/>
    <w:rsid w:val="00FF06E3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4E87"/>
  <w15:docId w15:val="{4E27791B-CAD9-4847-A67B-9772B99C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C3E9A"/>
    <w:rPr>
      <w:lang w:val="uk-UA"/>
    </w:rPr>
  </w:style>
  <w:style w:type="paragraph" w:styleId="a8">
    <w:name w:val="footer"/>
    <w:basedOn w:val="a"/>
    <w:link w:val="a9"/>
    <w:uiPriority w:val="99"/>
    <w:unhideWhenUsed/>
    <w:rsid w:val="008C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C3E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BED3-5194-4032-A14C-63D1E363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28267</Words>
  <Characters>16113</Characters>
  <Application>Microsoft Office Word</Application>
  <DocSecurity>0</DocSecurity>
  <Lines>134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4</cp:revision>
  <cp:lastPrinted>2025-06-06T05:30:00Z</cp:lastPrinted>
  <dcterms:created xsi:type="dcterms:W3CDTF">2025-06-11T06:34:00Z</dcterms:created>
  <dcterms:modified xsi:type="dcterms:W3CDTF">2025-06-19T08:40:00Z</dcterms:modified>
</cp:coreProperties>
</file>