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B5" w:rsidRPr="00E574F5" w:rsidRDefault="004C06B5" w:rsidP="003C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4F5">
        <w:rPr>
          <w:rFonts w:ascii="Times New Roman" w:hAnsi="Times New Roman" w:cs="Times New Roman"/>
          <w:b/>
          <w:sz w:val="28"/>
          <w:szCs w:val="28"/>
        </w:rPr>
        <w:t>Відвідуваність депутатами засідань постійних комісій</w:t>
      </w:r>
    </w:p>
    <w:p w:rsidR="009833FC" w:rsidRPr="00E574F5" w:rsidRDefault="00BA7F37" w:rsidP="003C2F4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</w:t>
      </w:r>
      <w:r w:rsidRPr="00BA7F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питань освіти, культури, національного і духовного відродження, туризму, фізичної культури та спорту</w:t>
      </w:r>
    </w:p>
    <w:p w:rsidR="003C2F42" w:rsidRPr="002A6E27" w:rsidRDefault="001F3DF9" w:rsidP="003C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49016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2A6E27" w:rsidRPr="002A6E2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90166">
        <w:rPr>
          <w:rFonts w:ascii="Times New Roman" w:hAnsi="Times New Roman" w:cs="Times New Roman"/>
          <w:b/>
          <w:sz w:val="28"/>
          <w:szCs w:val="28"/>
          <w:u w:val="single"/>
        </w:rPr>
        <w:t>2025</w:t>
      </w:r>
      <w:r w:rsidR="003C2F42" w:rsidRPr="002A6E27">
        <w:rPr>
          <w:rFonts w:ascii="Times New Roman" w:hAnsi="Times New Roman" w:cs="Times New Roman"/>
          <w:b/>
          <w:sz w:val="28"/>
          <w:szCs w:val="28"/>
          <w:u w:val="single"/>
        </w:rPr>
        <w:t>р.</w:t>
      </w:r>
    </w:p>
    <w:p w:rsidR="003C2F42" w:rsidRPr="002A6E27" w:rsidRDefault="003C2F42" w:rsidP="003C2F4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110"/>
        <w:gridCol w:w="2408"/>
      </w:tblGrid>
      <w:tr w:rsidR="002A6E27" w:rsidRPr="002A6E27" w:rsidTr="00FE3E5F">
        <w:trPr>
          <w:jc w:val="center"/>
        </w:trPr>
        <w:tc>
          <w:tcPr>
            <w:tcW w:w="704" w:type="dxa"/>
          </w:tcPr>
          <w:p w:rsidR="003C2F42" w:rsidRPr="002A6E27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E2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3C2F42" w:rsidRPr="002A6E27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E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 по батькові депутата</w:t>
            </w:r>
          </w:p>
        </w:tc>
        <w:tc>
          <w:tcPr>
            <w:tcW w:w="2408" w:type="dxa"/>
          </w:tcPr>
          <w:p w:rsidR="003C2F42" w:rsidRPr="002A6E27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E27">
              <w:rPr>
                <w:rFonts w:ascii="Times New Roman" w:hAnsi="Times New Roman" w:cs="Times New Roman"/>
                <w:b/>
                <w:sz w:val="28"/>
                <w:szCs w:val="28"/>
              </w:rPr>
              <w:t>Присутність депутата</w:t>
            </w:r>
          </w:p>
        </w:tc>
      </w:tr>
      <w:tr w:rsidR="002A6E27" w:rsidRPr="002A6E27" w:rsidTr="000C6BCE">
        <w:trPr>
          <w:jc w:val="center"/>
        </w:trPr>
        <w:tc>
          <w:tcPr>
            <w:tcW w:w="704" w:type="dxa"/>
          </w:tcPr>
          <w:p w:rsidR="00BA7F37" w:rsidRPr="002A6E27" w:rsidRDefault="00BA7F37" w:rsidP="00BA7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E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BA7F37" w:rsidRPr="002A6E27" w:rsidRDefault="00BA7F37" w:rsidP="00BA7F3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6E27">
              <w:rPr>
                <w:rFonts w:ascii="Times New Roman" w:hAnsi="Times New Roman" w:cs="Times New Roman"/>
                <w:sz w:val="28"/>
                <w:szCs w:val="28"/>
              </w:rPr>
              <w:t>Петренко Юрій Олександрович</w:t>
            </w:r>
          </w:p>
          <w:p w:rsidR="00BA7F37" w:rsidRPr="002A6E27" w:rsidRDefault="00BA7F37" w:rsidP="00BA7F3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6E27"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</w:t>
            </w:r>
          </w:p>
        </w:tc>
        <w:tc>
          <w:tcPr>
            <w:tcW w:w="2408" w:type="dxa"/>
            <w:vAlign w:val="center"/>
          </w:tcPr>
          <w:p w:rsidR="00BA7F37" w:rsidRPr="002A6E27" w:rsidRDefault="00BA7F37" w:rsidP="00BA7F37">
            <w:pPr>
              <w:jc w:val="center"/>
              <w:rPr>
                <w:sz w:val="28"/>
                <w:szCs w:val="28"/>
              </w:rPr>
            </w:pPr>
            <w:r w:rsidRPr="002A6E27">
              <w:rPr>
                <w:b/>
                <w:sz w:val="28"/>
                <w:szCs w:val="28"/>
                <w:rtl/>
              </w:rPr>
              <w:t>٧</w:t>
            </w:r>
          </w:p>
        </w:tc>
      </w:tr>
      <w:tr w:rsidR="002A6E27" w:rsidRPr="002A6E27" w:rsidTr="000C6BCE">
        <w:trPr>
          <w:jc w:val="center"/>
        </w:trPr>
        <w:tc>
          <w:tcPr>
            <w:tcW w:w="704" w:type="dxa"/>
          </w:tcPr>
          <w:p w:rsidR="00BA7F37" w:rsidRPr="002A6E27" w:rsidRDefault="00BA7F37" w:rsidP="00BA7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E2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BA7F37" w:rsidRPr="002A6E27" w:rsidRDefault="00BA7F37" w:rsidP="00BA7F3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6E27">
              <w:rPr>
                <w:rFonts w:ascii="Times New Roman" w:hAnsi="Times New Roman" w:cs="Times New Roman"/>
                <w:sz w:val="28"/>
                <w:szCs w:val="28"/>
              </w:rPr>
              <w:t>Новосельський</w:t>
            </w:r>
            <w:proofErr w:type="spellEnd"/>
            <w:r w:rsidRPr="002A6E27">
              <w:rPr>
                <w:rFonts w:ascii="Times New Roman" w:hAnsi="Times New Roman" w:cs="Times New Roman"/>
                <w:sz w:val="28"/>
                <w:szCs w:val="28"/>
              </w:rPr>
              <w:t xml:space="preserve"> Максим Михайлович</w:t>
            </w:r>
          </w:p>
          <w:p w:rsidR="00BA7F37" w:rsidRPr="002A6E27" w:rsidRDefault="00BA7F37" w:rsidP="00BA7F3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6E27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2408" w:type="dxa"/>
            <w:vAlign w:val="center"/>
          </w:tcPr>
          <w:p w:rsidR="00BA7F37" w:rsidRPr="002A6E27" w:rsidRDefault="001F3DF9" w:rsidP="00C43C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-</w:t>
            </w:r>
            <w:bookmarkStart w:id="0" w:name="_GoBack"/>
            <w:bookmarkEnd w:id="0"/>
          </w:p>
        </w:tc>
      </w:tr>
      <w:tr w:rsidR="002A6E27" w:rsidRPr="002A6E27" w:rsidTr="000C6BCE">
        <w:trPr>
          <w:jc w:val="center"/>
        </w:trPr>
        <w:tc>
          <w:tcPr>
            <w:tcW w:w="704" w:type="dxa"/>
          </w:tcPr>
          <w:p w:rsidR="00BA7F37" w:rsidRPr="002A6E27" w:rsidRDefault="00BA7F37" w:rsidP="00BA7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E2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BA7F37" w:rsidRPr="002A6E27" w:rsidRDefault="00BA7F37" w:rsidP="00BA7F3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6E27">
              <w:rPr>
                <w:rFonts w:ascii="Times New Roman" w:hAnsi="Times New Roman" w:cs="Times New Roman"/>
                <w:sz w:val="28"/>
                <w:szCs w:val="28"/>
              </w:rPr>
              <w:t>Михно</w:t>
            </w:r>
            <w:proofErr w:type="spellEnd"/>
            <w:r w:rsidRPr="002A6E27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Антонівна</w:t>
            </w:r>
          </w:p>
          <w:p w:rsidR="00BA7F37" w:rsidRPr="002A6E27" w:rsidRDefault="00BA7F37" w:rsidP="00BA7F3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6E27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комісії</w:t>
            </w:r>
          </w:p>
        </w:tc>
        <w:tc>
          <w:tcPr>
            <w:tcW w:w="2408" w:type="dxa"/>
            <w:vAlign w:val="center"/>
          </w:tcPr>
          <w:p w:rsidR="00BA7F37" w:rsidRPr="002A6E27" w:rsidRDefault="0027690A" w:rsidP="00BA7F37">
            <w:pPr>
              <w:jc w:val="center"/>
              <w:rPr>
                <w:sz w:val="28"/>
                <w:szCs w:val="28"/>
              </w:rPr>
            </w:pPr>
            <w:r w:rsidRPr="002A6E27">
              <w:rPr>
                <w:b/>
                <w:sz w:val="28"/>
                <w:szCs w:val="28"/>
                <w:rtl/>
              </w:rPr>
              <w:t>٧</w:t>
            </w:r>
          </w:p>
        </w:tc>
      </w:tr>
    </w:tbl>
    <w:p w:rsidR="004C06B5" w:rsidRPr="004C06B5" w:rsidRDefault="004C06B5" w:rsidP="004C06B5">
      <w:pPr>
        <w:rPr>
          <w:rFonts w:ascii="Times New Roman" w:hAnsi="Times New Roman" w:cs="Times New Roman"/>
          <w:sz w:val="28"/>
          <w:szCs w:val="28"/>
        </w:rPr>
      </w:pPr>
    </w:p>
    <w:sectPr w:rsidR="004C06B5" w:rsidRPr="004C06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B5"/>
    <w:rsid w:val="0000688B"/>
    <w:rsid w:val="000C6BCE"/>
    <w:rsid w:val="000D0932"/>
    <w:rsid w:val="000D3754"/>
    <w:rsid w:val="001F3DF9"/>
    <w:rsid w:val="0027690A"/>
    <w:rsid w:val="002A606F"/>
    <w:rsid w:val="002A6E27"/>
    <w:rsid w:val="002E1266"/>
    <w:rsid w:val="00391E99"/>
    <w:rsid w:val="003A0753"/>
    <w:rsid w:val="003C2F42"/>
    <w:rsid w:val="00490166"/>
    <w:rsid w:val="004C06B5"/>
    <w:rsid w:val="0063515E"/>
    <w:rsid w:val="00660601"/>
    <w:rsid w:val="006F7BD7"/>
    <w:rsid w:val="0071632D"/>
    <w:rsid w:val="009833FC"/>
    <w:rsid w:val="009D32C9"/>
    <w:rsid w:val="00AB41B0"/>
    <w:rsid w:val="00BA7F37"/>
    <w:rsid w:val="00BE2F9E"/>
    <w:rsid w:val="00C43CC2"/>
    <w:rsid w:val="00C5016B"/>
    <w:rsid w:val="00C84E2A"/>
    <w:rsid w:val="00CD6297"/>
    <w:rsid w:val="00CE066D"/>
    <w:rsid w:val="00D05D6C"/>
    <w:rsid w:val="00D27CD1"/>
    <w:rsid w:val="00DC01D1"/>
    <w:rsid w:val="00E574F5"/>
    <w:rsid w:val="00E95D58"/>
    <w:rsid w:val="00FE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262D"/>
  <w15:chartTrackingRefBased/>
  <w15:docId w15:val="{675EE219-4E97-4EC6-A6B6-A69F8D5B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4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2025-10-10T11:16:00Z</dcterms:created>
  <dcterms:modified xsi:type="dcterms:W3CDTF">2025-10-10T11:16:00Z</dcterms:modified>
</cp:coreProperties>
</file>