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8" w:rsidRPr="003B1AC9" w:rsidRDefault="008039F8" w:rsidP="008039F8">
      <w:pPr>
        <w:jc w:val="center"/>
        <w:rPr>
          <w:sz w:val="28"/>
          <w:szCs w:val="28"/>
          <w:lang w:eastAsia="ru-RU"/>
        </w:rPr>
      </w:pPr>
    </w:p>
    <w:p w:rsidR="00963252" w:rsidRPr="0048582B" w:rsidRDefault="00963252" w:rsidP="00963252">
      <w:pPr>
        <w:jc w:val="right"/>
        <w:rPr>
          <w:sz w:val="28"/>
        </w:rPr>
      </w:pP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tab/>
      </w:r>
      <w:r w:rsidRPr="0048582B">
        <w:rPr>
          <w:sz w:val="28"/>
        </w:rPr>
        <w:t>Додаток 1 до рішення міської ради</w:t>
      </w:r>
    </w:p>
    <w:p w:rsidR="00963252" w:rsidRPr="001D2AF7" w:rsidRDefault="00963252" w:rsidP="00963252">
      <w:pPr>
        <w:jc w:val="right"/>
        <w:rPr>
          <w:sz w:val="28"/>
        </w:rPr>
      </w:pP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  <w:t xml:space="preserve">від </w:t>
      </w:r>
      <w:r w:rsidR="00D5596C">
        <w:rPr>
          <w:sz w:val="28"/>
        </w:rPr>
        <w:t>0</w:t>
      </w:r>
      <w:r>
        <w:rPr>
          <w:sz w:val="28"/>
        </w:rPr>
        <w:t>1.</w:t>
      </w:r>
      <w:r w:rsidR="00D5596C">
        <w:rPr>
          <w:sz w:val="28"/>
        </w:rPr>
        <w:t>12</w:t>
      </w:r>
      <w:r w:rsidRPr="0048582B">
        <w:rPr>
          <w:sz w:val="28"/>
        </w:rPr>
        <w:t>.20</w:t>
      </w:r>
      <w:r w:rsidR="00D5596C">
        <w:rPr>
          <w:sz w:val="28"/>
        </w:rPr>
        <w:t>20</w:t>
      </w:r>
      <w:r w:rsidRPr="0048582B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1D2AF7">
        <w:rPr>
          <w:b/>
          <w:bCs/>
          <w:sz w:val="28"/>
        </w:rPr>
        <w:t>№</w:t>
      </w:r>
      <w:r w:rsidR="00FC599B">
        <w:rPr>
          <w:b/>
          <w:bCs/>
          <w:sz w:val="28"/>
        </w:rPr>
        <w:t xml:space="preserve"> 1</w:t>
      </w:r>
      <w:r w:rsidRPr="001D2AF7">
        <w:rPr>
          <w:b/>
          <w:bCs/>
          <w:sz w:val="28"/>
        </w:rPr>
        <w:t>-1/20</w:t>
      </w:r>
      <w:r w:rsidR="00D5596C" w:rsidRPr="001D2AF7">
        <w:rPr>
          <w:b/>
          <w:bCs/>
          <w:sz w:val="28"/>
        </w:rPr>
        <w:t>20</w:t>
      </w:r>
    </w:p>
    <w:p w:rsidR="00963252" w:rsidRDefault="00963252" w:rsidP="00963252">
      <w:pPr>
        <w:pStyle w:val="2"/>
        <w:jc w:val="right"/>
        <w:rPr>
          <w:sz w:val="28"/>
          <w:szCs w:val="28"/>
        </w:rPr>
      </w:pPr>
    </w:p>
    <w:p w:rsidR="00EE02EE" w:rsidRPr="00EE02EE" w:rsidRDefault="00EE02EE" w:rsidP="00EE02EE"/>
    <w:p w:rsidR="00963252" w:rsidRPr="0048582B" w:rsidRDefault="00963252" w:rsidP="00963252">
      <w:pPr>
        <w:pStyle w:val="2"/>
        <w:rPr>
          <w:sz w:val="28"/>
          <w:szCs w:val="28"/>
        </w:rPr>
      </w:pPr>
      <w:r w:rsidRPr="0048582B">
        <w:rPr>
          <w:sz w:val="28"/>
          <w:szCs w:val="28"/>
        </w:rPr>
        <w:t xml:space="preserve">Відомості </w:t>
      </w:r>
    </w:p>
    <w:p w:rsidR="00963252" w:rsidRPr="0048582B" w:rsidRDefault="00963252" w:rsidP="00963252">
      <w:pPr>
        <w:pStyle w:val="2"/>
        <w:rPr>
          <w:sz w:val="28"/>
          <w:szCs w:val="28"/>
        </w:rPr>
      </w:pPr>
      <w:r w:rsidRPr="0048582B">
        <w:rPr>
          <w:sz w:val="28"/>
          <w:szCs w:val="28"/>
        </w:rPr>
        <w:t xml:space="preserve">про депутатів </w:t>
      </w:r>
      <w:r w:rsidR="00D5596C" w:rsidRPr="0048582B">
        <w:rPr>
          <w:sz w:val="28"/>
          <w:szCs w:val="28"/>
        </w:rPr>
        <w:t>Долинської</w:t>
      </w:r>
      <w:r w:rsidR="00D5596C" w:rsidRPr="00020E7B">
        <w:rPr>
          <w:bCs/>
          <w:sz w:val="28"/>
          <w:szCs w:val="20"/>
          <w:lang w:eastAsia="ru-RU"/>
        </w:rPr>
        <w:t xml:space="preserve"> </w:t>
      </w:r>
      <w:r w:rsidRPr="0048582B">
        <w:rPr>
          <w:sz w:val="28"/>
          <w:szCs w:val="28"/>
        </w:rPr>
        <w:t>міської ради</w:t>
      </w:r>
      <w:r w:rsidRPr="00020E7B">
        <w:rPr>
          <w:sz w:val="28"/>
          <w:szCs w:val="28"/>
        </w:rPr>
        <w:t xml:space="preserve"> </w:t>
      </w:r>
    </w:p>
    <w:p w:rsidR="00963252" w:rsidRPr="0048582B" w:rsidRDefault="00963252" w:rsidP="00963252">
      <w:pPr>
        <w:jc w:val="center"/>
        <w:rPr>
          <w:b/>
          <w:sz w:val="28"/>
        </w:rPr>
      </w:pPr>
      <w:r w:rsidRPr="0048582B">
        <w:rPr>
          <w:b/>
          <w:sz w:val="28"/>
        </w:rPr>
        <w:t xml:space="preserve">обраних </w:t>
      </w:r>
      <w:r w:rsidR="00D5596C">
        <w:rPr>
          <w:b/>
          <w:sz w:val="28"/>
        </w:rPr>
        <w:t>25</w:t>
      </w:r>
      <w:r w:rsidRPr="0048582B">
        <w:rPr>
          <w:b/>
          <w:sz w:val="28"/>
        </w:rPr>
        <w:t xml:space="preserve"> </w:t>
      </w:r>
      <w:r w:rsidR="00D5596C">
        <w:rPr>
          <w:b/>
          <w:sz w:val="28"/>
        </w:rPr>
        <w:t>жовтня 2020</w:t>
      </w:r>
      <w:r w:rsidRPr="0048582B">
        <w:rPr>
          <w:b/>
          <w:sz w:val="28"/>
        </w:rPr>
        <w:t xml:space="preserve"> року </w:t>
      </w:r>
    </w:p>
    <w:p w:rsidR="00CE356D" w:rsidRDefault="00CE356D" w:rsidP="006D583C">
      <w:pPr>
        <w:rPr>
          <w:sz w:val="28"/>
          <w:szCs w:val="28"/>
        </w:rPr>
      </w:pPr>
    </w:p>
    <w:tbl>
      <w:tblPr>
        <w:tblW w:w="1571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537"/>
        <w:gridCol w:w="1351"/>
        <w:gridCol w:w="1819"/>
        <w:gridCol w:w="2976"/>
        <w:gridCol w:w="2552"/>
        <w:gridCol w:w="3402"/>
      </w:tblGrid>
      <w:tr w:rsidR="00A06EDB" w:rsidRPr="009B4BB7" w:rsidTr="00EE02EE">
        <w:trPr>
          <w:trHeight w:val="154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b/>
                <w:lang w:eastAsia="zh-CN"/>
              </w:rPr>
            </w:pPr>
            <w:r w:rsidRPr="009B4BB7">
              <w:rPr>
                <w:rFonts w:eastAsia="NSimSun"/>
                <w:b/>
                <w:lang w:eastAsia="zh-CN"/>
              </w:rPr>
              <w:t>Прізвище, власне ім’я (усі власні імена), по батькові (за наявності) обраного депутата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b/>
                <w:lang w:eastAsia="zh-CN"/>
              </w:rPr>
            </w:pPr>
            <w:r w:rsidRPr="009B4BB7">
              <w:rPr>
                <w:rFonts w:eastAsia="NSimSun"/>
                <w:b/>
                <w:lang w:eastAsia="zh-CN"/>
              </w:rPr>
              <w:t>Число, місяць, рік народження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b/>
                <w:lang w:eastAsia="zh-CN"/>
              </w:rPr>
            </w:pPr>
            <w:r w:rsidRPr="009B4BB7">
              <w:rPr>
                <w:rFonts w:eastAsia="NSimSun"/>
                <w:b/>
                <w:lang w:eastAsia="zh-CN"/>
              </w:rPr>
              <w:t>Освіта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b/>
                <w:lang w:eastAsia="zh-CN"/>
              </w:rPr>
            </w:pPr>
            <w:r w:rsidRPr="009B4BB7">
              <w:rPr>
                <w:rFonts w:eastAsia="NSimSun"/>
                <w:b/>
                <w:lang w:eastAsia="zh-CN"/>
              </w:rPr>
              <w:t>Партійність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b/>
                <w:lang w:eastAsia="zh-CN"/>
              </w:rPr>
            </w:pPr>
            <w:r w:rsidRPr="009B4BB7">
              <w:rPr>
                <w:rFonts w:eastAsia="NSimSun"/>
                <w:b/>
                <w:lang w:eastAsia="zh-CN"/>
              </w:rPr>
              <w:t>Посада</w:t>
            </w:r>
          </w:p>
          <w:p w:rsidR="00A06EDB" w:rsidRPr="009B4BB7" w:rsidRDefault="00A06EDB" w:rsidP="00DF29B6">
            <w:pPr>
              <w:jc w:val="center"/>
              <w:rPr>
                <w:rFonts w:eastAsia="NSimSun"/>
                <w:b/>
                <w:lang w:eastAsia="zh-CN"/>
              </w:rPr>
            </w:pPr>
            <w:r w:rsidRPr="009B4BB7">
              <w:rPr>
                <w:rFonts w:eastAsia="NSimSun"/>
                <w:b/>
                <w:lang w:eastAsia="zh-CN"/>
              </w:rPr>
              <w:t>(заняття), місце роботи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b/>
                <w:lang w:eastAsia="zh-CN"/>
              </w:rPr>
            </w:pPr>
            <w:r w:rsidRPr="009B4BB7">
              <w:rPr>
                <w:rFonts w:eastAsia="NSimSun"/>
                <w:b/>
                <w:lang w:eastAsia="zh-CN"/>
              </w:rPr>
              <w:t>Місце проживання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b/>
                <w:lang w:eastAsia="zh-CN"/>
              </w:rPr>
            </w:pPr>
            <w:r w:rsidRPr="009B4BB7">
              <w:rPr>
                <w:rFonts w:eastAsia="NSimSun"/>
                <w:b/>
                <w:lang w:eastAsia="zh-CN"/>
              </w:rPr>
              <w:t xml:space="preserve">Назва </w:t>
            </w:r>
          </w:p>
          <w:p w:rsidR="00A06EDB" w:rsidRPr="009B4BB7" w:rsidRDefault="00A06EDB" w:rsidP="00DF29B6">
            <w:pPr>
              <w:jc w:val="center"/>
              <w:rPr>
                <w:rFonts w:eastAsia="NSimSun"/>
                <w:b/>
                <w:lang w:eastAsia="zh-CN"/>
              </w:rPr>
            </w:pPr>
            <w:r w:rsidRPr="009B4BB7">
              <w:rPr>
                <w:rFonts w:eastAsia="NSimSun"/>
                <w:b/>
                <w:lang w:eastAsia="zh-CN"/>
              </w:rPr>
              <w:t xml:space="preserve">місцевої організації політичної партії, </w:t>
            </w:r>
            <w:r w:rsidRPr="009B4BB7">
              <w:rPr>
                <w:rFonts w:eastAsia="NSimSun"/>
                <w:b/>
                <w:lang w:eastAsia="zh-CN"/>
              </w:rPr>
              <w:br/>
              <w:t>від якої обрано депутата</w:t>
            </w:r>
          </w:p>
        </w:tc>
      </w:tr>
      <w:tr w:rsidR="00A06EDB" w:rsidRPr="009B4BB7" w:rsidTr="00EE02EE">
        <w:trPr>
          <w:trHeight w:val="1112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Бік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Володимир Євгенович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27.05.1970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Начальник виробничої бази (Долина), Управління нафтопромислового сервісу</w:t>
            </w:r>
            <w:r w:rsidRPr="009B4BB7">
              <w:rPr>
                <w:rFonts w:eastAsia="NSimSun"/>
              </w:rPr>
              <w:t xml:space="preserve"> Публічного акціонерного товариства «Укрнафта»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</w:t>
            </w:r>
            <w:proofErr w:type="spellStart"/>
            <w:r w:rsidRPr="009B4BB7">
              <w:rPr>
                <w:rFonts w:eastAsia="NSimSun"/>
                <w:lang w:eastAsia="zh-CN"/>
              </w:rPr>
              <w:t>Новичка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«ЗА МАЙБУТНЄ»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Бондаренко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Іванна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Георгіївна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02.07.1968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безпартійна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Помічник-консультант  народного депутата України </w:t>
            </w:r>
            <w:proofErr w:type="spellStart"/>
            <w:r w:rsidRPr="009B4BB7">
              <w:rPr>
                <w:rFonts w:eastAsia="NSimSun"/>
                <w:lang w:eastAsia="zh-CN"/>
              </w:rPr>
              <w:t>Матусевича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О.Б.,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Верховна Рада України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«Всеукраїнське об’єднання “Батьківщина»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Гаразд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Володимир Степанович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17.01.1966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Міський голова,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</w:t>
            </w: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міська рада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5596C">
            <w:pPr>
              <w:ind w:right="-47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Мала </w:t>
            </w:r>
            <w:proofErr w:type="spellStart"/>
            <w:r w:rsidRPr="009B4BB7">
              <w:rPr>
                <w:rFonts w:eastAsia="NSimSun"/>
                <w:lang w:eastAsia="zh-CN"/>
              </w:rPr>
              <w:t>Тур’я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територіальна організація Політичної партії «Європейська Солідарність»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Гаразд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Мирослав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Степанович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10.07.1959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Вчитель фізики, </w:t>
            </w:r>
            <w:proofErr w:type="spellStart"/>
            <w:r w:rsidRPr="009B4BB7">
              <w:rPr>
                <w:rFonts w:eastAsia="NSimSun"/>
                <w:lang w:eastAsia="zh-CN"/>
              </w:rPr>
              <w:t>Долинський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ліцей «Інтелект»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Івано-Франківська територіальна організація Політичної партії </w:t>
            </w:r>
            <w:r w:rsidRPr="009B4BB7">
              <w:rPr>
                <w:rFonts w:eastAsia="NSimSun"/>
                <w:lang w:eastAsia="zh-CN"/>
              </w:rPr>
              <w:lastRenderedPageBreak/>
              <w:t>«Європейська Солідарність»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lastRenderedPageBreak/>
              <w:t>Гаргат</w:t>
            </w:r>
            <w:proofErr w:type="spellEnd"/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Сергій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Іванович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23.10.1982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Начальник управління ЖКГ, </w:t>
            </w: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міська рада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с. Новоселиця,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"ВСЕУКРАЇНСЬКЕ ОБ'ЄДНАННЯ "ПЛАТФОРМА ГРОМАД"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Гошилик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Віктор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08.02.1965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Української республіканської партії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Секретар,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міська рада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районна організація Української республіканської партії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Громиш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Віктор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Васильович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14.06.1972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Заступник міського голови, </w:t>
            </w: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міська рада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Мала </w:t>
            </w:r>
            <w:proofErr w:type="spellStart"/>
            <w:r w:rsidRPr="009B4BB7">
              <w:rPr>
                <w:rFonts w:eastAsia="NSimSun"/>
                <w:lang w:eastAsia="zh-CN"/>
              </w:rPr>
              <w:t>Тур’я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"ВСЕУКРАЇНСЬКЕ ОБ'ЄДНАННЯ "ПЛАТФОРМА ГРОМАД"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Депутат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Богдан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Юліанович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18.08.1962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</w:rPr>
              <w:t xml:space="preserve">Операційний менеджер, </w:t>
            </w:r>
            <w:proofErr w:type="spellStart"/>
            <w:r w:rsidRPr="009B4BB7">
              <w:rPr>
                <w:rFonts w:eastAsia="NSimSun"/>
              </w:rPr>
              <w:t>Долинський</w:t>
            </w:r>
            <w:proofErr w:type="spellEnd"/>
            <w:r w:rsidRPr="009B4BB7">
              <w:rPr>
                <w:rFonts w:eastAsia="NSimSun"/>
              </w:rPr>
              <w:t xml:space="preserve"> газопереробний завод Публічного акціонерного товариства «Укрнафта»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«ЗА МАЙБУТНЄ»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Димид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Святослав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Романович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03.04.1988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Директор,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КЗ </w:t>
            </w:r>
            <w:proofErr w:type="spellStart"/>
            <w:r w:rsidRPr="009B4BB7">
              <w:rPr>
                <w:rFonts w:eastAsia="NSimSun"/>
                <w:lang w:eastAsia="zh-CN"/>
              </w:rPr>
              <w:t>Долинський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міський центр культури,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спорту та туризму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районна організація Української республіканської партії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Дупляк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Андрій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Ігорович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t>10.12.1986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політичної партії Всеукраїнське об’єднання "Свобода"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Інженер-проектант, Управління благоустрою та інфраструктури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ВСЕУКРАЇНСЬКОГО ОБ’ЄДНАННЯ «СВОБОДА»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Занкович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Микола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Миколайович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01.01.1983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Вчитель фізики та інформатики,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Долинський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ліцей №1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</w:t>
            </w:r>
            <w:proofErr w:type="spellStart"/>
            <w:r w:rsidRPr="009B4BB7">
              <w:rPr>
                <w:rFonts w:eastAsia="NSimSun"/>
                <w:lang w:eastAsia="zh-CN"/>
              </w:rPr>
              <w:t>Оболоня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Івано-Франківська територіальна організація Політичної партії </w:t>
            </w:r>
            <w:r w:rsidRPr="009B4BB7">
              <w:rPr>
                <w:rFonts w:eastAsia="NSimSun"/>
                <w:lang w:eastAsia="zh-CN"/>
              </w:rPr>
              <w:lastRenderedPageBreak/>
              <w:t>«Європейська Солідарність»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lastRenderedPageBreak/>
              <w:t>Кондрин</w:t>
            </w:r>
            <w:proofErr w:type="spellEnd"/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Іван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Михайлович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06.02.1963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політичної партії Всеукраїнське об’єднання "Батьківщина"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A06EDB">
            <w:pPr>
              <w:jc w:val="center"/>
              <w:rPr>
                <w:lang w:eastAsia="x-none"/>
              </w:rPr>
            </w:pPr>
            <w:r w:rsidRPr="009B4BB7">
              <w:t xml:space="preserve">Директор  </w:t>
            </w:r>
            <w:proofErr w:type="spellStart"/>
            <w:r w:rsidRPr="009B4BB7">
              <w:t>Долинського</w:t>
            </w:r>
            <w:proofErr w:type="spellEnd"/>
            <w:r w:rsidRPr="009B4BB7">
              <w:t xml:space="preserve"> районного Народного дому, Відділ культури молоді та спорту і взаємодії з громадськістю Долинської </w:t>
            </w:r>
            <w:r>
              <w:t>РДА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«Всеукраїнське об’єднання “Батьківщина»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Кос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Орися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Володимирівна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11.12.1970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</w:rPr>
              <w:t>Середня спеціальна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політичної партії Всеукраїнське об’єднання "Батьківщина"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Тимчасово не працює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с. Лоп’янка,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«Всеукраїнське об’єднання “Батьківщина»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t>Ленгевич</w:t>
            </w:r>
            <w:proofErr w:type="spellEnd"/>
            <w:r w:rsidRPr="009B4BB7">
              <w:t xml:space="preserve"> Андрій Васильович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t>08.12.1985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t>Фізична особа-підприємець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«СЛУГА НАРОДУ»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Маївський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Андрій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Степанович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01.08.1976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Української республіканської партії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Начальник відділу,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ЦНАП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Долинської міської ради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районна організація Української республіканської партії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Михнич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Роман Володимирович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27.01.1980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політичної партії Всеукраїнське об’єднання "Батьківщина"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Начальник відділу  економічного аналізу, прогнозування, торгівлі, транспорту та АПК управління економіки, </w:t>
            </w: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міська рада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«Всеукраїнське об’єднання “Батьківщина»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Михно</w:t>
            </w:r>
            <w:proofErr w:type="spellEnd"/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Галина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Антонівна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05.02.1973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безпартійна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Директор,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Оболонський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НВК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</w:t>
            </w:r>
            <w:proofErr w:type="spellStart"/>
            <w:r w:rsidRPr="009B4BB7">
              <w:rPr>
                <w:rFonts w:eastAsia="NSimSun"/>
                <w:lang w:eastAsia="zh-CN"/>
              </w:rPr>
              <w:t>Оболоня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"ВСЕУКРАЇНСЬКЕ ОБ'ЄДНАННЯ "ПЛАТФОРМА ГРОМАД"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Мостовий </w:t>
            </w:r>
          </w:p>
          <w:p w:rsidR="00A06EDB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Володимир Михайлович</w:t>
            </w:r>
          </w:p>
          <w:p w:rsidR="00EE02EE" w:rsidRPr="009B4BB7" w:rsidRDefault="00EE02EE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lastRenderedPageBreak/>
              <w:t>23.09.1973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Майстер АГГ,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НГВУ «</w:t>
            </w:r>
            <w:proofErr w:type="spellStart"/>
            <w:r w:rsidRPr="009B4BB7">
              <w:rPr>
                <w:rFonts w:eastAsia="NSimSun"/>
                <w:lang w:eastAsia="zh-CN"/>
              </w:rPr>
              <w:t>Долинанафтогаз</w:t>
            </w:r>
            <w:proofErr w:type="spellEnd"/>
            <w:r w:rsidRPr="009B4BB7">
              <w:rPr>
                <w:rFonts w:eastAsia="NSimSun"/>
                <w:lang w:eastAsia="zh-CN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територіальна організація Політичної Партії «ГОЛОС»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lastRenderedPageBreak/>
              <w:t>Мякуш</w:t>
            </w:r>
            <w:proofErr w:type="spellEnd"/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Оксана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Іванівна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06.09.1973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безпартійна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Старший фахівець групи кадрових сервісів (</w:t>
            </w:r>
            <w:proofErr w:type="spellStart"/>
            <w:r w:rsidRPr="009B4BB7">
              <w:rPr>
                <w:rFonts w:eastAsia="NSimSun"/>
                <w:lang w:eastAsia="zh-CN"/>
              </w:rPr>
              <w:t>Долинського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регіону) управління по роботі з персоналом, Публічне Акціонерне Товариство «Укрнафта»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«Всеукраїнське об’єднання “Батьківщина»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Новіков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Віталій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Віталійович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23.09.1981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політичної партії Всеукраїнське об’єднання "Батьківщина"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Заступник директора,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ТОВ «КАРЕНС»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«Всеукраїнське об’єднання “Батьківщина»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Новосельський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Максим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Михайлович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06.08.1976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Голова правління, </w:t>
            </w:r>
          </w:p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Кредитна спілка «Злет»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</w:t>
            </w:r>
            <w:proofErr w:type="spellStart"/>
            <w:r w:rsidRPr="009B4BB7">
              <w:rPr>
                <w:rFonts w:eastAsia="NSimSun"/>
                <w:lang w:eastAsia="zh-CN"/>
              </w:rPr>
              <w:t>Новичка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територіальна організація Політичної партії «Європейська Солідарність»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Оглаб'як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Тарас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Ігорович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t>28.10.1987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політичної партії Всеукраїнське об’єднання "Свобода"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Начальник відділу комунального майна, Управління житлово-комунального господарства Долинської міської ради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ВСЕУКРАЇНСЬКОГО ОБ’ЄДНАННЯ «СВОБОДА»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Пастух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Іван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27.07.1967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Пенсіонер МВС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територіальна організація Політичної партії «Європейська Солідарність»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Петренко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Юрій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Олександрович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03.07.1972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Директор, </w:t>
            </w:r>
          </w:p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Долинський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ліцей №6 «Європейський»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територіальна організація Політичної партії «Європейська Солідарність»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Прокіпчин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Аліна </w:t>
            </w:r>
          </w:p>
          <w:p w:rsidR="00A06EDB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Володимирівна</w:t>
            </w:r>
          </w:p>
          <w:p w:rsidR="00EE02EE" w:rsidRPr="009B4BB7" w:rsidRDefault="00EE02EE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lastRenderedPageBreak/>
              <w:t>04.12.1987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безпартійна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lang w:eastAsia="zh-CN"/>
              </w:rPr>
              <w:t>Тимчасово не працює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«СЛУГА НАРОДУ»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lastRenderedPageBreak/>
              <w:t>Прокіпчин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Ігор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Ярославович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27.11.1984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EE02EE">
            <w:pPr>
              <w:snapToGrid w:val="0"/>
              <w:ind w:right="-108" w:hanging="32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Професійно-технічна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Голова правління,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lang w:eastAsia="zh-CN"/>
              </w:rPr>
              <w:t xml:space="preserve">ГО «Асоціація </w:t>
            </w:r>
            <w:proofErr w:type="spellStart"/>
            <w:r w:rsidRPr="009B4BB7">
              <w:rPr>
                <w:lang w:eastAsia="zh-CN"/>
              </w:rPr>
              <w:t>Кіберспорту</w:t>
            </w:r>
            <w:proofErr w:type="spellEnd"/>
            <w:r w:rsidRPr="009B4BB7">
              <w:rPr>
                <w:lang w:eastAsia="zh-CN"/>
              </w:rPr>
              <w:t xml:space="preserve"> України»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«СЛУГА НАРОДУ»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Радухівська</w:t>
            </w:r>
            <w:proofErr w:type="spellEnd"/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Мар'яна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Миколаївна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25.08.1991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політичної партії Всеукраїнське об’єднання "Свобода"</w:t>
            </w:r>
          </w:p>
          <w:p w:rsidR="00B22E66" w:rsidRPr="009B4BB7" w:rsidRDefault="00B22E66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Лікар психіатр,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КНП «</w:t>
            </w: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багатопрофільна лікарня»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</w:t>
            </w:r>
            <w:proofErr w:type="spellStart"/>
            <w:r w:rsidRPr="009B4BB7">
              <w:rPr>
                <w:rFonts w:eastAsia="NSimSun"/>
                <w:lang w:eastAsia="zh-CN"/>
              </w:rPr>
              <w:t>Гериня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ВСЕУКРАЇНСЬКОГО ОБ’ЄДНАННЯ «СВОБОДА»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Сабан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Михайло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Ігорович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28.09.1979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Середня спеціальна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Фізична особа - підприємець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</w:t>
            </w:r>
            <w:proofErr w:type="spellStart"/>
            <w:r w:rsidRPr="009B4BB7">
              <w:rPr>
                <w:rFonts w:eastAsia="NSimSun"/>
                <w:lang w:eastAsia="zh-CN"/>
              </w:rPr>
              <w:t>Княжолука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"ВСЕУКРАЇНСЬКЕ ОБ'ЄДНАННЯ "ПЛАТФОРМА ГРОМАД"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Сливчук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Тарас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 Миколайович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12.06.1984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член політичної партії Всеукраїнське об’єднання "Свобода"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lang w:eastAsia="zh-CN"/>
              </w:rPr>
              <w:t>Тимчасово не працює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ВСЕУКРАЇНСЬКОГО ОБ’ЄДНАННЯ «СВОБОДА»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Сопуляк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Ольга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Юріївна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22.02.1966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безпартійна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Провідний спеціаліст, </w:t>
            </w: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міська рада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Долинська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районна організація Української республіканської партії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Титиш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Василь Пантелеймонович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03.09.1961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Середня спеціальна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</w:rPr>
              <w:t>Директор комерційний, Товариства з обмеженою відповідальністю «Галицька торгова компанія»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</w:t>
            </w:r>
            <w:proofErr w:type="spellStart"/>
            <w:r w:rsidRPr="009B4BB7">
              <w:rPr>
                <w:rFonts w:eastAsia="NSimSun"/>
                <w:lang w:eastAsia="zh-CN"/>
              </w:rPr>
              <w:t>Княжолука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ПОЛІТИЧНОЇ ПАРТІЇ «ЗА МАЙБУТНЄ»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Тюн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Галина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Михайлівна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01.01.1963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EE02EE" w:rsidRDefault="00A06EDB" w:rsidP="00EE02EE">
            <w:pPr>
              <w:snapToGrid w:val="0"/>
              <w:ind w:left="-108" w:right="-132"/>
              <w:jc w:val="center"/>
              <w:rPr>
                <w:rFonts w:eastAsia="NSimSun"/>
                <w:sz w:val="23"/>
                <w:szCs w:val="23"/>
                <w:lang w:eastAsia="zh-CN"/>
              </w:rPr>
            </w:pPr>
            <w:r w:rsidRPr="00EE02EE">
              <w:rPr>
                <w:rFonts w:eastAsia="NSimSun"/>
                <w:sz w:val="23"/>
                <w:szCs w:val="23"/>
                <w:lang w:eastAsia="zh-CN"/>
              </w:rPr>
              <w:t xml:space="preserve">член ПОЛІТИЧНОЇ ПАРТІЇ "ЄВРОПЕЙСЬКА </w:t>
            </w:r>
            <w:r w:rsidRPr="00EE02EE">
              <w:rPr>
                <w:rFonts w:eastAsia="NSimSun"/>
                <w:sz w:val="23"/>
                <w:szCs w:val="23"/>
                <w:lang w:eastAsia="zh-CN"/>
              </w:rPr>
              <w:lastRenderedPageBreak/>
              <w:t>СОЛІДАРНІСТЬ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lastRenderedPageBreak/>
              <w:t xml:space="preserve">Сільський голова, </w:t>
            </w:r>
            <w:proofErr w:type="spellStart"/>
            <w:r w:rsidRPr="009B4BB7">
              <w:rPr>
                <w:rFonts w:eastAsia="NSimSun"/>
                <w:lang w:eastAsia="zh-CN"/>
              </w:rPr>
              <w:t>Белеївська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сільська рада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</w:t>
            </w:r>
            <w:proofErr w:type="spellStart"/>
            <w:r w:rsidRPr="009B4BB7">
              <w:rPr>
                <w:rFonts w:eastAsia="NSimSun"/>
                <w:lang w:eastAsia="zh-CN"/>
              </w:rPr>
              <w:t>Белеїв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територіальна організація Політичної партії «Європейська Солідарність»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lastRenderedPageBreak/>
              <w:t xml:space="preserve">Шевченко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Алла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Вікторівна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28.04.1977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безпартійна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Директор,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Долинський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науковий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ліцей-інтернат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м. Долина,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територіальна організація Політичної Партії «ГОЛОС»</w:t>
            </w:r>
          </w:p>
        </w:tc>
      </w:tr>
      <w:tr w:rsidR="00A06EDB" w:rsidRPr="009B4BB7" w:rsidTr="00EE02EE">
        <w:trPr>
          <w:trHeight w:val="284"/>
        </w:trPr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Юрків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Зіновій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Іванович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29.10.1955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Вища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безпартійний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Директор, </w:t>
            </w:r>
          </w:p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proofErr w:type="spellStart"/>
            <w:r w:rsidRPr="009B4BB7">
              <w:rPr>
                <w:rFonts w:eastAsia="NSimSun"/>
                <w:lang w:eastAsia="zh-CN"/>
              </w:rPr>
              <w:t>Малотур’янський</w:t>
            </w:r>
            <w:proofErr w:type="spellEnd"/>
            <w:r w:rsidRPr="009B4BB7">
              <w:rPr>
                <w:rFonts w:eastAsia="NSimSun"/>
                <w:lang w:eastAsia="zh-CN"/>
              </w:rPr>
              <w:t xml:space="preserve"> ліцей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 xml:space="preserve">с. Мала </w:t>
            </w:r>
            <w:proofErr w:type="spellStart"/>
            <w:r w:rsidRPr="009B4BB7">
              <w:rPr>
                <w:rFonts w:eastAsia="NSimSun"/>
                <w:lang w:eastAsia="zh-CN"/>
              </w:rPr>
              <w:t>Тур’я</w:t>
            </w:r>
            <w:proofErr w:type="spellEnd"/>
            <w:r w:rsidRPr="009B4BB7">
              <w:rPr>
                <w:rFonts w:eastAsia="NSimSun"/>
                <w:lang w:eastAsia="zh-CN"/>
              </w:rPr>
              <w:t>, Калуський  р-н, Івано-Франківська обл.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DB" w:rsidRPr="009B4BB7" w:rsidRDefault="00A06EDB" w:rsidP="00DF29B6">
            <w:pPr>
              <w:snapToGrid w:val="0"/>
              <w:jc w:val="center"/>
              <w:rPr>
                <w:rFonts w:eastAsia="NSimSun"/>
                <w:lang w:eastAsia="zh-CN"/>
              </w:rPr>
            </w:pPr>
            <w:r w:rsidRPr="009B4BB7">
              <w:rPr>
                <w:rFonts w:eastAsia="NSimSun"/>
                <w:lang w:eastAsia="zh-CN"/>
              </w:rPr>
              <w:t>Івано-Франківська обласна територіальна організація Політичної Партії «ГОЛОС»</w:t>
            </w:r>
          </w:p>
        </w:tc>
      </w:tr>
    </w:tbl>
    <w:p w:rsidR="00B22E66" w:rsidRDefault="00B22E66" w:rsidP="00B22E66">
      <w:pPr>
        <w:ind w:hanging="851"/>
        <w:jc w:val="both"/>
        <w:rPr>
          <w:bCs/>
          <w:sz w:val="20"/>
          <w:szCs w:val="20"/>
          <w:lang w:eastAsia="ru-RU"/>
        </w:rPr>
      </w:pPr>
    </w:p>
    <w:p w:rsidR="00EE02EE" w:rsidRDefault="00EE02EE" w:rsidP="00B22E66">
      <w:pPr>
        <w:ind w:hanging="851"/>
        <w:jc w:val="both"/>
        <w:rPr>
          <w:bCs/>
          <w:sz w:val="20"/>
          <w:szCs w:val="20"/>
          <w:lang w:eastAsia="ru-RU"/>
        </w:rPr>
      </w:pPr>
    </w:p>
    <w:p w:rsidR="00EE02EE" w:rsidRPr="00EE02EE" w:rsidRDefault="00EE02EE" w:rsidP="00B22E66">
      <w:pPr>
        <w:ind w:hanging="851"/>
        <w:jc w:val="both"/>
        <w:rPr>
          <w:bCs/>
          <w:sz w:val="20"/>
          <w:szCs w:val="20"/>
          <w:lang w:eastAsia="ru-RU"/>
        </w:rPr>
      </w:pPr>
    </w:p>
    <w:p w:rsidR="009B4BB7" w:rsidRDefault="009B4BB7" w:rsidP="00B22E66">
      <w:pPr>
        <w:ind w:hanging="851"/>
        <w:jc w:val="both"/>
        <w:rPr>
          <w:bCs/>
          <w:sz w:val="28"/>
          <w:szCs w:val="20"/>
          <w:lang w:eastAsia="ru-RU"/>
        </w:rPr>
      </w:pPr>
      <w:r>
        <w:rPr>
          <w:bCs/>
          <w:sz w:val="28"/>
          <w:szCs w:val="20"/>
          <w:lang w:eastAsia="ru-RU"/>
        </w:rPr>
        <w:t>Заступник г</w:t>
      </w:r>
      <w:r w:rsidRPr="0048582B">
        <w:rPr>
          <w:bCs/>
          <w:sz w:val="28"/>
          <w:szCs w:val="20"/>
          <w:lang w:eastAsia="ru-RU"/>
        </w:rPr>
        <w:t>олов</w:t>
      </w:r>
      <w:r>
        <w:rPr>
          <w:bCs/>
          <w:sz w:val="28"/>
          <w:szCs w:val="20"/>
          <w:lang w:eastAsia="ru-RU"/>
        </w:rPr>
        <w:t>и</w:t>
      </w:r>
      <w:r w:rsidR="002E6062" w:rsidRPr="0048582B">
        <w:rPr>
          <w:bCs/>
          <w:sz w:val="28"/>
          <w:szCs w:val="20"/>
          <w:lang w:eastAsia="ru-RU"/>
        </w:rPr>
        <w:t xml:space="preserve"> міської</w:t>
      </w:r>
    </w:p>
    <w:p w:rsidR="00EE02EE" w:rsidRDefault="002E6062" w:rsidP="00B22E66">
      <w:pPr>
        <w:ind w:hanging="851"/>
        <w:jc w:val="both"/>
        <w:rPr>
          <w:bCs/>
          <w:sz w:val="28"/>
          <w:szCs w:val="20"/>
          <w:lang w:eastAsia="ru-RU"/>
        </w:rPr>
      </w:pPr>
      <w:r>
        <w:rPr>
          <w:bCs/>
          <w:sz w:val="28"/>
          <w:szCs w:val="20"/>
          <w:lang w:eastAsia="ru-RU"/>
        </w:rPr>
        <w:t>територіальної</w:t>
      </w:r>
      <w:r w:rsidRPr="0048582B">
        <w:rPr>
          <w:bCs/>
          <w:sz w:val="28"/>
          <w:szCs w:val="20"/>
          <w:lang w:eastAsia="ru-RU"/>
        </w:rPr>
        <w:t xml:space="preserve"> </w:t>
      </w:r>
      <w:r w:rsidR="009B4BB7" w:rsidRPr="0048582B">
        <w:rPr>
          <w:bCs/>
          <w:sz w:val="28"/>
          <w:szCs w:val="20"/>
          <w:lang w:eastAsia="ru-RU"/>
        </w:rPr>
        <w:t>виборчої комісії</w:t>
      </w:r>
      <w:r w:rsidR="009B4BB7" w:rsidRPr="0048582B">
        <w:rPr>
          <w:bCs/>
          <w:sz w:val="28"/>
          <w:szCs w:val="20"/>
          <w:lang w:eastAsia="ru-RU"/>
        </w:rPr>
        <w:tab/>
      </w:r>
      <w:r w:rsidR="009B4BB7" w:rsidRPr="0048582B">
        <w:rPr>
          <w:bCs/>
          <w:sz w:val="28"/>
          <w:szCs w:val="20"/>
          <w:lang w:eastAsia="ru-RU"/>
        </w:rPr>
        <w:tab/>
      </w:r>
      <w:r w:rsidR="009B4BB7" w:rsidRPr="0048582B">
        <w:rPr>
          <w:bCs/>
          <w:sz w:val="28"/>
          <w:szCs w:val="20"/>
          <w:lang w:eastAsia="ru-RU"/>
        </w:rPr>
        <w:tab/>
      </w:r>
      <w:r w:rsidR="009B4BB7" w:rsidRPr="0048582B">
        <w:rPr>
          <w:bCs/>
          <w:sz w:val="28"/>
          <w:szCs w:val="20"/>
          <w:lang w:eastAsia="ru-RU"/>
        </w:rPr>
        <w:tab/>
      </w:r>
      <w:r w:rsidR="009B4BB7" w:rsidRPr="0048582B">
        <w:rPr>
          <w:bCs/>
          <w:sz w:val="28"/>
          <w:szCs w:val="20"/>
          <w:lang w:eastAsia="ru-RU"/>
        </w:rPr>
        <w:tab/>
      </w:r>
      <w:r w:rsidR="009B4BB7" w:rsidRPr="0048582B">
        <w:rPr>
          <w:bCs/>
          <w:sz w:val="28"/>
          <w:szCs w:val="20"/>
          <w:lang w:eastAsia="ru-RU"/>
        </w:rPr>
        <w:tab/>
      </w:r>
      <w:r w:rsidR="009B4BB7" w:rsidRPr="0048582B">
        <w:rPr>
          <w:bCs/>
          <w:sz w:val="28"/>
          <w:szCs w:val="20"/>
          <w:lang w:eastAsia="ru-RU"/>
        </w:rPr>
        <w:tab/>
      </w:r>
      <w:r w:rsidR="009B4BB7" w:rsidRPr="0048582B">
        <w:rPr>
          <w:bCs/>
          <w:sz w:val="28"/>
          <w:szCs w:val="20"/>
          <w:lang w:eastAsia="ru-RU"/>
        </w:rPr>
        <w:tab/>
      </w:r>
      <w:r w:rsidR="009B4BB7" w:rsidRPr="0048582B">
        <w:rPr>
          <w:bCs/>
          <w:sz w:val="28"/>
          <w:szCs w:val="20"/>
          <w:lang w:eastAsia="ru-RU"/>
        </w:rPr>
        <w:tab/>
      </w:r>
      <w:r w:rsidR="009B4BB7" w:rsidRPr="0048582B">
        <w:rPr>
          <w:bCs/>
          <w:sz w:val="28"/>
          <w:szCs w:val="20"/>
          <w:lang w:eastAsia="ru-RU"/>
        </w:rPr>
        <w:tab/>
      </w:r>
      <w:r w:rsidR="009B4BB7">
        <w:rPr>
          <w:bCs/>
          <w:sz w:val="28"/>
          <w:szCs w:val="20"/>
          <w:lang w:eastAsia="ru-RU"/>
        </w:rPr>
        <w:tab/>
      </w:r>
      <w:r w:rsidR="00B22E66">
        <w:rPr>
          <w:bCs/>
          <w:sz w:val="28"/>
          <w:szCs w:val="20"/>
          <w:lang w:eastAsia="ru-RU"/>
        </w:rPr>
        <w:t xml:space="preserve">                 </w:t>
      </w:r>
      <w:r w:rsidR="009B4BB7">
        <w:rPr>
          <w:bCs/>
          <w:sz w:val="28"/>
          <w:szCs w:val="20"/>
          <w:lang w:eastAsia="ru-RU"/>
        </w:rPr>
        <w:t xml:space="preserve">Володимир </w:t>
      </w:r>
      <w:proofErr w:type="spellStart"/>
      <w:r w:rsidR="009B4BB7">
        <w:rPr>
          <w:bCs/>
          <w:sz w:val="28"/>
          <w:szCs w:val="20"/>
          <w:lang w:eastAsia="ru-RU"/>
        </w:rPr>
        <w:t>Маланчук</w:t>
      </w:r>
      <w:proofErr w:type="spellEnd"/>
    </w:p>
    <w:p w:rsidR="00D1263E" w:rsidRDefault="00D1263E" w:rsidP="006D2F99">
      <w:pPr>
        <w:rPr>
          <w:bCs/>
          <w:sz w:val="28"/>
          <w:szCs w:val="20"/>
          <w:lang w:eastAsia="ru-RU"/>
        </w:rPr>
      </w:pPr>
      <w:bookmarkStart w:id="0" w:name="_GoBack"/>
      <w:bookmarkEnd w:id="0"/>
    </w:p>
    <w:sectPr w:rsidR="00D1263E" w:rsidSect="00B22E66">
      <w:pgSz w:w="16838" w:h="11906" w:orient="landscape"/>
      <w:pgMar w:top="127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FB" w:rsidRDefault="000606FB">
      <w:r>
        <w:separator/>
      </w:r>
    </w:p>
  </w:endnote>
  <w:endnote w:type="continuationSeparator" w:id="0">
    <w:p w:rsidR="000606FB" w:rsidRDefault="0006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FB" w:rsidRDefault="000606FB">
      <w:r>
        <w:separator/>
      </w:r>
    </w:p>
  </w:footnote>
  <w:footnote w:type="continuationSeparator" w:id="0">
    <w:p w:rsidR="000606FB" w:rsidRDefault="0006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27A67"/>
    <w:multiLevelType w:val="hybridMultilevel"/>
    <w:tmpl w:val="0AC6A300"/>
    <w:lvl w:ilvl="0" w:tplc="C7DA6E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E35"/>
    <w:rsid w:val="0000290B"/>
    <w:rsid w:val="00004566"/>
    <w:rsid w:val="00020E7B"/>
    <w:rsid w:val="0002260C"/>
    <w:rsid w:val="00022628"/>
    <w:rsid w:val="000469E5"/>
    <w:rsid w:val="000517FF"/>
    <w:rsid w:val="0005345E"/>
    <w:rsid w:val="000606FB"/>
    <w:rsid w:val="0007068D"/>
    <w:rsid w:val="00073B50"/>
    <w:rsid w:val="00073D24"/>
    <w:rsid w:val="00085E9D"/>
    <w:rsid w:val="000B0D91"/>
    <w:rsid w:val="000D4C72"/>
    <w:rsid w:val="000E213D"/>
    <w:rsid w:val="000E4E89"/>
    <w:rsid w:val="000E5DB8"/>
    <w:rsid w:val="0010134E"/>
    <w:rsid w:val="00114389"/>
    <w:rsid w:val="00115A2C"/>
    <w:rsid w:val="00191647"/>
    <w:rsid w:val="001D2AF7"/>
    <w:rsid w:val="00211351"/>
    <w:rsid w:val="0021487A"/>
    <w:rsid w:val="002364EF"/>
    <w:rsid w:val="00243941"/>
    <w:rsid w:val="00246CEA"/>
    <w:rsid w:val="0025034B"/>
    <w:rsid w:val="00251BC3"/>
    <w:rsid w:val="002609F1"/>
    <w:rsid w:val="00277334"/>
    <w:rsid w:val="00284AB9"/>
    <w:rsid w:val="002965C2"/>
    <w:rsid w:val="002A126F"/>
    <w:rsid w:val="002A7FB6"/>
    <w:rsid w:val="002B0299"/>
    <w:rsid w:val="002C376B"/>
    <w:rsid w:val="002D0AC5"/>
    <w:rsid w:val="002D32A1"/>
    <w:rsid w:val="002D691F"/>
    <w:rsid w:val="002E6062"/>
    <w:rsid w:val="002F574D"/>
    <w:rsid w:val="0030302F"/>
    <w:rsid w:val="00307AAB"/>
    <w:rsid w:val="0031574E"/>
    <w:rsid w:val="003223A8"/>
    <w:rsid w:val="00323813"/>
    <w:rsid w:val="0033005F"/>
    <w:rsid w:val="0033296F"/>
    <w:rsid w:val="003337DC"/>
    <w:rsid w:val="0035229A"/>
    <w:rsid w:val="00355955"/>
    <w:rsid w:val="003605A9"/>
    <w:rsid w:val="0038678F"/>
    <w:rsid w:val="00395DA9"/>
    <w:rsid w:val="003B2B9D"/>
    <w:rsid w:val="003C05A8"/>
    <w:rsid w:val="003C0D79"/>
    <w:rsid w:val="003D267F"/>
    <w:rsid w:val="003D4908"/>
    <w:rsid w:val="003E1B53"/>
    <w:rsid w:val="003F1A4A"/>
    <w:rsid w:val="003F4CEA"/>
    <w:rsid w:val="0040315D"/>
    <w:rsid w:val="00404BC1"/>
    <w:rsid w:val="00407FF8"/>
    <w:rsid w:val="00410853"/>
    <w:rsid w:val="00424BEB"/>
    <w:rsid w:val="004332CE"/>
    <w:rsid w:val="00457832"/>
    <w:rsid w:val="00460B17"/>
    <w:rsid w:val="00461596"/>
    <w:rsid w:val="00472656"/>
    <w:rsid w:val="00473403"/>
    <w:rsid w:val="00482E3B"/>
    <w:rsid w:val="0048582B"/>
    <w:rsid w:val="00485DE1"/>
    <w:rsid w:val="00485ECD"/>
    <w:rsid w:val="004921B7"/>
    <w:rsid w:val="00495329"/>
    <w:rsid w:val="004A1D68"/>
    <w:rsid w:val="004A32E7"/>
    <w:rsid w:val="004A40C9"/>
    <w:rsid w:val="004B14B5"/>
    <w:rsid w:val="004C1FAD"/>
    <w:rsid w:val="004C4222"/>
    <w:rsid w:val="004C5585"/>
    <w:rsid w:val="004E18EA"/>
    <w:rsid w:val="00567E10"/>
    <w:rsid w:val="00585B28"/>
    <w:rsid w:val="00586FB2"/>
    <w:rsid w:val="005A4B27"/>
    <w:rsid w:val="005B1F1F"/>
    <w:rsid w:val="005B2EBC"/>
    <w:rsid w:val="005C0481"/>
    <w:rsid w:val="005C4F33"/>
    <w:rsid w:val="005D16DD"/>
    <w:rsid w:val="005D2982"/>
    <w:rsid w:val="005D38B3"/>
    <w:rsid w:val="005E5D30"/>
    <w:rsid w:val="005F1051"/>
    <w:rsid w:val="00612E67"/>
    <w:rsid w:val="00617606"/>
    <w:rsid w:val="006374F0"/>
    <w:rsid w:val="00646DF8"/>
    <w:rsid w:val="0064725E"/>
    <w:rsid w:val="00647EFE"/>
    <w:rsid w:val="006621A5"/>
    <w:rsid w:val="00667B78"/>
    <w:rsid w:val="00675F4D"/>
    <w:rsid w:val="00676941"/>
    <w:rsid w:val="006950AB"/>
    <w:rsid w:val="006B19F8"/>
    <w:rsid w:val="006C236E"/>
    <w:rsid w:val="006D2F99"/>
    <w:rsid w:val="006D33E2"/>
    <w:rsid w:val="006D4FCE"/>
    <w:rsid w:val="006D583C"/>
    <w:rsid w:val="006D71CB"/>
    <w:rsid w:val="006D7E5C"/>
    <w:rsid w:val="0070064D"/>
    <w:rsid w:val="007018A7"/>
    <w:rsid w:val="007032AC"/>
    <w:rsid w:val="00705038"/>
    <w:rsid w:val="00706B57"/>
    <w:rsid w:val="007169C8"/>
    <w:rsid w:val="00722A2A"/>
    <w:rsid w:val="00727552"/>
    <w:rsid w:val="00733369"/>
    <w:rsid w:val="0075520D"/>
    <w:rsid w:val="00757D35"/>
    <w:rsid w:val="0077155A"/>
    <w:rsid w:val="00771AB4"/>
    <w:rsid w:val="00785CFE"/>
    <w:rsid w:val="007A0DD9"/>
    <w:rsid w:val="007B06C4"/>
    <w:rsid w:val="007B288F"/>
    <w:rsid w:val="007E1CD8"/>
    <w:rsid w:val="007E5C07"/>
    <w:rsid w:val="007F1C3F"/>
    <w:rsid w:val="008039F8"/>
    <w:rsid w:val="008062DB"/>
    <w:rsid w:val="00813F7A"/>
    <w:rsid w:val="00831B86"/>
    <w:rsid w:val="008530D5"/>
    <w:rsid w:val="00853745"/>
    <w:rsid w:val="008555B1"/>
    <w:rsid w:val="008974B0"/>
    <w:rsid w:val="008B33AE"/>
    <w:rsid w:val="008B5A84"/>
    <w:rsid w:val="008D2BB6"/>
    <w:rsid w:val="00902CEB"/>
    <w:rsid w:val="0090393D"/>
    <w:rsid w:val="00916D60"/>
    <w:rsid w:val="00941004"/>
    <w:rsid w:val="009412AA"/>
    <w:rsid w:val="00945897"/>
    <w:rsid w:val="00954BBA"/>
    <w:rsid w:val="00963252"/>
    <w:rsid w:val="009717DE"/>
    <w:rsid w:val="0097331F"/>
    <w:rsid w:val="0098195A"/>
    <w:rsid w:val="00985C53"/>
    <w:rsid w:val="0098767B"/>
    <w:rsid w:val="009B4BB7"/>
    <w:rsid w:val="009C458A"/>
    <w:rsid w:val="009C48F9"/>
    <w:rsid w:val="009C5EA3"/>
    <w:rsid w:val="009E3813"/>
    <w:rsid w:val="009F2870"/>
    <w:rsid w:val="00A03B79"/>
    <w:rsid w:val="00A06EDB"/>
    <w:rsid w:val="00A114B3"/>
    <w:rsid w:val="00A13B4A"/>
    <w:rsid w:val="00A34494"/>
    <w:rsid w:val="00A3566E"/>
    <w:rsid w:val="00A41141"/>
    <w:rsid w:val="00A707AE"/>
    <w:rsid w:val="00A7610C"/>
    <w:rsid w:val="00A76A10"/>
    <w:rsid w:val="00A852B5"/>
    <w:rsid w:val="00AA16E9"/>
    <w:rsid w:val="00AB3740"/>
    <w:rsid w:val="00AE1F19"/>
    <w:rsid w:val="00AE5598"/>
    <w:rsid w:val="00AE6941"/>
    <w:rsid w:val="00AF1E7D"/>
    <w:rsid w:val="00AF3734"/>
    <w:rsid w:val="00B1454C"/>
    <w:rsid w:val="00B22E66"/>
    <w:rsid w:val="00B23A11"/>
    <w:rsid w:val="00B25C2C"/>
    <w:rsid w:val="00B40C85"/>
    <w:rsid w:val="00B64220"/>
    <w:rsid w:val="00B67B00"/>
    <w:rsid w:val="00B752D5"/>
    <w:rsid w:val="00B81282"/>
    <w:rsid w:val="00B831C7"/>
    <w:rsid w:val="00B97755"/>
    <w:rsid w:val="00BA7BF9"/>
    <w:rsid w:val="00BB1F78"/>
    <w:rsid w:val="00BB71EC"/>
    <w:rsid w:val="00BD12B5"/>
    <w:rsid w:val="00BD4720"/>
    <w:rsid w:val="00BE5C5D"/>
    <w:rsid w:val="00BF0E9D"/>
    <w:rsid w:val="00C12B12"/>
    <w:rsid w:val="00C153F7"/>
    <w:rsid w:val="00C33BC0"/>
    <w:rsid w:val="00C36E11"/>
    <w:rsid w:val="00C37C59"/>
    <w:rsid w:val="00C40EB3"/>
    <w:rsid w:val="00C43246"/>
    <w:rsid w:val="00C6183B"/>
    <w:rsid w:val="00C67EC0"/>
    <w:rsid w:val="00C738B6"/>
    <w:rsid w:val="00C94D7A"/>
    <w:rsid w:val="00CB3F5A"/>
    <w:rsid w:val="00CB5504"/>
    <w:rsid w:val="00CB69E3"/>
    <w:rsid w:val="00CD1F87"/>
    <w:rsid w:val="00CE356D"/>
    <w:rsid w:val="00CF1BE1"/>
    <w:rsid w:val="00D10126"/>
    <w:rsid w:val="00D113B1"/>
    <w:rsid w:val="00D11D95"/>
    <w:rsid w:val="00D1263E"/>
    <w:rsid w:val="00D15872"/>
    <w:rsid w:val="00D26072"/>
    <w:rsid w:val="00D5133B"/>
    <w:rsid w:val="00D5206D"/>
    <w:rsid w:val="00D53111"/>
    <w:rsid w:val="00D5596C"/>
    <w:rsid w:val="00D649D1"/>
    <w:rsid w:val="00D72D72"/>
    <w:rsid w:val="00D77F7B"/>
    <w:rsid w:val="00D92E89"/>
    <w:rsid w:val="00D93E35"/>
    <w:rsid w:val="00DC373D"/>
    <w:rsid w:val="00DD23EC"/>
    <w:rsid w:val="00DD3389"/>
    <w:rsid w:val="00DD681A"/>
    <w:rsid w:val="00DD7B3D"/>
    <w:rsid w:val="00DF29B6"/>
    <w:rsid w:val="00E01CC2"/>
    <w:rsid w:val="00E111C6"/>
    <w:rsid w:val="00E40D1D"/>
    <w:rsid w:val="00E4640D"/>
    <w:rsid w:val="00E724B9"/>
    <w:rsid w:val="00E745E0"/>
    <w:rsid w:val="00E755FE"/>
    <w:rsid w:val="00E75B56"/>
    <w:rsid w:val="00E76AAC"/>
    <w:rsid w:val="00E8541F"/>
    <w:rsid w:val="00E90E53"/>
    <w:rsid w:val="00EA025F"/>
    <w:rsid w:val="00EA0AC8"/>
    <w:rsid w:val="00EB1603"/>
    <w:rsid w:val="00EC0B34"/>
    <w:rsid w:val="00EC1094"/>
    <w:rsid w:val="00EE02EE"/>
    <w:rsid w:val="00EE2E44"/>
    <w:rsid w:val="00EE3268"/>
    <w:rsid w:val="00EE75FA"/>
    <w:rsid w:val="00EF030C"/>
    <w:rsid w:val="00EF4845"/>
    <w:rsid w:val="00F0043E"/>
    <w:rsid w:val="00F16A93"/>
    <w:rsid w:val="00F1718F"/>
    <w:rsid w:val="00F37810"/>
    <w:rsid w:val="00F53CD8"/>
    <w:rsid w:val="00F54468"/>
    <w:rsid w:val="00F63E1B"/>
    <w:rsid w:val="00F71828"/>
    <w:rsid w:val="00F84C25"/>
    <w:rsid w:val="00F93FC2"/>
    <w:rsid w:val="00FB2642"/>
    <w:rsid w:val="00FB2BE1"/>
    <w:rsid w:val="00FB43E4"/>
    <w:rsid w:val="00FC2B66"/>
    <w:rsid w:val="00FC599B"/>
    <w:rsid w:val="00FD5CD1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ru-RU"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  <w:szCs w:val="20"/>
      <w:lang w:eastAsia="ru-RU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420"/>
      <w:ind w:left="40"/>
    </w:pPr>
    <w:rPr>
      <w:b/>
      <w:snapToGrid w:val="0"/>
      <w:sz w:val="28"/>
      <w:lang w:eastAsia="ru-RU"/>
    </w:rPr>
  </w:style>
  <w:style w:type="paragraph" w:styleId="a5">
    <w:name w:val="Title"/>
    <w:basedOn w:val="a"/>
    <w:qFormat/>
    <w:pPr>
      <w:tabs>
        <w:tab w:val="left" w:pos="-2340"/>
      </w:tabs>
      <w:ind w:left="708" w:firstLine="708"/>
      <w:jc w:val="center"/>
    </w:pPr>
    <w:rPr>
      <w:b/>
      <w:sz w:val="20"/>
      <w:szCs w:val="20"/>
      <w:lang w:eastAsia="ru-RU"/>
    </w:rPr>
  </w:style>
  <w:style w:type="paragraph" w:styleId="20">
    <w:name w:val="Body Text 2"/>
    <w:basedOn w:val="a"/>
    <w:link w:val="21"/>
    <w:rsid w:val="00DD3389"/>
    <w:pPr>
      <w:spacing w:after="120" w:line="480" w:lineRule="auto"/>
    </w:pPr>
  </w:style>
  <w:style w:type="paragraph" w:styleId="a6">
    <w:name w:val="footnote text"/>
    <w:basedOn w:val="a"/>
    <w:semiHidden/>
    <w:rsid w:val="00E111C6"/>
    <w:rPr>
      <w:sz w:val="20"/>
      <w:lang w:val="ru-RU" w:eastAsia="ru-RU"/>
    </w:rPr>
  </w:style>
  <w:style w:type="paragraph" w:styleId="a7">
    <w:name w:val="footer"/>
    <w:basedOn w:val="a"/>
    <w:rsid w:val="00E75B56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485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ий текст 2 Знак"/>
    <w:link w:val="20"/>
    <w:rsid w:val="00284AB9"/>
    <w:rPr>
      <w:sz w:val="24"/>
      <w:szCs w:val="24"/>
      <w:lang w:val="uk-UA" w:eastAsia="uk-UA" w:bidi="ar-SA"/>
    </w:rPr>
  </w:style>
  <w:style w:type="character" w:customStyle="1" w:styleId="10">
    <w:name w:val="Обычный1"/>
    <w:rsid w:val="00284AB9"/>
    <w:rPr>
      <w:rFonts w:ascii="Times New Roman" w:hAnsi="Times New Roman" w:cs="Times New Roman"/>
      <w:sz w:val="28"/>
      <w:lang w:val="uk-UA"/>
    </w:rPr>
  </w:style>
  <w:style w:type="paragraph" w:styleId="a9">
    <w:name w:val="Normal (Web)"/>
    <w:basedOn w:val="a"/>
    <w:rsid w:val="00284AB9"/>
    <w:pPr>
      <w:suppressAutoHyphens/>
      <w:spacing w:before="100" w:after="100"/>
    </w:pPr>
    <w:rPr>
      <w:lang w:eastAsia="zh-CN"/>
    </w:rPr>
  </w:style>
  <w:style w:type="character" w:customStyle="1" w:styleId="BodyText2Char">
    <w:name w:val="Body Text 2 Char"/>
    <w:locked/>
    <w:rsid w:val="000E5DB8"/>
    <w:rPr>
      <w:rFonts w:cs="Times New Roman"/>
      <w:sz w:val="28"/>
      <w:lang w:val="uk-UA" w:eastAsia="ru-RU"/>
    </w:rPr>
  </w:style>
  <w:style w:type="paragraph" w:styleId="aa">
    <w:name w:val="header"/>
    <w:basedOn w:val="a"/>
    <w:rsid w:val="006D583C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6051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</dc:creator>
  <cp:lastModifiedBy>ДМР</cp:lastModifiedBy>
  <cp:revision>6</cp:revision>
  <cp:lastPrinted>2020-11-30T06:49:00Z</cp:lastPrinted>
  <dcterms:created xsi:type="dcterms:W3CDTF">2020-11-30T06:54:00Z</dcterms:created>
  <dcterms:modified xsi:type="dcterms:W3CDTF">2020-12-02T12:40:00Z</dcterms:modified>
</cp:coreProperties>
</file>